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E0D" w:rsidRPr="00C86281" w:rsidRDefault="0029259B" w:rsidP="00193375">
      <w:pPr>
        <w:pStyle w:val="1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Toc233685844"/>
      <w:bookmarkStart w:id="1" w:name="_Toc126999228"/>
      <w:bookmarkStart w:id="2" w:name="_Toc71014014"/>
      <w:r w:rsidRPr="00C86281">
        <w:rPr>
          <w:rFonts w:ascii="Times New Roman" w:hAnsi="Times New Roman" w:cs="Times New Roman"/>
          <w:sz w:val="26"/>
          <w:szCs w:val="26"/>
        </w:rPr>
        <w:t xml:space="preserve">Техническое задание </w:t>
      </w:r>
      <w:bookmarkEnd w:id="0"/>
    </w:p>
    <w:p w:rsidR="00964BBC" w:rsidRDefault="00DF348F" w:rsidP="001B61E3">
      <w:pPr>
        <w:jc w:val="center"/>
        <w:rPr>
          <w:b/>
        </w:rPr>
      </w:pPr>
      <w:r w:rsidRPr="00C86281">
        <w:rPr>
          <w:b/>
        </w:rPr>
        <w:t xml:space="preserve">на поставку </w:t>
      </w:r>
      <w:r w:rsidR="004708A7" w:rsidRPr="00C86281">
        <w:rPr>
          <w:b/>
        </w:rPr>
        <w:t>нового автокрана «ИВАНОВЕЦ» КС-</w:t>
      </w:r>
      <w:r w:rsidR="001B61E3">
        <w:rPr>
          <w:b/>
        </w:rPr>
        <w:t>3</w:t>
      </w:r>
      <w:r w:rsidR="00217281">
        <w:rPr>
          <w:b/>
        </w:rPr>
        <w:t>571</w:t>
      </w:r>
      <w:r w:rsidR="001B61E3">
        <w:rPr>
          <w:b/>
        </w:rPr>
        <w:t>4К-2</w:t>
      </w:r>
      <w:r w:rsidR="004708A7" w:rsidRPr="00C86281">
        <w:rPr>
          <w:b/>
        </w:rPr>
        <w:t xml:space="preserve"> (</w:t>
      </w:r>
      <w:r w:rsidR="00964BBC">
        <w:rPr>
          <w:b/>
        </w:rPr>
        <w:t xml:space="preserve">на шасси </w:t>
      </w:r>
      <w:r w:rsidR="00217281">
        <w:rPr>
          <w:b/>
        </w:rPr>
        <w:t>Камаз-43118</w:t>
      </w:r>
      <w:r w:rsidR="004708A7" w:rsidRPr="00C86281">
        <w:rPr>
          <w:b/>
        </w:rPr>
        <w:t>)</w:t>
      </w:r>
    </w:p>
    <w:p w:rsidR="004708A7" w:rsidRPr="00C86281" w:rsidRDefault="004708A7" w:rsidP="004708A7">
      <w:pPr>
        <w:ind w:firstLine="720"/>
        <w:jc w:val="both"/>
        <w:rPr>
          <w:b/>
          <w:bCs/>
        </w:rPr>
      </w:pPr>
    </w:p>
    <w:p w:rsidR="004708A7" w:rsidRPr="00C86281" w:rsidRDefault="004708A7" w:rsidP="004708A7">
      <w:pPr>
        <w:ind w:firstLine="720"/>
        <w:jc w:val="both"/>
        <w:rPr>
          <w:b/>
          <w:bCs/>
        </w:rPr>
      </w:pPr>
      <w:r w:rsidRPr="00C86281">
        <w:rPr>
          <w:b/>
          <w:bCs/>
        </w:rPr>
        <w:t>1. Описание качественных и количественных характеристик товара</w:t>
      </w:r>
    </w:p>
    <w:p w:rsidR="004708A7" w:rsidRPr="00C86281" w:rsidRDefault="004708A7" w:rsidP="004708A7">
      <w:pPr>
        <w:pStyle w:val="a7"/>
        <w:spacing w:before="0"/>
        <w:rPr>
          <w:b/>
          <w:i w:val="0"/>
          <w:color w:val="000000"/>
        </w:rPr>
      </w:pPr>
    </w:p>
    <w:p w:rsidR="004708A7" w:rsidRPr="00C86281" w:rsidRDefault="0078639A" w:rsidP="004708A7">
      <w:pPr>
        <w:pStyle w:val="a7"/>
        <w:spacing w:before="0"/>
        <w:rPr>
          <w:i w:val="0"/>
        </w:rPr>
      </w:pPr>
      <w:r w:rsidRPr="00C86281">
        <w:rPr>
          <w:b/>
          <w:i w:val="0"/>
          <w:color w:val="000000"/>
        </w:rPr>
        <w:tab/>
      </w:r>
      <w:r w:rsidR="004708A7" w:rsidRPr="00C86281">
        <w:rPr>
          <w:i w:val="0"/>
        </w:rPr>
        <w:t>Автомобильный кран</w:t>
      </w:r>
      <w:r w:rsidR="00285FB5">
        <w:rPr>
          <w:i w:val="0"/>
        </w:rPr>
        <w:t xml:space="preserve"> новый ранее не использованный</w:t>
      </w:r>
      <w:r w:rsidR="004708A7" w:rsidRPr="00C86281">
        <w:rPr>
          <w:i w:val="0"/>
        </w:rPr>
        <w:t xml:space="preserve">, грузоподъемностью </w:t>
      </w:r>
      <w:r w:rsidR="001B61E3">
        <w:rPr>
          <w:i w:val="0"/>
        </w:rPr>
        <w:t>16</w:t>
      </w:r>
      <w:r w:rsidR="004708A7" w:rsidRPr="00C86281">
        <w:rPr>
          <w:i w:val="0"/>
        </w:rPr>
        <w:t xml:space="preserve"> </w:t>
      </w:r>
      <w:proofErr w:type="spellStart"/>
      <w:r w:rsidR="004708A7" w:rsidRPr="00C86281">
        <w:rPr>
          <w:i w:val="0"/>
        </w:rPr>
        <w:t>т</w:t>
      </w:r>
      <w:r w:rsidR="00D11078">
        <w:rPr>
          <w:i w:val="0"/>
        </w:rPr>
        <w:t>н</w:t>
      </w:r>
      <w:proofErr w:type="spellEnd"/>
      <w:r w:rsidR="00D11078">
        <w:rPr>
          <w:i w:val="0"/>
        </w:rPr>
        <w:t>.</w:t>
      </w:r>
      <w:r w:rsidR="004708A7" w:rsidRPr="00C86281">
        <w:rPr>
          <w:i w:val="0"/>
        </w:rPr>
        <w:t xml:space="preserve">, должен быть </w:t>
      </w:r>
      <w:r w:rsidR="00217281">
        <w:rPr>
          <w:i w:val="0"/>
        </w:rPr>
        <w:t xml:space="preserve">смонтирован на </w:t>
      </w:r>
      <w:r w:rsidR="004708A7" w:rsidRPr="00C86281">
        <w:rPr>
          <w:i w:val="0"/>
        </w:rPr>
        <w:t xml:space="preserve">шасси типа </w:t>
      </w:r>
      <w:r w:rsidR="00217281">
        <w:rPr>
          <w:i w:val="0"/>
        </w:rPr>
        <w:t>КамАЗ-43118</w:t>
      </w:r>
      <w:r w:rsidR="004708A7" w:rsidRPr="00C86281">
        <w:rPr>
          <w:i w:val="0"/>
        </w:rPr>
        <w:t xml:space="preserve"> (6 x </w:t>
      </w:r>
      <w:r w:rsidR="00217281">
        <w:rPr>
          <w:i w:val="0"/>
        </w:rPr>
        <w:t>6</w:t>
      </w:r>
      <w:r w:rsidR="004708A7" w:rsidRPr="00C86281">
        <w:rPr>
          <w:i w:val="0"/>
        </w:rPr>
        <w:t xml:space="preserve">). </w:t>
      </w:r>
    </w:p>
    <w:p w:rsidR="004708A7" w:rsidRPr="00C86281" w:rsidRDefault="004708A7" w:rsidP="004708A7">
      <w:pPr>
        <w:ind w:firstLine="709"/>
        <w:jc w:val="both"/>
      </w:pPr>
      <w:r w:rsidRPr="00C86281">
        <w:t>Привод механизмов крана должен быть гидравлический от насоса, приводимого в действие двигателем шасси. Гидропривод должен обеспечивать легкость и простоту управления краном, плавность работы механизмов, широкий диапазон рабочих скоростей, совмещение крановых операций.</w:t>
      </w:r>
    </w:p>
    <w:p w:rsidR="004708A7" w:rsidRPr="00C86281" w:rsidRDefault="004708A7" w:rsidP="004708A7">
      <w:pPr>
        <w:ind w:firstLine="709"/>
        <w:jc w:val="both"/>
      </w:pPr>
      <w:r w:rsidRPr="00C86281">
        <w:t xml:space="preserve">Стрела должна быть телескопическая </w:t>
      </w:r>
      <w:proofErr w:type="spellStart"/>
      <w:r w:rsidRPr="00C86281">
        <w:t>трехсекционная</w:t>
      </w:r>
      <w:proofErr w:type="spellEnd"/>
      <w:r w:rsidRPr="00C86281">
        <w:t xml:space="preserve">. Выдвижение секций — гидроцилиндром и полиспастами. </w:t>
      </w:r>
    </w:p>
    <w:p w:rsidR="004708A7" w:rsidRPr="00C86281" w:rsidRDefault="004708A7" w:rsidP="004708A7">
      <w:pPr>
        <w:pStyle w:val="a7"/>
        <w:spacing w:before="0"/>
        <w:ind w:firstLine="709"/>
        <w:rPr>
          <w:i w:val="0"/>
        </w:rPr>
      </w:pPr>
      <w:r w:rsidRPr="00C86281">
        <w:rPr>
          <w:i w:val="0"/>
        </w:rPr>
        <w:t>Микропроцессорный ограничитель грузоподъемности с цифровой индикацией информации должен позволять следить за степенью загрузки крана, длиной и вылетом стрелы, высотой подъема оголовка стрелы; показывать фактическую величину груза на крюке и максимальную грузоподъемность на данном вылете, а также автоматически по заданным координатам ограничивать зону действия крана при работе в стесненных условиях. Установленная в ограничителе телеметрическая память («Черный ящик») должна фиксировать рабочие параметры, а также степень нагрузки крана в течение всего срока службы.</w:t>
      </w:r>
    </w:p>
    <w:p w:rsidR="00DF5E6E" w:rsidRPr="00C86281" w:rsidRDefault="00DF5E6E" w:rsidP="004708A7">
      <w:pPr>
        <w:pStyle w:val="a7"/>
        <w:spacing w:before="0"/>
        <w:ind w:firstLine="709"/>
        <w:rPr>
          <w:b/>
          <w:i w:val="0"/>
          <w: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752"/>
        <w:gridCol w:w="5151"/>
      </w:tblGrid>
      <w:tr w:rsidR="004708A7" w:rsidRPr="00AF3BBC" w:rsidTr="004069D9">
        <w:tc>
          <w:tcPr>
            <w:tcW w:w="560" w:type="dxa"/>
          </w:tcPr>
          <w:p w:rsidR="004708A7" w:rsidRPr="004069D9" w:rsidRDefault="004708A7" w:rsidP="004069D9">
            <w:pPr>
              <w:jc w:val="center"/>
              <w:rPr>
                <w:b/>
              </w:rPr>
            </w:pPr>
            <w:r w:rsidRPr="004069D9">
              <w:rPr>
                <w:b/>
              </w:rPr>
              <w:t xml:space="preserve">№ </w:t>
            </w:r>
            <w:proofErr w:type="gramStart"/>
            <w:r w:rsidRPr="004069D9">
              <w:rPr>
                <w:b/>
              </w:rPr>
              <w:t>п</w:t>
            </w:r>
            <w:proofErr w:type="gramEnd"/>
            <w:r w:rsidRPr="004069D9">
              <w:rPr>
                <w:b/>
              </w:rPr>
              <w:t>/п</w:t>
            </w:r>
          </w:p>
        </w:tc>
        <w:tc>
          <w:tcPr>
            <w:tcW w:w="3752" w:type="dxa"/>
          </w:tcPr>
          <w:p w:rsidR="004708A7" w:rsidRPr="004069D9" w:rsidRDefault="004708A7" w:rsidP="004069D9">
            <w:pPr>
              <w:jc w:val="center"/>
              <w:rPr>
                <w:b/>
              </w:rPr>
            </w:pPr>
            <w:r w:rsidRPr="004069D9">
              <w:rPr>
                <w:b/>
              </w:rPr>
              <w:t>Признаки, характеризующие товар и условия поставки</w:t>
            </w:r>
          </w:p>
        </w:tc>
        <w:tc>
          <w:tcPr>
            <w:tcW w:w="5151" w:type="dxa"/>
          </w:tcPr>
          <w:p w:rsidR="004708A7" w:rsidRPr="004069D9" w:rsidRDefault="004708A7" w:rsidP="004069D9">
            <w:pPr>
              <w:jc w:val="center"/>
              <w:rPr>
                <w:b/>
              </w:rPr>
            </w:pPr>
            <w:r w:rsidRPr="004069D9">
              <w:rPr>
                <w:b/>
              </w:rPr>
              <w:t>Описание товара и условий поставки</w:t>
            </w:r>
          </w:p>
        </w:tc>
      </w:tr>
      <w:tr w:rsidR="004708A7" w:rsidRPr="00AF3BBC" w:rsidTr="004069D9">
        <w:tc>
          <w:tcPr>
            <w:tcW w:w="560" w:type="dxa"/>
          </w:tcPr>
          <w:p w:rsidR="004708A7" w:rsidRPr="00AF3BBC" w:rsidRDefault="004708A7" w:rsidP="004069D9">
            <w:pPr>
              <w:jc w:val="center"/>
            </w:pPr>
            <w:r w:rsidRPr="00AF3BBC">
              <w:t>1</w:t>
            </w:r>
          </w:p>
        </w:tc>
        <w:tc>
          <w:tcPr>
            <w:tcW w:w="3752" w:type="dxa"/>
          </w:tcPr>
          <w:p w:rsidR="004708A7" w:rsidRPr="00AF3BBC" w:rsidRDefault="004708A7" w:rsidP="00E05956">
            <w:r w:rsidRPr="00AF3BBC">
              <w:t>Наименование товара</w:t>
            </w:r>
          </w:p>
        </w:tc>
        <w:tc>
          <w:tcPr>
            <w:tcW w:w="5151" w:type="dxa"/>
          </w:tcPr>
          <w:p w:rsidR="004708A7" w:rsidRPr="00AF3BBC" w:rsidRDefault="004708A7" w:rsidP="001B61E3">
            <w:r w:rsidRPr="00AF3BBC">
              <w:t>автокран «</w:t>
            </w:r>
            <w:proofErr w:type="spellStart"/>
            <w:r w:rsidRPr="00AF3BBC">
              <w:t>Ивановец</w:t>
            </w:r>
            <w:proofErr w:type="spellEnd"/>
            <w:r w:rsidRPr="00AF3BBC">
              <w:t>» КС -</w:t>
            </w:r>
            <w:r w:rsidR="001B61E3">
              <w:t>3</w:t>
            </w:r>
            <w:r w:rsidR="000E57AA">
              <w:t>5</w:t>
            </w:r>
            <w:r w:rsidRPr="00AF3BBC">
              <w:t>71</w:t>
            </w:r>
            <w:r w:rsidR="001B61E3">
              <w:t>4</w:t>
            </w:r>
            <w:r w:rsidR="000E57AA">
              <w:t>К-</w:t>
            </w:r>
            <w:r w:rsidR="001B61E3">
              <w:t>2</w:t>
            </w:r>
            <w:r w:rsidRPr="00AF3BBC">
              <w:t xml:space="preserve"> (</w:t>
            </w:r>
            <w:r w:rsidR="000E57AA">
              <w:t>КамАЗ-43118</w:t>
            </w:r>
            <w:r w:rsidRPr="00AF3BBC">
              <w:t xml:space="preserve">) </w:t>
            </w:r>
          </w:p>
        </w:tc>
      </w:tr>
      <w:tr w:rsidR="004708A7" w:rsidRPr="00AF3BBC" w:rsidTr="004069D9">
        <w:tc>
          <w:tcPr>
            <w:tcW w:w="560" w:type="dxa"/>
          </w:tcPr>
          <w:p w:rsidR="004708A7" w:rsidRPr="00AF3BBC" w:rsidRDefault="001820CA" w:rsidP="004069D9">
            <w:pPr>
              <w:jc w:val="center"/>
            </w:pPr>
            <w:r>
              <w:t>2</w:t>
            </w:r>
          </w:p>
        </w:tc>
        <w:tc>
          <w:tcPr>
            <w:tcW w:w="3752" w:type="dxa"/>
          </w:tcPr>
          <w:p w:rsidR="004708A7" w:rsidRPr="00AF3BBC" w:rsidRDefault="004708A7" w:rsidP="00E05956">
            <w:r w:rsidRPr="00AF3BBC">
              <w:t>Год изготовления:</w:t>
            </w:r>
          </w:p>
        </w:tc>
        <w:tc>
          <w:tcPr>
            <w:tcW w:w="5151" w:type="dxa"/>
          </w:tcPr>
          <w:p w:rsidR="004708A7" w:rsidRPr="00AF3BBC" w:rsidRDefault="004708A7" w:rsidP="00F45EBA">
            <w:r w:rsidRPr="00AF3BBC">
              <w:t>20</w:t>
            </w:r>
            <w:r w:rsidR="008F0BEE">
              <w:rPr>
                <w:lang w:val="en-US"/>
              </w:rPr>
              <w:t>21</w:t>
            </w:r>
            <w:bookmarkStart w:id="3" w:name="_GoBack"/>
            <w:bookmarkEnd w:id="3"/>
            <w:r w:rsidR="001820CA">
              <w:t xml:space="preserve"> </w:t>
            </w:r>
            <w:r w:rsidRPr="00AF3BBC">
              <w:t>год</w:t>
            </w:r>
            <w:r w:rsidR="001820CA">
              <w:t>а</w:t>
            </w:r>
          </w:p>
        </w:tc>
      </w:tr>
      <w:tr w:rsidR="004708A7" w:rsidRPr="00AF3BBC" w:rsidTr="004069D9">
        <w:tc>
          <w:tcPr>
            <w:tcW w:w="560" w:type="dxa"/>
          </w:tcPr>
          <w:p w:rsidR="004708A7" w:rsidRPr="00AF3BBC" w:rsidRDefault="004708A7" w:rsidP="004069D9">
            <w:pPr>
              <w:jc w:val="center"/>
            </w:pPr>
            <w:r w:rsidRPr="00AF3BBC">
              <w:t>4</w:t>
            </w:r>
          </w:p>
        </w:tc>
        <w:tc>
          <w:tcPr>
            <w:tcW w:w="3752" w:type="dxa"/>
          </w:tcPr>
          <w:p w:rsidR="004708A7" w:rsidRPr="00AF3BBC" w:rsidRDefault="004708A7" w:rsidP="00E05956">
            <w:r w:rsidRPr="00AF3BBC">
              <w:t>Двигатель:</w:t>
            </w:r>
          </w:p>
        </w:tc>
        <w:tc>
          <w:tcPr>
            <w:tcW w:w="5151" w:type="dxa"/>
          </w:tcPr>
          <w:p w:rsidR="004708A7" w:rsidRPr="00AF3BBC" w:rsidRDefault="004708A7" w:rsidP="00F45EBA">
            <w:r w:rsidRPr="00AF3BBC">
              <w:t>Евро-</w:t>
            </w:r>
            <w:r w:rsidR="00F45EBA">
              <w:t>4</w:t>
            </w:r>
          </w:p>
        </w:tc>
      </w:tr>
      <w:tr w:rsidR="004708A7" w:rsidRPr="00AF3BBC" w:rsidTr="004069D9">
        <w:tc>
          <w:tcPr>
            <w:tcW w:w="560" w:type="dxa"/>
          </w:tcPr>
          <w:p w:rsidR="004708A7" w:rsidRPr="00AF3BBC" w:rsidRDefault="00285FB5" w:rsidP="004069D9">
            <w:pPr>
              <w:jc w:val="center"/>
            </w:pPr>
            <w:r>
              <w:t>5</w:t>
            </w:r>
          </w:p>
        </w:tc>
        <w:tc>
          <w:tcPr>
            <w:tcW w:w="3752" w:type="dxa"/>
          </w:tcPr>
          <w:p w:rsidR="004708A7" w:rsidRPr="00AF3BBC" w:rsidRDefault="004708A7" w:rsidP="00E05956">
            <w:r w:rsidRPr="00AF3BBC">
              <w:t>Колесная формула</w:t>
            </w:r>
          </w:p>
        </w:tc>
        <w:tc>
          <w:tcPr>
            <w:tcW w:w="5151" w:type="dxa"/>
          </w:tcPr>
          <w:p w:rsidR="004708A7" w:rsidRPr="00AF3BBC" w:rsidRDefault="000E57AA" w:rsidP="00E05956">
            <w:r>
              <w:t>6х6</w:t>
            </w:r>
          </w:p>
        </w:tc>
      </w:tr>
      <w:tr w:rsidR="004708A7" w:rsidRPr="00AF3BBC" w:rsidTr="004069D9">
        <w:tc>
          <w:tcPr>
            <w:tcW w:w="560" w:type="dxa"/>
          </w:tcPr>
          <w:p w:rsidR="004708A7" w:rsidRPr="00AF3BBC" w:rsidRDefault="00F45EBA" w:rsidP="004069D9">
            <w:pPr>
              <w:jc w:val="center"/>
            </w:pPr>
            <w:r>
              <w:t>6</w:t>
            </w:r>
          </w:p>
        </w:tc>
        <w:tc>
          <w:tcPr>
            <w:tcW w:w="3752" w:type="dxa"/>
          </w:tcPr>
          <w:p w:rsidR="004708A7" w:rsidRPr="00AF3BBC" w:rsidRDefault="004708A7" w:rsidP="00E05956">
            <w:r w:rsidRPr="00AF3BBC">
              <w:t xml:space="preserve">Грузоподъемность, </w:t>
            </w:r>
            <w:proofErr w:type="spellStart"/>
            <w:r w:rsidRPr="00AF3BBC">
              <w:t>т</w:t>
            </w:r>
            <w:r w:rsidR="00D11078">
              <w:t>н</w:t>
            </w:r>
            <w:proofErr w:type="spellEnd"/>
            <w:r w:rsidR="00D11078">
              <w:t>.</w:t>
            </w:r>
          </w:p>
        </w:tc>
        <w:tc>
          <w:tcPr>
            <w:tcW w:w="5151" w:type="dxa"/>
          </w:tcPr>
          <w:p w:rsidR="004708A7" w:rsidRPr="00AF3BBC" w:rsidRDefault="004708A7" w:rsidP="001B61E3">
            <w:r w:rsidRPr="00AF3BBC">
              <w:t xml:space="preserve">не менее </w:t>
            </w:r>
            <w:r w:rsidR="001B61E3">
              <w:t>16</w:t>
            </w:r>
            <w:r w:rsidRPr="00AF3BBC">
              <w:t>,0</w:t>
            </w:r>
          </w:p>
        </w:tc>
      </w:tr>
      <w:tr w:rsidR="004708A7" w:rsidRPr="00AF3BBC" w:rsidTr="004069D9">
        <w:tc>
          <w:tcPr>
            <w:tcW w:w="560" w:type="dxa"/>
          </w:tcPr>
          <w:p w:rsidR="004708A7" w:rsidRPr="00AF3BBC" w:rsidRDefault="00F45EBA" w:rsidP="004069D9">
            <w:pPr>
              <w:jc w:val="center"/>
            </w:pPr>
            <w:r>
              <w:t>7</w:t>
            </w:r>
          </w:p>
        </w:tc>
        <w:tc>
          <w:tcPr>
            <w:tcW w:w="3752" w:type="dxa"/>
          </w:tcPr>
          <w:p w:rsidR="004708A7" w:rsidRPr="00AF3BBC" w:rsidRDefault="004708A7" w:rsidP="00E05956">
            <w:r w:rsidRPr="00AF3BBC">
              <w:t xml:space="preserve">Грузовой момент, </w:t>
            </w:r>
            <w:proofErr w:type="spellStart"/>
            <w:r w:rsidRPr="00AF3BBC">
              <w:t>тм</w:t>
            </w:r>
            <w:proofErr w:type="spellEnd"/>
          </w:p>
        </w:tc>
        <w:tc>
          <w:tcPr>
            <w:tcW w:w="5151" w:type="dxa"/>
          </w:tcPr>
          <w:p w:rsidR="004708A7" w:rsidRPr="00AF3BBC" w:rsidRDefault="004708A7" w:rsidP="00835280">
            <w:r w:rsidRPr="00AF3BBC">
              <w:t xml:space="preserve">не менее </w:t>
            </w:r>
            <w:r w:rsidR="00835280">
              <w:t>48</w:t>
            </w:r>
            <w:r w:rsidRPr="00AF3BBC">
              <w:t>,0</w:t>
            </w:r>
          </w:p>
        </w:tc>
      </w:tr>
      <w:tr w:rsidR="004708A7" w:rsidRPr="00AF3BBC" w:rsidTr="004069D9">
        <w:tc>
          <w:tcPr>
            <w:tcW w:w="560" w:type="dxa"/>
          </w:tcPr>
          <w:p w:rsidR="004708A7" w:rsidRPr="00AF3BBC" w:rsidRDefault="00F45EBA" w:rsidP="004069D9">
            <w:pPr>
              <w:jc w:val="center"/>
            </w:pPr>
            <w:r>
              <w:t>8</w:t>
            </w:r>
          </w:p>
        </w:tc>
        <w:tc>
          <w:tcPr>
            <w:tcW w:w="3752" w:type="dxa"/>
          </w:tcPr>
          <w:p w:rsidR="004708A7" w:rsidRPr="00AF3BBC" w:rsidRDefault="004708A7" w:rsidP="00E05956">
            <w:r w:rsidRPr="00AF3BBC">
              <w:t xml:space="preserve">Вылет стрелы, </w:t>
            </w:r>
            <w:proofErr w:type="gramStart"/>
            <w:r w:rsidRPr="00AF3BBC">
              <w:t>м</w:t>
            </w:r>
            <w:proofErr w:type="gramEnd"/>
          </w:p>
        </w:tc>
        <w:tc>
          <w:tcPr>
            <w:tcW w:w="5151" w:type="dxa"/>
          </w:tcPr>
          <w:p w:rsidR="004708A7" w:rsidRPr="00AF3BBC" w:rsidRDefault="00835280" w:rsidP="00E05956">
            <w:r>
              <w:t>1,9-17</w:t>
            </w:r>
          </w:p>
        </w:tc>
      </w:tr>
      <w:tr w:rsidR="004708A7" w:rsidRPr="00AF3BBC" w:rsidTr="004069D9">
        <w:tc>
          <w:tcPr>
            <w:tcW w:w="560" w:type="dxa"/>
          </w:tcPr>
          <w:p w:rsidR="004708A7" w:rsidRPr="00AF3BBC" w:rsidRDefault="00F45EBA" w:rsidP="004069D9">
            <w:pPr>
              <w:jc w:val="center"/>
            </w:pPr>
            <w:r>
              <w:t>9</w:t>
            </w:r>
          </w:p>
        </w:tc>
        <w:tc>
          <w:tcPr>
            <w:tcW w:w="3752" w:type="dxa"/>
          </w:tcPr>
          <w:p w:rsidR="004708A7" w:rsidRPr="00AF3BBC" w:rsidRDefault="004708A7" w:rsidP="00E05956">
            <w:r w:rsidRPr="00AF3BBC">
              <w:t xml:space="preserve">Высота подъема, </w:t>
            </w:r>
            <w:proofErr w:type="gramStart"/>
            <w:r w:rsidRPr="00AF3BBC">
              <w:t>м</w:t>
            </w:r>
            <w:proofErr w:type="gramEnd"/>
          </w:p>
        </w:tc>
        <w:tc>
          <w:tcPr>
            <w:tcW w:w="5151" w:type="dxa"/>
          </w:tcPr>
          <w:p w:rsidR="004708A7" w:rsidRPr="00AF3BBC" w:rsidRDefault="004708A7" w:rsidP="00835280">
            <w:r w:rsidRPr="00AF3BBC">
              <w:t xml:space="preserve">не менее </w:t>
            </w:r>
            <w:r w:rsidR="00835280">
              <w:t>9,1</w:t>
            </w:r>
            <w:r w:rsidRPr="00AF3BBC">
              <w:t>-</w:t>
            </w:r>
            <w:r w:rsidR="00835280">
              <w:t>18,4</w:t>
            </w:r>
            <w:r w:rsidRPr="00AF3BBC">
              <w:t xml:space="preserve"> </w:t>
            </w:r>
          </w:p>
        </w:tc>
      </w:tr>
      <w:tr w:rsidR="004708A7" w:rsidRPr="00AF3BBC" w:rsidTr="004069D9">
        <w:tc>
          <w:tcPr>
            <w:tcW w:w="560" w:type="dxa"/>
          </w:tcPr>
          <w:p w:rsidR="004708A7" w:rsidRPr="00AF3BBC" w:rsidRDefault="00285FB5" w:rsidP="00964BBC">
            <w:pPr>
              <w:jc w:val="center"/>
            </w:pPr>
            <w:r>
              <w:t>1</w:t>
            </w:r>
            <w:r w:rsidR="00F45EBA">
              <w:t>0</w:t>
            </w:r>
          </w:p>
        </w:tc>
        <w:tc>
          <w:tcPr>
            <w:tcW w:w="3752" w:type="dxa"/>
          </w:tcPr>
          <w:p w:rsidR="004708A7" w:rsidRPr="00AF3BBC" w:rsidRDefault="004708A7" w:rsidP="00E05956">
            <w:r w:rsidRPr="00AF3BBC">
              <w:t xml:space="preserve">Длина стрелы, </w:t>
            </w:r>
            <w:proofErr w:type="gramStart"/>
            <w:r w:rsidRPr="00AF3BBC">
              <w:t>м</w:t>
            </w:r>
            <w:proofErr w:type="gramEnd"/>
          </w:p>
        </w:tc>
        <w:tc>
          <w:tcPr>
            <w:tcW w:w="5151" w:type="dxa"/>
          </w:tcPr>
          <w:p w:rsidR="004708A7" w:rsidRPr="00AF3BBC" w:rsidRDefault="00835280" w:rsidP="00835280">
            <w:r>
              <w:t>8</w:t>
            </w:r>
            <w:r w:rsidR="004708A7" w:rsidRPr="00AF3BBC">
              <w:t>,0-</w:t>
            </w:r>
            <w:r>
              <w:t>18</w:t>
            </w:r>
            <w:r w:rsidR="004708A7" w:rsidRPr="00AF3BBC">
              <w:t>,0</w:t>
            </w:r>
          </w:p>
        </w:tc>
      </w:tr>
      <w:tr w:rsidR="004708A7" w:rsidRPr="00AF3BBC" w:rsidTr="004069D9">
        <w:tc>
          <w:tcPr>
            <w:tcW w:w="560" w:type="dxa"/>
          </w:tcPr>
          <w:p w:rsidR="004708A7" w:rsidRPr="00AF3BBC" w:rsidRDefault="00285FB5" w:rsidP="00F45EBA">
            <w:pPr>
              <w:jc w:val="center"/>
            </w:pPr>
            <w:r>
              <w:t>1</w:t>
            </w:r>
            <w:r w:rsidR="00F45EBA">
              <w:t>1</w:t>
            </w:r>
          </w:p>
        </w:tc>
        <w:tc>
          <w:tcPr>
            <w:tcW w:w="3752" w:type="dxa"/>
          </w:tcPr>
          <w:p w:rsidR="004708A7" w:rsidRPr="00AF3BBC" w:rsidRDefault="004708A7" w:rsidP="00E05956">
            <w:r w:rsidRPr="00AF3BBC">
              <w:t xml:space="preserve">Скорость подъема (опускания) груза, </w:t>
            </w:r>
            <w:proofErr w:type="gramStart"/>
            <w:r w:rsidRPr="00AF3BBC">
              <w:t>м</w:t>
            </w:r>
            <w:proofErr w:type="gramEnd"/>
            <w:r w:rsidRPr="00AF3BBC">
              <w:t>/мин</w:t>
            </w:r>
          </w:p>
        </w:tc>
        <w:tc>
          <w:tcPr>
            <w:tcW w:w="5151" w:type="dxa"/>
          </w:tcPr>
          <w:p w:rsidR="004708A7" w:rsidRPr="00AF3BBC" w:rsidRDefault="00835280" w:rsidP="00E4580F">
            <w:r>
              <w:t>7,5-15</w:t>
            </w:r>
          </w:p>
        </w:tc>
      </w:tr>
      <w:tr w:rsidR="004708A7" w:rsidRPr="00AF3BBC" w:rsidTr="004069D9">
        <w:tc>
          <w:tcPr>
            <w:tcW w:w="560" w:type="dxa"/>
          </w:tcPr>
          <w:p w:rsidR="004708A7" w:rsidRPr="00AF3BBC" w:rsidRDefault="00285FB5" w:rsidP="00F45EBA">
            <w:pPr>
              <w:jc w:val="center"/>
            </w:pPr>
            <w:r>
              <w:t>1</w:t>
            </w:r>
            <w:r w:rsidR="00F45EBA">
              <w:t>2</w:t>
            </w:r>
          </w:p>
        </w:tc>
        <w:tc>
          <w:tcPr>
            <w:tcW w:w="3752" w:type="dxa"/>
          </w:tcPr>
          <w:p w:rsidR="004708A7" w:rsidRPr="00AF3BBC" w:rsidRDefault="004708A7" w:rsidP="00E05956">
            <w:r w:rsidRPr="00AF3BBC">
              <w:t xml:space="preserve">Скорость посадки, </w:t>
            </w:r>
            <w:proofErr w:type="gramStart"/>
            <w:r w:rsidRPr="00AF3BBC">
              <w:t>м</w:t>
            </w:r>
            <w:proofErr w:type="gramEnd"/>
            <w:r w:rsidRPr="00AF3BBC">
              <w:t>/мин</w:t>
            </w:r>
          </w:p>
        </w:tc>
        <w:tc>
          <w:tcPr>
            <w:tcW w:w="5151" w:type="dxa"/>
          </w:tcPr>
          <w:p w:rsidR="004708A7" w:rsidRPr="00AF3BBC" w:rsidRDefault="004708A7" w:rsidP="00835280">
            <w:r w:rsidRPr="00AF3BBC">
              <w:t>не более 0,2</w:t>
            </w:r>
          </w:p>
        </w:tc>
      </w:tr>
      <w:tr w:rsidR="00774C3A" w:rsidRPr="00AF3BBC" w:rsidTr="004069D9">
        <w:tc>
          <w:tcPr>
            <w:tcW w:w="560" w:type="dxa"/>
          </w:tcPr>
          <w:p w:rsidR="00774C3A" w:rsidRDefault="00774C3A" w:rsidP="00F45EBA">
            <w:pPr>
              <w:jc w:val="center"/>
            </w:pPr>
            <w:r>
              <w:t>1</w:t>
            </w:r>
            <w:r w:rsidR="00F45EBA">
              <w:t>3</w:t>
            </w:r>
          </w:p>
        </w:tc>
        <w:tc>
          <w:tcPr>
            <w:tcW w:w="3752" w:type="dxa"/>
          </w:tcPr>
          <w:p w:rsidR="00774C3A" w:rsidRPr="00AF3BBC" w:rsidRDefault="00774C3A" w:rsidP="00E05956">
            <w:r>
              <w:t xml:space="preserve">Частота вращения поворотной части, </w:t>
            </w:r>
            <w:proofErr w:type="gramStart"/>
            <w:r>
              <w:t>об</w:t>
            </w:r>
            <w:proofErr w:type="gramEnd"/>
            <w:r>
              <w:t>/мин</w:t>
            </w:r>
          </w:p>
        </w:tc>
        <w:tc>
          <w:tcPr>
            <w:tcW w:w="5151" w:type="dxa"/>
          </w:tcPr>
          <w:p w:rsidR="00774C3A" w:rsidRPr="00AF3BBC" w:rsidRDefault="00774C3A" w:rsidP="00E05956">
            <w:r>
              <w:t>2,4</w:t>
            </w:r>
          </w:p>
        </w:tc>
      </w:tr>
      <w:tr w:rsidR="004708A7" w:rsidRPr="00AF3BBC" w:rsidTr="004069D9">
        <w:tc>
          <w:tcPr>
            <w:tcW w:w="560" w:type="dxa"/>
          </w:tcPr>
          <w:p w:rsidR="004708A7" w:rsidRPr="00AF3BBC" w:rsidRDefault="00964BBC" w:rsidP="00F45EBA">
            <w:pPr>
              <w:jc w:val="center"/>
            </w:pPr>
            <w:r>
              <w:t>1</w:t>
            </w:r>
            <w:r w:rsidR="00F45EBA">
              <w:t>4</w:t>
            </w:r>
          </w:p>
        </w:tc>
        <w:tc>
          <w:tcPr>
            <w:tcW w:w="3752" w:type="dxa"/>
          </w:tcPr>
          <w:p w:rsidR="004708A7" w:rsidRPr="00AF3BBC" w:rsidRDefault="004708A7" w:rsidP="00E05956">
            <w:r w:rsidRPr="00AF3BBC">
              <w:t xml:space="preserve">Скорость передвижения, </w:t>
            </w:r>
            <w:proofErr w:type="gramStart"/>
            <w:r w:rsidRPr="00AF3BBC">
              <w:t>км</w:t>
            </w:r>
            <w:proofErr w:type="gramEnd"/>
            <w:r w:rsidRPr="00AF3BBC">
              <w:t>/час</w:t>
            </w:r>
          </w:p>
        </w:tc>
        <w:tc>
          <w:tcPr>
            <w:tcW w:w="5151" w:type="dxa"/>
          </w:tcPr>
          <w:p w:rsidR="004708A7" w:rsidRPr="00AF3BBC" w:rsidRDefault="004708A7" w:rsidP="00E05956">
            <w:r w:rsidRPr="00AF3BBC">
              <w:t>не менее 60,0</w:t>
            </w:r>
          </w:p>
        </w:tc>
      </w:tr>
      <w:tr w:rsidR="004708A7" w:rsidRPr="00AF3BBC" w:rsidTr="004069D9">
        <w:tc>
          <w:tcPr>
            <w:tcW w:w="560" w:type="dxa"/>
          </w:tcPr>
          <w:p w:rsidR="004708A7" w:rsidRPr="00AF3BBC" w:rsidRDefault="00964BBC" w:rsidP="00F45EBA">
            <w:pPr>
              <w:jc w:val="center"/>
            </w:pPr>
            <w:r>
              <w:t>1</w:t>
            </w:r>
            <w:r w:rsidR="00F45EBA">
              <w:t>5</w:t>
            </w:r>
          </w:p>
        </w:tc>
        <w:tc>
          <w:tcPr>
            <w:tcW w:w="3752" w:type="dxa"/>
          </w:tcPr>
          <w:p w:rsidR="004708A7" w:rsidRPr="00AF3BBC" w:rsidRDefault="004708A7" w:rsidP="00E05956">
            <w:r w:rsidRPr="00AF3BBC">
              <w:t xml:space="preserve">Габаритные размеры в транспортном положении, </w:t>
            </w:r>
            <w:proofErr w:type="gramStart"/>
            <w:r w:rsidRPr="00AF3BBC">
              <w:t>мм</w:t>
            </w:r>
            <w:proofErr w:type="gramEnd"/>
            <w:r w:rsidRPr="00AF3BBC">
              <w:t>:</w:t>
            </w:r>
          </w:p>
        </w:tc>
        <w:tc>
          <w:tcPr>
            <w:tcW w:w="5151" w:type="dxa"/>
          </w:tcPr>
          <w:p w:rsidR="004708A7" w:rsidRPr="00AF3BBC" w:rsidRDefault="004708A7" w:rsidP="00E05956"/>
        </w:tc>
      </w:tr>
      <w:tr w:rsidR="004708A7" w:rsidRPr="00AF3BBC" w:rsidTr="004069D9">
        <w:tc>
          <w:tcPr>
            <w:tcW w:w="560" w:type="dxa"/>
          </w:tcPr>
          <w:p w:rsidR="004708A7" w:rsidRPr="00AF3BBC" w:rsidRDefault="004708A7" w:rsidP="004069D9">
            <w:pPr>
              <w:jc w:val="center"/>
            </w:pPr>
          </w:p>
        </w:tc>
        <w:tc>
          <w:tcPr>
            <w:tcW w:w="3752" w:type="dxa"/>
            <w:vMerge w:val="restart"/>
          </w:tcPr>
          <w:p w:rsidR="004708A7" w:rsidRPr="00AF3BBC" w:rsidRDefault="004708A7" w:rsidP="00E05956">
            <w:r w:rsidRPr="00AF3BBC">
              <w:t>длина</w:t>
            </w:r>
          </w:p>
          <w:p w:rsidR="004708A7" w:rsidRPr="00AF3BBC" w:rsidRDefault="004708A7" w:rsidP="00E05956">
            <w:r w:rsidRPr="00AF3BBC">
              <w:t>ширина</w:t>
            </w:r>
          </w:p>
          <w:p w:rsidR="004708A7" w:rsidRPr="00AF3BBC" w:rsidRDefault="004708A7" w:rsidP="00E05956">
            <w:r w:rsidRPr="00AF3BBC">
              <w:t>высота</w:t>
            </w:r>
          </w:p>
        </w:tc>
        <w:tc>
          <w:tcPr>
            <w:tcW w:w="5151" w:type="dxa"/>
          </w:tcPr>
          <w:p w:rsidR="004708A7" w:rsidRPr="00AF3BBC" w:rsidRDefault="00835280" w:rsidP="00E05956">
            <w:r>
              <w:t>не более 10 0</w:t>
            </w:r>
            <w:r w:rsidR="004708A7" w:rsidRPr="00AF3BBC">
              <w:t>00</w:t>
            </w:r>
          </w:p>
        </w:tc>
      </w:tr>
      <w:tr w:rsidR="004708A7" w:rsidRPr="00AF3BBC" w:rsidTr="004069D9">
        <w:tc>
          <w:tcPr>
            <w:tcW w:w="560" w:type="dxa"/>
          </w:tcPr>
          <w:p w:rsidR="004708A7" w:rsidRPr="00AF3BBC" w:rsidRDefault="004708A7" w:rsidP="004069D9">
            <w:pPr>
              <w:jc w:val="center"/>
            </w:pPr>
          </w:p>
        </w:tc>
        <w:tc>
          <w:tcPr>
            <w:tcW w:w="3752" w:type="dxa"/>
            <w:vMerge/>
          </w:tcPr>
          <w:p w:rsidR="004708A7" w:rsidRPr="00AF3BBC" w:rsidRDefault="004708A7" w:rsidP="00E05956"/>
        </w:tc>
        <w:tc>
          <w:tcPr>
            <w:tcW w:w="5151" w:type="dxa"/>
          </w:tcPr>
          <w:p w:rsidR="004708A7" w:rsidRPr="00AF3BBC" w:rsidRDefault="004708A7" w:rsidP="00E05956">
            <w:r w:rsidRPr="00AF3BBC">
              <w:t>не более 2 500</w:t>
            </w:r>
          </w:p>
        </w:tc>
      </w:tr>
      <w:tr w:rsidR="004708A7" w:rsidRPr="00AF3BBC" w:rsidTr="004069D9">
        <w:tc>
          <w:tcPr>
            <w:tcW w:w="560" w:type="dxa"/>
          </w:tcPr>
          <w:p w:rsidR="004708A7" w:rsidRPr="00AF3BBC" w:rsidRDefault="004708A7" w:rsidP="004069D9">
            <w:pPr>
              <w:jc w:val="center"/>
            </w:pPr>
          </w:p>
        </w:tc>
        <w:tc>
          <w:tcPr>
            <w:tcW w:w="3752" w:type="dxa"/>
            <w:vMerge/>
          </w:tcPr>
          <w:p w:rsidR="004708A7" w:rsidRPr="00AF3BBC" w:rsidRDefault="004708A7" w:rsidP="00E05956"/>
        </w:tc>
        <w:tc>
          <w:tcPr>
            <w:tcW w:w="5151" w:type="dxa"/>
          </w:tcPr>
          <w:p w:rsidR="004708A7" w:rsidRPr="00AF3BBC" w:rsidRDefault="004708A7" w:rsidP="00E4580F">
            <w:r w:rsidRPr="00AF3BBC">
              <w:t xml:space="preserve">не более </w:t>
            </w:r>
            <w:r w:rsidR="00E4580F">
              <w:t>3 950</w:t>
            </w:r>
          </w:p>
        </w:tc>
      </w:tr>
      <w:tr w:rsidR="004708A7" w:rsidRPr="00AF3BBC" w:rsidTr="004069D9">
        <w:tc>
          <w:tcPr>
            <w:tcW w:w="560" w:type="dxa"/>
          </w:tcPr>
          <w:p w:rsidR="004708A7" w:rsidRPr="00AF3BBC" w:rsidRDefault="00835280" w:rsidP="00F45EBA">
            <w:pPr>
              <w:jc w:val="center"/>
            </w:pPr>
            <w:r>
              <w:t>1</w:t>
            </w:r>
            <w:r w:rsidR="00F45EBA">
              <w:t>6</w:t>
            </w:r>
          </w:p>
        </w:tc>
        <w:tc>
          <w:tcPr>
            <w:tcW w:w="3752" w:type="dxa"/>
          </w:tcPr>
          <w:p w:rsidR="004708A7" w:rsidRPr="00AF3BBC" w:rsidRDefault="004708A7" w:rsidP="00E05956">
            <w:r w:rsidRPr="00AF3BBC">
              <w:t xml:space="preserve">Полная масса с телескопической стрелой, </w:t>
            </w:r>
            <w:proofErr w:type="spellStart"/>
            <w:r w:rsidRPr="00AF3BBC">
              <w:t>т</w:t>
            </w:r>
            <w:r w:rsidR="00774C3A">
              <w:t>н</w:t>
            </w:r>
            <w:proofErr w:type="spellEnd"/>
            <w:r w:rsidR="00774C3A">
              <w:t>.</w:t>
            </w:r>
          </w:p>
        </w:tc>
        <w:tc>
          <w:tcPr>
            <w:tcW w:w="5151" w:type="dxa"/>
          </w:tcPr>
          <w:p w:rsidR="004708A7" w:rsidRPr="00AF3BBC" w:rsidRDefault="00835280" w:rsidP="00E4580F">
            <w:r>
              <w:t>19,7</w:t>
            </w:r>
          </w:p>
        </w:tc>
      </w:tr>
    </w:tbl>
    <w:p w:rsidR="004708A7" w:rsidRPr="00C86281" w:rsidRDefault="004708A7" w:rsidP="004708A7">
      <w:pPr>
        <w:tabs>
          <w:tab w:val="left" w:pos="900"/>
        </w:tabs>
        <w:ind w:firstLine="720"/>
        <w:jc w:val="center"/>
        <w:rPr>
          <w:b/>
          <w:sz w:val="26"/>
          <w:szCs w:val="26"/>
        </w:rPr>
      </w:pPr>
    </w:p>
    <w:p w:rsidR="001820CA" w:rsidRDefault="001820CA" w:rsidP="004708A7">
      <w:pPr>
        <w:ind w:firstLine="709"/>
        <w:jc w:val="both"/>
        <w:rPr>
          <w:b/>
        </w:rPr>
      </w:pPr>
    </w:p>
    <w:p w:rsidR="001820CA" w:rsidRDefault="001820CA" w:rsidP="004708A7">
      <w:pPr>
        <w:ind w:firstLine="709"/>
        <w:jc w:val="both"/>
        <w:rPr>
          <w:b/>
        </w:rPr>
      </w:pPr>
    </w:p>
    <w:p w:rsidR="004708A7" w:rsidRPr="00C86281" w:rsidRDefault="004708A7" w:rsidP="004708A7">
      <w:pPr>
        <w:ind w:firstLine="709"/>
        <w:jc w:val="both"/>
        <w:rPr>
          <w:b/>
        </w:rPr>
      </w:pPr>
      <w:r w:rsidRPr="00C86281">
        <w:rPr>
          <w:b/>
        </w:rPr>
        <w:t>2. Требования к сроку и объему предоставления гарантий качества товара</w:t>
      </w:r>
    </w:p>
    <w:p w:rsidR="004708A7" w:rsidRPr="00C86281" w:rsidRDefault="004708A7" w:rsidP="004708A7">
      <w:pPr>
        <w:ind w:firstLine="709"/>
        <w:jc w:val="both"/>
      </w:pPr>
      <w:r w:rsidRPr="00C86281">
        <w:t xml:space="preserve">Гарантийный срок эксплуатации товара должен составлять: 18 месяцев или </w:t>
      </w:r>
      <w:r w:rsidRPr="00C86281">
        <w:br/>
        <w:t xml:space="preserve">1 000 </w:t>
      </w:r>
      <w:proofErr w:type="spellStart"/>
      <w:r w:rsidRPr="00C86281">
        <w:t>мото</w:t>
      </w:r>
      <w:proofErr w:type="spellEnd"/>
      <w:r w:rsidRPr="00C86281">
        <w:t>/часов, в зависимости от того, какое из событий наступит ранее.</w:t>
      </w:r>
    </w:p>
    <w:p w:rsidR="00F45EBA" w:rsidRDefault="00F45EBA" w:rsidP="004708A7">
      <w:pPr>
        <w:ind w:firstLine="709"/>
        <w:jc w:val="both"/>
        <w:rPr>
          <w:b/>
        </w:rPr>
      </w:pPr>
    </w:p>
    <w:p w:rsidR="004708A7" w:rsidRPr="00C86281" w:rsidRDefault="00990817" w:rsidP="004708A7">
      <w:pPr>
        <w:ind w:firstLine="709"/>
        <w:jc w:val="both"/>
        <w:rPr>
          <w:b/>
        </w:rPr>
      </w:pPr>
      <w:r w:rsidRPr="00C86281">
        <w:rPr>
          <w:b/>
        </w:rPr>
        <w:lastRenderedPageBreak/>
        <w:t>3</w:t>
      </w:r>
      <w:r w:rsidR="004708A7" w:rsidRPr="00C86281">
        <w:rPr>
          <w:b/>
        </w:rPr>
        <w:t xml:space="preserve">. Условия </w:t>
      </w:r>
      <w:r w:rsidRPr="00C86281">
        <w:rPr>
          <w:b/>
        </w:rPr>
        <w:t xml:space="preserve">и сроки </w:t>
      </w:r>
      <w:r w:rsidR="004708A7" w:rsidRPr="00C86281">
        <w:rPr>
          <w:b/>
        </w:rPr>
        <w:t>поставки товаров</w:t>
      </w:r>
    </w:p>
    <w:p w:rsidR="004708A7" w:rsidRPr="00C86281" w:rsidRDefault="004708A7" w:rsidP="004708A7">
      <w:pPr>
        <w:ind w:firstLine="709"/>
        <w:jc w:val="both"/>
      </w:pPr>
      <w:r w:rsidRPr="00C86281">
        <w:t xml:space="preserve">При передаче Товара Поставщик передает Заказчику </w:t>
      </w:r>
      <w:r w:rsidRPr="00C86281">
        <w:rPr>
          <w:color w:val="000000"/>
        </w:rPr>
        <w:t>копию одобрения типа транспортного средства</w:t>
      </w:r>
      <w:r w:rsidRPr="00C86281">
        <w:t>, а также следующие документы:</w:t>
      </w:r>
    </w:p>
    <w:p w:rsidR="004708A7" w:rsidRPr="00C86281" w:rsidRDefault="004708A7" w:rsidP="004708A7">
      <w:pPr>
        <w:ind w:firstLine="709"/>
        <w:jc w:val="both"/>
        <w:rPr>
          <w:color w:val="000000"/>
        </w:rPr>
      </w:pPr>
      <w:r w:rsidRPr="00C86281">
        <w:rPr>
          <w:color w:val="000000"/>
        </w:rPr>
        <w:t>- паспорт транспортного средства;</w:t>
      </w:r>
    </w:p>
    <w:p w:rsidR="004708A7" w:rsidRPr="00C86281" w:rsidRDefault="004708A7" w:rsidP="004708A7">
      <w:pPr>
        <w:ind w:firstLine="709"/>
        <w:jc w:val="both"/>
        <w:rPr>
          <w:color w:val="000000"/>
        </w:rPr>
      </w:pPr>
      <w:r w:rsidRPr="00C86281">
        <w:rPr>
          <w:color w:val="000000"/>
        </w:rPr>
        <w:t>- руководство по эксплуатации;</w:t>
      </w:r>
    </w:p>
    <w:p w:rsidR="00536BF4" w:rsidRPr="00ED35A1" w:rsidRDefault="00E4580F" w:rsidP="00536BF4">
      <w:pPr>
        <w:autoSpaceDE w:val="0"/>
        <w:autoSpaceDN w:val="0"/>
        <w:adjustRightInd w:val="0"/>
        <w:spacing w:after="80"/>
        <w:rPr>
          <w:color w:val="000000"/>
        </w:rPr>
      </w:pPr>
      <w:r>
        <w:rPr>
          <w:color w:val="000000"/>
        </w:rPr>
        <w:t>- сервисную книжку</w:t>
      </w:r>
      <w:r w:rsidR="001820CA">
        <w:rPr>
          <w:color w:val="000000"/>
        </w:rPr>
        <w:t xml:space="preserve"> </w:t>
      </w:r>
      <w:r w:rsidR="00536BF4" w:rsidRPr="00ED35A1">
        <w:rPr>
          <w:color w:val="000000"/>
        </w:rPr>
        <w:t>на шасси с отметкой в талоне постановки автомобиля на гарантийный учет и проведением сервисного обслуживания ТО-2500.</w:t>
      </w:r>
    </w:p>
    <w:p w:rsidR="00E4580F" w:rsidRDefault="00E4580F" w:rsidP="004708A7">
      <w:pPr>
        <w:ind w:firstLine="709"/>
        <w:jc w:val="both"/>
        <w:rPr>
          <w:color w:val="000000"/>
        </w:rPr>
      </w:pPr>
      <w:r>
        <w:rPr>
          <w:color w:val="000000"/>
        </w:rPr>
        <w:t>- паспорт КС.</w:t>
      </w:r>
    </w:p>
    <w:p w:rsidR="00E4580F" w:rsidRDefault="00E4580F" w:rsidP="00E4580F">
      <w:pPr>
        <w:jc w:val="both"/>
        <w:rPr>
          <w:color w:val="000000"/>
        </w:rPr>
      </w:pPr>
    </w:p>
    <w:p w:rsidR="00E4580F" w:rsidRDefault="00E4580F" w:rsidP="00E4580F">
      <w:pPr>
        <w:jc w:val="both"/>
        <w:rPr>
          <w:color w:val="000000"/>
        </w:rPr>
      </w:pPr>
    </w:p>
    <w:p w:rsidR="00E4580F" w:rsidRDefault="00E4580F" w:rsidP="00E4580F">
      <w:pPr>
        <w:jc w:val="both"/>
        <w:rPr>
          <w:color w:val="000000"/>
        </w:rPr>
      </w:pPr>
    </w:p>
    <w:p w:rsidR="00E4580F" w:rsidRDefault="00E4580F" w:rsidP="00E4580F">
      <w:pPr>
        <w:jc w:val="both"/>
        <w:rPr>
          <w:color w:val="000000"/>
        </w:rPr>
      </w:pPr>
    </w:p>
    <w:p w:rsidR="00E4580F" w:rsidRPr="00C86281" w:rsidRDefault="00E4580F" w:rsidP="00E4580F">
      <w:pPr>
        <w:jc w:val="both"/>
        <w:rPr>
          <w:color w:val="000000"/>
        </w:rPr>
      </w:pPr>
      <w:r>
        <w:rPr>
          <w:color w:val="000000"/>
        </w:rPr>
        <w:t>Начальник эксплуатации автотранспорта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И.Д. Шарипов</w:t>
      </w:r>
    </w:p>
    <w:bookmarkEnd w:id="1"/>
    <w:bookmarkEnd w:id="2"/>
    <w:p w:rsidR="004708A7" w:rsidRDefault="004708A7" w:rsidP="004708A7">
      <w:pPr>
        <w:spacing w:line="360" w:lineRule="auto"/>
        <w:jc w:val="right"/>
      </w:pPr>
    </w:p>
    <w:p w:rsidR="004708A7" w:rsidRDefault="004708A7" w:rsidP="004708A7">
      <w:pPr>
        <w:spacing w:line="360" w:lineRule="auto"/>
        <w:jc w:val="right"/>
      </w:pPr>
    </w:p>
    <w:p w:rsidR="004708A7" w:rsidRDefault="004708A7" w:rsidP="004708A7">
      <w:pPr>
        <w:spacing w:line="360" w:lineRule="auto"/>
        <w:jc w:val="right"/>
      </w:pPr>
    </w:p>
    <w:p w:rsidR="00256455" w:rsidRPr="00C03C40" w:rsidRDefault="00256455" w:rsidP="00E10D5B">
      <w:pPr>
        <w:jc w:val="center"/>
        <w:rPr>
          <w:color w:val="000000"/>
        </w:rPr>
      </w:pPr>
    </w:p>
    <w:sectPr w:rsidR="00256455" w:rsidRPr="00C03C40" w:rsidSect="00217281">
      <w:headerReference w:type="default" r:id="rId8"/>
      <w:footerReference w:type="even" r:id="rId9"/>
      <w:footerReference w:type="default" r:id="rId10"/>
      <w:pgSz w:w="11906" w:h="16838" w:code="9"/>
      <w:pgMar w:top="709" w:right="851" w:bottom="851" w:left="1418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0AC" w:rsidRDefault="007040AC">
      <w:r>
        <w:separator/>
      </w:r>
    </w:p>
  </w:endnote>
  <w:endnote w:type="continuationSeparator" w:id="0">
    <w:p w:rsidR="007040AC" w:rsidRDefault="00704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8A7" w:rsidRDefault="00FE03AC" w:rsidP="00E05956">
    <w:pPr>
      <w:pStyle w:val="a5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4708A7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4708A7" w:rsidRDefault="004708A7" w:rsidP="00E0595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8A7" w:rsidRDefault="00FE03AC" w:rsidP="00E05956">
    <w:pPr>
      <w:pStyle w:val="a5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4708A7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8F0BEE">
      <w:rPr>
        <w:rStyle w:val="af1"/>
        <w:noProof/>
      </w:rPr>
      <w:t>2</w:t>
    </w:r>
    <w:r>
      <w:rPr>
        <w:rStyle w:val="af1"/>
      </w:rPr>
      <w:fldChar w:fldCharType="end"/>
    </w:r>
  </w:p>
  <w:p w:rsidR="004708A7" w:rsidRDefault="004708A7" w:rsidP="00E0595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0AC" w:rsidRDefault="007040AC">
      <w:r>
        <w:separator/>
      </w:r>
    </w:p>
  </w:footnote>
  <w:footnote w:type="continuationSeparator" w:id="0">
    <w:p w:rsidR="007040AC" w:rsidRDefault="007040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8A7" w:rsidRDefault="004708A7">
    <w:pPr>
      <w:pStyle w:val="af3"/>
      <w:framePr w:wrap="around" w:vAnchor="text" w:hAnchor="margin" w:xAlign="right" w:y="1"/>
      <w:rPr>
        <w:rStyle w:val="af1"/>
      </w:rPr>
    </w:pPr>
  </w:p>
  <w:p w:rsidR="004708A7" w:rsidRPr="006201CC" w:rsidRDefault="004708A7" w:rsidP="00E0595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0EA3"/>
    <w:multiLevelType w:val="hybridMultilevel"/>
    <w:tmpl w:val="D70200A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F16C3B"/>
    <w:multiLevelType w:val="hybridMultilevel"/>
    <w:tmpl w:val="DCFE97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024277"/>
    <w:multiLevelType w:val="multilevel"/>
    <w:tmpl w:val="189A26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45A6B17"/>
    <w:multiLevelType w:val="hybridMultilevel"/>
    <w:tmpl w:val="63C8615E"/>
    <w:lvl w:ilvl="0" w:tplc="D38A113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B93052"/>
    <w:multiLevelType w:val="hybridMultilevel"/>
    <w:tmpl w:val="4DB44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B537BE"/>
    <w:multiLevelType w:val="hybridMultilevel"/>
    <w:tmpl w:val="5A527858"/>
    <w:lvl w:ilvl="0" w:tplc="30F80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46E33A">
      <w:numFmt w:val="none"/>
      <w:lvlText w:val=""/>
      <w:lvlJc w:val="left"/>
      <w:pPr>
        <w:tabs>
          <w:tab w:val="num" w:pos="360"/>
        </w:tabs>
      </w:pPr>
    </w:lvl>
    <w:lvl w:ilvl="2" w:tplc="AE72F87C">
      <w:numFmt w:val="none"/>
      <w:lvlText w:val=""/>
      <w:lvlJc w:val="left"/>
      <w:pPr>
        <w:tabs>
          <w:tab w:val="num" w:pos="360"/>
        </w:tabs>
      </w:pPr>
    </w:lvl>
    <w:lvl w:ilvl="3" w:tplc="49906A70">
      <w:numFmt w:val="none"/>
      <w:lvlText w:val=""/>
      <w:lvlJc w:val="left"/>
      <w:pPr>
        <w:tabs>
          <w:tab w:val="num" w:pos="360"/>
        </w:tabs>
      </w:pPr>
    </w:lvl>
    <w:lvl w:ilvl="4" w:tplc="D1F092B2">
      <w:numFmt w:val="none"/>
      <w:lvlText w:val=""/>
      <w:lvlJc w:val="left"/>
      <w:pPr>
        <w:tabs>
          <w:tab w:val="num" w:pos="360"/>
        </w:tabs>
      </w:pPr>
    </w:lvl>
    <w:lvl w:ilvl="5" w:tplc="1C040F82">
      <w:numFmt w:val="none"/>
      <w:lvlText w:val=""/>
      <w:lvlJc w:val="left"/>
      <w:pPr>
        <w:tabs>
          <w:tab w:val="num" w:pos="360"/>
        </w:tabs>
      </w:pPr>
    </w:lvl>
    <w:lvl w:ilvl="6" w:tplc="5B82F472">
      <w:numFmt w:val="none"/>
      <w:lvlText w:val=""/>
      <w:lvlJc w:val="left"/>
      <w:pPr>
        <w:tabs>
          <w:tab w:val="num" w:pos="360"/>
        </w:tabs>
      </w:pPr>
    </w:lvl>
    <w:lvl w:ilvl="7" w:tplc="7E3E6FD8">
      <w:numFmt w:val="none"/>
      <w:lvlText w:val=""/>
      <w:lvlJc w:val="left"/>
      <w:pPr>
        <w:tabs>
          <w:tab w:val="num" w:pos="360"/>
        </w:tabs>
      </w:pPr>
    </w:lvl>
    <w:lvl w:ilvl="8" w:tplc="4F4C93E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A17D6C"/>
    <w:multiLevelType w:val="multilevel"/>
    <w:tmpl w:val="AF72251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DA3317D"/>
    <w:multiLevelType w:val="hybridMultilevel"/>
    <w:tmpl w:val="C442D4A4"/>
    <w:lvl w:ilvl="0" w:tplc="041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4498A"/>
    <w:multiLevelType w:val="hybridMultilevel"/>
    <w:tmpl w:val="E788EB9C"/>
    <w:lvl w:ilvl="0" w:tplc="46709B6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1B97B61"/>
    <w:multiLevelType w:val="hybridMultilevel"/>
    <w:tmpl w:val="B2CA88A6"/>
    <w:lvl w:ilvl="0" w:tplc="AD74DA6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894A96"/>
    <w:multiLevelType w:val="hybridMultilevel"/>
    <w:tmpl w:val="3A8ED564"/>
    <w:lvl w:ilvl="0" w:tplc="5EBA60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8EF0E1B"/>
    <w:multiLevelType w:val="hybridMultilevel"/>
    <w:tmpl w:val="85BE325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8E5F4D"/>
    <w:multiLevelType w:val="hybridMultilevel"/>
    <w:tmpl w:val="CC8E0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686F36"/>
    <w:multiLevelType w:val="hybridMultilevel"/>
    <w:tmpl w:val="F8F43370"/>
    <w:lvl w:ilvl="0" w:tplc="2034EF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CCC4329"/>
    <w:multiLevelType w:val="multilevel"/>
    <w:tmpl w:val="99609E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5">
    <w:nsid w:val="2E617312"/>
    <w:multiLevelType w:val="hybridMultilevel"/>
    <w:tmpl w:val="308AA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36E9"/>
    <w:multiLevelType w:val="hybridMultilevel"/>
    <w:tmpl w:val="EDCC37D2"/>
    <w:lvl w:ilvl="0" w:tplc="320A219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0E3261B"/>
    <w:multiLevelType w:val="hybridMultilevel"/>
    <w:tmpl w:val="3A5A0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E9287A"/>
    <w:multiLevelType w:val="hybridMultilevel"/>
    <w:tmpl w:val="DE6A31B4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A011C5"/>
    <w:multiLevelType w:val="hybridMultilevel"/>
    <w:tmpl w:val="4788B85A"/>
    <w:lvl w:ilvl="0" w:tplc="9816FF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DCE45E0"/>
    <w:multiLevelType w:val="hybridMultilevel"/>
    <w:tmpl w:val="F072E472"/>
    <w:lvl w:ilvl="0" w:tplc="BDB090B4">
      <w:start w:val="8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40205080"/>
    <w:multiLevelType w:val="multilevel"/>
    <w:tmpl w:val="A10E2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41BF7AB0"/>
    <w:multiLevelType w:val="hybridMultilevel"/>
    <w:tmpl w:val="CA86FFF2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8406A6"/>
    <w:multiLevelType w:val="hybridMultilevel"/>
    <w:tmpl w:val="92EAB13C"/>
    <w:lvl w:ilvl="0" w:tplc="A88817A6">
      <w:start w:val="10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4">
    <w:nsid w:val="43914BBE"/>
    <w:multiLevelType w:val="hybridMultilevel"/>
    <w:tmpl w:val="21622248"/>
    <w:lvl w:ilvl="0" w:tplc="D38A11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AE333B8"/>
    <w:multiLevelType w:val="multilevel"/>
    <w:tmpl w:val="DBFAC7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>
    <w:nsid w:val="4C077A9C"/>
    <w:multiLevelType w:val="hybridMultilevel"/>
    <w:tmpl w:val="4718BAD6"/>
    <w:lvl w:ilvl="0" w:tplc="D38A113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F1646BA"/>
    <w:multiLevelType w:val="singleLevel"/>
    <w:tmpl w:val="3C46B2E6"/>
    <w:lvl w:ilvl="0">
      <w:start w:val="4"/>
      <w:numFmt w:val="bullet"/>
      <w:lvlText w:val="-"/>
      <w:lvlJc w:val="left"/>
      <w:pPr>
        <w:tabs>
          <w:tab w:val="num" w:pos="258"/>
        </w:tabs>
        <w:ind w:left="258" w:hanging="360"/>
      </w:pPr>
      <w:rPr>
        <w:rFonts w:hint="default"/>
      </w:rPr>
    </w:lvl>
  </w:abstractNum>
  <w:abstractNum w:abstractNumId="28">
    <w:nsid w:val="548A0307"/>
    <w:multiLevelType w:val="hybridMultilevel"/>
    <w:tmpl w:val="70E20A52"/>
    <w:lvl w:ilvl="0" w:tplc="4D60BE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82E3360"/>
    <w:multiLevelType w:val="multilevel"/>
    <w:tmpl w:val="4018637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2855392"/>
    <w:multiLevelType w:val="hybridMultilevel"/>
    <w:tmpl w:val="A55AFF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981BAE"/>
    <w:multiLevelType w:val="multilevel"/>
    <w:tmpl w:val="52A0191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2">
    <w:nsid w:val="68A07D60"/>
    <w:multiLevelType w:val="hybridMultilevel"/>
    <w:tmpl w:val="3A44914E"/>
    <w:lvl w:ilvl="0" w:tplc="D38A11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F031B8B"/>
    <w:multiLevelType w:val="hybridMultilevel"/>
    <w:tmpl w:val="E12E4526"/>
    <w:lvl w:ilvl="0" w:tplc="92E85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7CF8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50318B"/>
    <w:multiLevelType w:val="hybridMultilevel"/>
    <w:tmpl w:val="DBD89F48"/>
    <w:lvl w:ilvl="0" w:tplc="217C09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967DDC">
      <w:numFmt w:val="none"/>
      <w:lvlText w:val=""/>
      <w:lvlJc w:val="left"/>
      <w:pPr>
        <w:tabs>
          <w:tab w:val="num" w:pos="360"/>
        </w:tabs>
      </w:pPr>
    </w:lvl>
    <w:lvl w:ilvl="2" w:tplc="DEA63AAC">
      <w:numFmt w:val="none"/>
      <w:lvlText w:val=""/>
      <w:lvlJc w:val="left"/>
      <w:pPr>
        <w:tabs>
          <w:tab w:val="num" w:pos="360"/>
        </w:tabs>
      </w:pPr>
    </w:lvl>
    <w:lvl w:ilvl="3" w:tplc="293C4720">
      <w:numFmt w:val="none"/>
      <w:lvlText w:val=""/>
      <w:lvlJc w:val="left"/>
      <w:pPr>
        <w:tabs>
          <w:tab w:val="num" w:pos="360"/>
        </w:tabs>
      </w:pPr>
    </w:lvl>
    <w:lvl w:ilvl="4" w:tplc="29028A2A">
      <w:numFmt w:val="none"/>
      <w:lvlText w:val=""/>
      <w:lvlJc w:val="left"/>
      <w:pPr>
        <w:tabs>
          <w:tab w:val="num" w:pos="360"/>
        </w:tabs>
      </w:pPr>
    </w:lvl>
    <w:lvl w:ilvl="5" w:tplc="FA5400F8">
      <w:numFmt w:val="none"/>
      <w:lvlText w:val=""/>
      <w:lvlJc w:val="left"/>
      <w:pPr>
        <w:tabs>
          <w:tab w:val="num" w:pos="360"/>
        </w:tabs>
      </w:pPr>
    </w:lvl>
    <w:lvl w:ilvl="6" w:tplc="69706E9E">
      <w:numFmt w:val="none"/>
      <w:lvlText w:val=""/>
      <w:lvlJc w:val="left"/>
      <w:pPr>
        <w:tabs>
          <w:tab w:val="num" w:pos="360"/>
        </w:tabs>
      </w:pPr>
    </w:lvl>
    <w:lvl w:ilvl="7" w:tplc="2C203E3C">
      <w:numFmt w:val="none"/>
      <w:lvlText w:val=""/>
      <w:lvlJc w:val="left"/>
      <w:pPr>
        <w:tabs>
          <w:tab w:val="num" w:pos="360"/>
        </w:tabs>
      </w:pPr>
    </w:lvl>
    <w:lvl w:ilvl="8" w:tplc="0E1E1B8C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740D700E"/>
    <w:multiLevelType w:val="hybridMultilevel"/>
    <w:tmpl w:val="0EC27262"/>
    <w:lvl w:ilvl="0" w:tplc="9D18322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AEE4D08"/>
    <w:multiLevelType w:val="hybridMultilevel"/>
    <w:tmpl w:val="F9C6C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1"/>
  </w:num>
  <w:num w:numId="3">
    <w:abstractNumId w:val="8"/>
  </w:num>
  <w:num w:numId="4">
    <w:abstractNumId w:val="14"/>
  </w:num>
  <w:num w:numId="5">
    <w:abstractNumId w:val="16"/>
  </w:num>
  <w:num w:numId="6">
    <w:abstractNumId w:val="26"/>
  </w:num>
  <w:num w:numId="7">
    <w:abstractNumId w:val="34"/>
  </w:num>
  <w:num w:numId="8">
    <w:abstractNumId w:val="27"/>
  </w:num>
  <w:num w:numId="9">
    <w:abstractNumId w:val="7"/>
  </w:num>
  <w:num w:numId="10">
    <w:abstractNumId w:val="17"/>
  </w:num>
  <w:num w:numId="11">
    <w:abstractNumId w:val="3"/>
  </w:num>
  <w:num w:numId="12">
    <w:abstractNumId w:val="36"/>
  </w:num>
  <w:num w:numId="13">
    <w:abstractNumId w:val="24"/>
  </w:num>
  <w:num w:numId="14">
    <w:abstractNumId w:val="21"/>
  </w:num>
  <w:num w:numId="15">
    <w:abstractNumId w:val="25"/>
  </w:num>
  <w:num w:numId="16">
    <w:abstractNumId w:val="20"/>
  </w:num>
  <w:num w:numId="17">
    <w:abstractNumId w:val="23"/>
  </w:num>
  <w:num w:numId="18">
    <w:abstractNumId w:val="6"/>
  </w:num>
  <w:num w:numId="19">
    <w:abstractNumId w:val="15"/>
  </w:num>
  <w:num w:numId="20">
    <w:abstractNumId w:val="0"/>
  </w:num>
  <w:num w:numId="21">
    <w:abstractNumId w:val="22"/>
  </w:num>
  <w:num w:numId="22">
    <w:abstractNumId w:val="18"/>
  </w:num>
  <w:num w:numId="23">
    <w:abstractNumId w:val="9"/>
  </w:num>
  <w:num w:numId="24">
    <w:abstractNumId w:val="2"/>
  </w:num>
  <w:num w:numId="25">
    <w:abstractNumId w:val="19"/>
  </w:num>
  <w:num w:numId="26">
    <w:abstractNumId w:val="10"/>
  </w:num>
  <w:num w:numId="27">
    <w:abstractNumId w:val="5"/>
  </w:num>
  <w:num w:numId="28">
    <w:abstractNumId w:val="4"/>
  </w:num>
  <w:num w:numId="29">
    <w:abstractNumId w:val="33"/>
  </w:num>
  <w:num w:numId="30">
    <w:abstractNumId w:val="32"/>
  </w:num>
  <w:num w:numId="31">
    <w:abstractNumId w:val="11"/>
  </w:num>
  <w:num w:numId="32">
    <w:abstractNumId w:val="29"/>
  </w:num>
  <w:num w:numId="33">
    <w:abstractNumId w:val="28"/>
  </w:num>
  <w:num w:numId="34">
    <w:abstractNumId w:val="30"/>
  </w:num>
  <w:num w:numId="35">
    <w:abstractNumId w:val="12"/>
  </w:num>
  <w:num w:numId="36">
    <w:abstractNumId w:val="1"/>
  </w:num>
  <w:num w:numId="37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E0D"/>
    <w:rsid w:val="00000CF1"/>
    <w:rsid w:val="00001037"/>
    <w:rsid w:val="0000221B"/>
    <w:rsid w:val="00002679"/>
    <w:rsid w:val="000030A9"/>
    <w:rsid w:val="00003D8E"/>
    <w:rsid w:val="000042E3"/>
    <w:rsid w:val="000049F4"/>
    <w:rsid w:val="00011727"/>
    <w:rsid w:val="000144A8"/>
    <w:rsid w:val="00014D11"/>
    <w:rsid w:val="00016144"/>
    <w:rsid w:val="00016FD8"/>
    <w:rsid w:val="000173A9"/>
    <w:rsid w:val="00017970"/>
    <w:rsid w:val="00020FBE"/>
    <w:rsid w:val="00024502"/>
    <w:rsid w:val="000254E6"/>
    <w:rsid w:val="00026A29"/>
    <w:rsid w:val="0003220E"/>
    <w:rsid w:val="0003442D"/>
    <w:rsid w:val="00035069"/>
    <w:rsid w:val="000350A9"/>
    <w:rsid w:val="0003673F"/>
    <w:rsid w:val="0003720B"/>
    <w:rsid w:val="00042445"/>
    <w:rsid w:val="00042F20"/>
    <w:rsid w:val="00043950"/>
    <w:rsid w:val="00044109"/>
    <w:rsid w:val="000461F7"/>
    <w:rsid w:val="0004716B"/>
    <w:rsid w:val="000474E6"/>
    <w:rsid w:val="00050314"/>
    <w:rsid w:val="00053AF5"/>
    <w:rsid w:val="00053EE2"/>
    <w:rsid w:val="00055447"/>
    <w:rsid w:val="0005575B"/>
    <w:rsid w:val="00055845"/>
    <w:rsid w:val="0005596B"/>
    <w:rsid w:val="00057E65"/>
    <w:rsid w:val="0006028E"/>
    <w:rsid w:val="00061DBB"/>
    <w:rsid w:val="00062051"/>
    <w:rsid w:val="00063CEA"/>
    <w:rsid w:val="000641E1"/>
    <w:rsid w:val="0006641E"/>
    <w:rsid w:val="000665C0"/>
    <w:rsid w:val="000669B4"/>
    <w:rsid w:val="00066A91"/>
    <w:rsid w:val="0007001C"/>
    <w:rsid w:val="00070097"/>
    <w:rsid w:val="00073119"/>
    <w:rsid w:val="000735FC"/>
    <w:rsid w:val="00074743"/>
    <w:rsid w:val="00074E2C"/>
    <w:rsid w:val="00075FB5"/>
    <w:rsid w:val="00077584"/>
    <w:rsid w:val="0008080E"/>
    <w:rsid w:val="00080957"/>
    <w:rsid w:val="0008145F"/>
    <w:rsid w:val="0008449A"/>
    <w:rsid w:val="00085D05"/>
    <w:rsid w:val="00086952"/>
    <w:rsid w:val="00086F87"/>
    <w:rsid w:val="00090CE4"/>
    <w:rsid w:val="00091C25"/>
    <w:rsid w:val="00092169"/>
    <w:rsid w:val="00092698"/>
    <w:rsid w:val="00096EEE"/>
    <w:rsid w:val="000A0525"/>
    <w:rsid w:val="000A173E"/>
    <w:rsid w:val="000A1A03"/>
    <w:rsid w:val="000A23C6"/>
    <w:rsid w:val="000A5E5E"/>
    <w:rsid w:val="000A711D"/>
    <w:rsid w:val="000B38A1"/>
    <w:rsid w:val="000B38E9"/>
    <w:rsid w:val="000B38EF"/>
    <w:rsid w:val="000B40F0"/>
    <w:rsid w:val="000B4DC0"/>
    <w:rsid w:val="000B57F8"/>
    <w:rsid w:val="000B59BA"/>
    <w:rsid w:val="000B7192"/>
    <w:rsid w:val="000B74DE"/>
    <w:rsid w:val="000C0520"/>
    <w:rsid w:val="000C669F"/>
    <w:rsid w:val="000C711C"/>
    <w:rsid w:val="000D4140"/>
    <w:rsid w:val="000D64AD"/>
    <w:rsid w:val="000D6658"/>
    <w:rsid w:val="000E1012"/>
    <w:rsid w:val="000E1B5E"/>
    <w:rsid w:val="000E2287"/>
    <w:rsid w:val="000E2ABD"/>
    <w:rsid w:val="000E3338"/>
    <w:rsid w:val="000E57AA"/>
    <w:rsid w:val="000E6D9E"/>
    <w:rsid w:val="000E7977"/>
    <w:rsid w:val="000F10F2"/>
    <w:rsid w:val="000F4D02"/>
    <w:rsid w:val="000F5812"/>
    <w:rsid w:val="000F7319"/>
    <w:rsid w:val="000F7438"/>
    <w:rsid w:val="001003C3"/>
    <w:rsid w:val="001019D4"/>
    <w:rsid w:val="00105A43"/>
    <w:rsid w:val="00106506"/>
    <w:rsid w:val="0010734B"/>
    <w:rsid w:val="001110DE"/>
    <w:rsid w:val="00112E26"/>
    <w:rsid w:val="001138CF"/>
    <w:rsid w:val="00115628"/>
    <w:rsid w:val="0011582D"/>
    <w:rsid w:val="0011596E"/>
    <w:rsid w:val="00116E9B"/>
    <w:rsid w:val="001201A2"/>
    <w:rsid w:val="001201D5"/>
    <w:rsid w:val="001204CA"/>
    <w:rsid w:val="001233B0"/>
    <w:rsid w:val="001239CC"/>
    <w:rsid w:val="0012722B"/>
    <w:rsid w:val="0013208F"/>
    <w:rsid w:val="00132477"/>
    <w:rsid w:val="00133685"/>
    <w:rsid w:val="00133D81"/>
    <w:rsid w:val="001347B7"/>
    <w:rsid w:val="00134DE4"/>
    <w:rsid w:val="001378F8"/>
    <w:rsid w:val="00140930"/>
    <w:rsid w:val="00140C83"/>
    <w:rsid w:val="00141AE3"/>
    <w:rsid w:val="00141E09"/>
    <w:rsid w:val="001427C7"/>
    <w:rsid w:val="00143893"/>
    <w:rsid w:val="0014421D"/>
    <w:rsid w:val="001451C7"/>
    <w:rsid w:val="001466A6"/>
    <w:rsid w:val="00150013"/>
    <w:rsid w:val="00151452"/>
    <w:rsid w:val="001558B4"/>
    <w:rsid w:val="00155E78"/>
    <w:rsid w:val="00156169"/>
    <w:rsid w:val="001602C5"/>
    <w:rsid w:val="001604E9"/>
    <w:rsid w:val="001614D6"/>
    <w:rsid w:val="0016225A"/>
    <w:rsid w:val="00165F75"/>
    <w:rsid w:val="0016610A"/>
    <w:rsid w:val="001661FB"/>
    <w:rsid w:val="00166C97"/>
    <w:rsid w:val="00166E9D"/>
    <w:rsid w:val="00167A45"/>
    <w:rsid w:val="00171060"/>
    <w:rsid w:val="00171F6D"/>
    <w:rsid w:val="0017253E"/>
    <w:rsid w:val="00172638"/>
    <w:rsid w:val="00172947"/>
    <w:rsid w:val="00175316"/>
    <w:rsid w:val="00180CCF"/>
    <w:rsid w:val="001820CA"/>
    <w:rsid w:val="00182240"/>
    <w:rsid w:val="00182340"/>
    <w:rsid w:val="0018237A"/>
    <w:rsid w:val="001825C2"/>
    <w:rsid w:val="00183FC9"/>
    <w:rsid w:val="001845FC"/>
    <w:rsid w:val="0018632B"/>
    <w:rsid w:val="001863BA"/>
    <w:rsid w:val="001907D0"/>
    <w:rsid w:val="00193178"/>
    <w:rsid w:val="00193375"/>
    <w:rsid w:val="00196440"/>
    <w:rsid w:val="001A1667"/>
    <w:rsid w:val="001A3E5A"/>
    <w:rsid w:val="001A4C29"/>
    <w:rsid w:val="001A6990"/>
    <w:rsid w:val="001A72EF"/>
    <w:rsid w:val="001A7437"/>
    <w:rsid w:val="001A7870"/>
    <w:rsid w:val="001B1ADE"/>
    <w:rsid w:val="001B4A89"/>
    <w:rsid w:val="001B61E3"/>
    <w:rsid w:val="001C274D"/>
    <w:rsid w:val="001C349F"/>
    <w:rsid w:val="001C3A84"/>
    <w:rsid w:val="001C439C"/>
    <w:rsid w:val="001C5B79"/>
    <w:rsid w:val="001C7720"/>
    <w:rsid w:val="001D0EA7"/>
    <w:rsid w:val="001D1CC2"/>
    <w:rsid w:val="001D4078"/>
    <w:rsid w:val="001D40B3"/>
    <w:rsid w:val="001D512E"/>
    <w:rsid w:val="001D730A"/>
    <w:rsid w:val="001E00CF"/>
    <w:rsid w:val="001E18D8"/>
    <w:rsid w:val="001E300D"/>
    <w:rsid w:val="001E531C"/>
    <w:rsid w:val="001E5B71"/>
    <w:rsid w:val="001E7B38"/>
    <w:rsid w:val="001F0C21"/>
    <w:rsid w:val="001F111A"/>
    <w:rsid w:val="001F1A34"/>
    <w:rsid w:val="001F280C"/>
    <w:rsid w:val="001F31CD"/>
    <w:rsid w:val="001F497E"/>
    <w:rsid w:val="001F49B9"/>
    <w:rsid w:val="001F5148"/>
    <w:rsid w:val="001F5FB3"/>
    <w:rsid w:val="001F6615"/>
    <w:rsid w:val="001F691A"/>
    <w:rsid w:val="001F6FB4"/>
    <w:rsid w:val="0020020C"/>
    <w:rsid w:val="0020293A"/>
    <w:rsid w:val="00202E00"/>
    <w:rsid w:val="00202E8E"/>
    <w:rsid w:val="0020482C"/>
    <w:rsid w:val="002052BC"/>
    <w:rsid w:val="00206239"/>
    <w:rsid w:val="002067B3"/>
    <w:rsid w:val="0020688E"/>
    <w:rsid w:val="0020700C"/>
    <w:rsid w:val="002075C2"/>
    <w:rsid w:val="00210022"/>
    <w:rsid w:val="00210379"/>
    <w:rsid w:val="00211900"/>
    <w:rsid w:val="00211B8E"/>
    <w:rsid w:val="00212F10"/>
    <w:rsid w:val="00213805"/>
    <w:rsid w:val="002147DC"/>
    <w:rsid w:val="00215DAC"/>
    <w:rsid w:val="00216165"/>
    <w:rsid w:val="002164D1"/>
    <w:rsid w:val="00216DDB"/>
    <w:rsid w:val="00217281"/>
    <w:rsid w:val="002176DF"/>
    <w:rsid w:val="002177F0"/>
    <w:rsid w:val="002204A0"/>
    <w:rsid w:val="00220CC7"/>
    <w:rsid w:val="00221C95"/>
    <w:rsid w:val="00221F56"/>
    <w:rsid w:val="0022388A"/>
    <w:rsid w:val="00224A05"/>
    <w:rsid w:val="0022597D"/>
    <w:rsid w:val="002272FB"/>
    <w:rsid w:val="00230054"/>
    <w:rsid w:val="00231156"/>
    <w:rsid w:val="00231477"/>
    <w:rsid w:val="0023279C"/>
    <w:rsid w:val="00232831"/>
    <w:rsid w:val="002337DB"/>
    <w:rsid w:val="00233E54"/>
    <w:rsid w:val="00234045"/>
    <w:rsid w:val="00234FC8"/>
    <w:rsid w:val="00236CFC"/>
    <w:rsid w:val="00240333"/>
    <w:rsid w:val="002404B4"/>
    <w:rsid w:val="00243213"/>
    <w:rsid w:val="00244D1B"/>
    <w:rsid w:val="00245834"/>
    <w:rsid w:val="0024713E"/>
    <w:rsid w:val="00247A33"/>
    <w:rsid w:val="002509C5"/>
    <w:rsid w:val="00252B1B"/>
    <w:rsid w:val="002533AD"/>
    <w:rsid w:val="002533F4"/>
    <w:rsid w:val="002541DB"/>
    <w:rsid w:val="00254570"/>
    <w:rsid w:val="00255C87"/>
    <w:rsid w:val="00256455"/>
    <w:rsid w:val="002572C4"/>
    <w:rsid w:val="00260872"/>
    <w:rsid w:val="002608F7"/>
    <w:rsid w:val="002626B3"/>
    <w:rsid w:val="002667F1"/>
    <w:rsid w:val="0027006A"/>
    <w:rsid w:val="00272C90"/>
    <w:rsid w:val="00274761"/>
    <w:rsid w:val="002804AB"/>
    <w:rsid w:val="0028171F"/>
    <w:rsid w:val="00283123"/>
    <w:rsid w:val="002839A1"/>
    <w:rsid w:val="00284B51"/>
    <w:rsid w:val="002854A0"/>
    <w:rsid w:val="00285FB5"/>
    <w:rsid w:val="00286035"/>
    <w:rsid w:val="00287675"/>
    <w:rsid w:val="002879F3"/>
    <w:rsid w:val="00290069"/>
    <w:rsid w:val="00291382"/>
    <w:rsid w:val="00292092"/>
    <w:rsid w:val="0029259B"/>
    <w:rsid w:val="00293CED"/>
    <w:rsid w:val="00295745"/>
    <w:rsid w:val="00296B61"/>
    <w:rsid w:val="00296C3D"/>
    <w:rsid w:val="00297B0E"/>
    <w:rsid w:val="002A159C"/>
    <w:rsid w:val="002A3884"/>
    <w:rsid w:val="002A5D12"/>
    <w:rsid w:val="002A7CE5"/>
    <w:rsid w:val="002B002F"/>
    <w:rsid w:val="002B1BE8"/>
    <w:rsid w:val="002B2DCF"/>
    <w:rsid w:val="002B3A11"/>
    <w:rsid w:val="002B5086"/>
    <w:rsid w:val="002B7261"/>
    <w:rsid w:val="002B7837"/>
    <w:rsid w:val="002B7BB9"/>
    <w:rsid w:val="002C01C1"/>
    <w:rsid w:val="002C0C16"/>
    <w:rsid w:val="002C3ABE"/>
    <w:rsid w:val="002C455B"/>
    <w:rsid w:val="002C4F93"/>
    <w:rsid w:val="002C5036"/>
    <w:rsid w:val="002C5D5C"/>
    <w:rsid w:val="002D0179"/>
    <w:rsid w:val="002D0D07"/>
    <w:rsid w:val="002D4E0D"/>
    <w:rsid w:val="002D55BC"/>
    <w:rsid w:val="002D567F"/>
    <w:rsid w:val="002D56EB"/>
    <w:rsid w:val="002D664A"/>
    <w:rsid w:val="002D74F8"/>
    <w:rsid w:val="002E07CD"/>
    <w:rsid w:val="002E168F"/>
    <w:rsid w:val="002E5802"/>
    <w:rsid w:val="002E694C"/>
    <w:rsid w:val="002E6A75"/>
    <w:rsid w:val="002F0E49"/>
    <w:rsid w:val="002F1C07"/>
    <w:rsid w:val="002F351A"/>
    <w:rsid w:val="002F3558"/>
    <w:rsid w:val="002F412C"/>
    <w:rsid w:val="002F458F"/>
    <w:rsid w:val="002F46B5"/>
    <w:rsid w:val="002F6E51"/>
    <w:rsid w:val="00300368"/>
    <w:rsid w:val="00300E64"/>
    <w:rsid w:val="003012A5"/>
    <w:rsid w:val="003016DA"/>
    <w:rsid w:val="00303CD1"/>
    <w:rsid w:val="00303FF4"/>
    <w:rsid w:val="00304AF6"/>
    <w:rsid w:val="00305BE3"/>
    <w:rsid w:val="0030688A"/>
    <w:rsid w:val="00306BBC"/>
    <w:rsid w:val="00307E46"/>
    <w:rsid w:val="00307EB4"/>
    <w:rsid w:val="00310C2F"/>
    <w:rsid w:val="003111BD"/>
    <w:rsid w:val="00311762"/>
    <w:rsid w:val="00313233"/>
    <w:rsid w:val="00313402"/>
    <w:rsid w:val="0031378A"/>
    <w:rsid w:val="00314FDC"/>
    <w:rsid w:val="00315055"/>
    <w:rsid w:val="00315EA9"/>
    <w:rsid w:val="0031649E"/>
    <w:rsid w:val="003175C5"/>
    <w:rsid w:val="00320EED"/>
    <w:rsid w:val="003216B6"/>
    <w:rsid w:val="00322E47"/>
    <w:rsid w:val="00324DED"/>
    <w:rsid w:val="003270AE"/>
    <w:rsid w:val="003308B0"/>
    <w:rsid w:val="00331574"/>
    <w:rsid w:val="00332698"/>
    <w:rsid w:val="003342A1"/>
    <w:rsid w:val="00334FE1"/>
    <w:rsid w:val="00340BA5"/>
    <w:rsid w:val="003411A2"/>
    <w:rsid w:val="00343D07"/>
    <w:rsid w:val="00345055"/>
    <w:rsid w:val="003456E3"/>
    <w:rsid w:val="003469DB"/>
    <w:rsid w:val="0034789A"/>
    <w:rsid w:val="00352433"/>
    <w:rsid w:val="00354137"/>
    <w:rsid w:val="00355085"/>
    <w:rsid w:val="00355780"/>
    <w:rsid w:val="00355899"/>
    <w:rsid w:val="0035597D"/>
    <w:rsid w:val="00356FCD"/>
    <w:rsid w:val="00361115"/>
    <w:rsid w:val="00361F3D"/>
    <w:rsid w:val="003620D2"/>
    <w:rsid w:val="003645B0"/>
    <w:rsid w:val="00365FFF"/>
    <w:rsid w:val="00366CBA"/>
    <w:rsid w:val="00372DE4"/>
    <w:rsid w:val="00373584"/>
    <w:rsid w:val="00373994"/>
    <w:rsid w:val="00373B06"/>
    <w:rsid w:val="00374F37"/>
    <w:rsid w:val="00377639"/>
    <w:rsid w:val="003826ED"/>
    <w:rsid w:val="00383C23"/>
    <w:rsid w:val="0038426F"/>
    <w:rsid w:val="00384299"/>
    <w:rsid w:val="003843F8"/>
    <w:rsid w:val="00384CD6"/>
    <w:rsid w:val="00387E39"/>
    <w:rsid w:val="00392762"/>
    <w:rsid w:val="0039348C"/>
    <w:rsid w:val="00393506"/>
    <w:rsid w:val="0039357C"/>
    <w:rsid w:val="00394246"/>
    <w:rsid w:val="003948FA"/>
    <w:rsid w:val="0039775C"/>
    <w:rsid w:val="00397A83"/>
    <w:rsid w:val="00397AE9"/>
    <w:rsid w:val="003A0581"/>
    <w:rsid w:val="003A0FEE"/>
    <w:rsid w:val="003A21A0"/>
    <w:rsid w:val="003A3804"/>
    <w:rsid w:val="003A4BE1"/>
    <w:rsid w:val="003A4ECE"/>
    <w:rsid w:val="003A64E1"/>
    <w:rsid w:val="003A745A"/>
    <w:rsid w:val="003B035B"/>
    <w:rsid w:val="003B1A38"/>
    <w:rsid w:val="003B31C0"/>
    <w:rsid w:val="003B50C7"/>
    <w:rsid w:val="003B543B"/>
    <w:rsid w:val="003B5F54"/>
    <w:rsid w:val="003B6381"/>
    <w:rsid w:val="003B7039"/>
    <w:rsid w:val="003C1564"/>
    <w:rsid w:val="003C192A"/>
    <w:rsid w:val="003C21BB"/>
    <w:rsid w:val="003C268C"/>
    <w:rsid w:val="003C27F2"/>
    <w:rsid w:val="003C3E2D"/>
    <w:rsid w:val="003C56F8"/>
    <w:rsid w:val="003C7630"/>
    <w:rsid w:val="003C7E7E"/>
    <w:rsid w:val="003D2F29"/>
    <w:rsid w:val="003D31E2"/>
    <w:rsid w:val="003D4A99"/>
    <w:rsid w:val="003D51F3"/>
    <w:rsid w:val="003D548F"/>
    <w:rsid w:val="003D56B5"/>
    <w:rsid w:val="003E08CF"/>
    <w:rsid w:val="003E1A1B"/>
    <w:rsid w:val="003E3FAD"/>
    <w:rsid w:val="003E424F"/>
    <w:rsid w:val="003E51D8"/>
    <w:rsid w:val="003E5521"/>
    <w:rsid w:val="003E6437"/>
    <w:rsid w:val="003F04EA"/>
    <w:rsid w:val="003F123D"/>
    <w:rsid w:val="003F3482"/>
    <w:rsid w:val="003F656D"/>
    <w:rsid w:val="003F746D"/>
    <w:rsid w:val="003F7D29"/>
    <w:rsid w:val="003F7E2A"/>
    <w:rsid w:val="0040074B"/>
    <w:rsid w:val="00401653"/>
    <w:rsid w:val="00403EA0"/>
    <w:rsid w:val="004054E0"/>
    <w:rsid w:val="00405930"/>
    <w:rsid w:val="004069D9"/>
    <w:rsid w:val="004070CF"/>
    <w:rsid w:val="004106CB"/>
    <w:rsid w:val="004109EE"/>
    <w:rsid w:val="00411331"/>
    <w:rsid w:val="00411354"/>
    <w:rsid w:val="0041293E"/>
    <w:rsid w:val="0041349D"/>
    <w:rsid w:val="00413F1A"/>
    <w:rsid w:val="00416BEA"/>
    <w:rsid w:val="00416CBC"/>
    <w:rsid w:val="0041717D"/>
    <w:rsid w:val="00417DBD"/>
    <w:rsid w:val="00423561"/>
    <w:rsid w:val="00423B43"/>
    <w:rsid w:val="004242ED"/>
    <w:rsid w:val="0042478F"/>
    <w:rsid w:val="00424ABC"/>
    <w:rsid w:val="004275E0"/>
    <w:rsid w:val="00427CB2"/>
    <w:rsid w:val="004311CF"/>
    <w:rsid w:val="00431C2E"/>
    <w:rsid w:val="004320E5"/>
    <w:rsid w:val="0043528E"/>
    <w:rsid w:val="00435F55"/>
    <w:rsid w:val="0043765B"/>
    <w:rsid w:val="00441642"/>
    <w:rsid w:val="00441679"/>
    <w:rsid w:val="00442097"/>
    <w:rsid w:val="004429F9"/>
    <w:rsid w:val="00442B93"/>
    <w:rsid w:val="00443411"/>
    <w:rsid w:val="004434DE"/>
    <w:rsid w:val="004435C6"/>
    <w:rsid w:val="004435E8"/>
    <w:rsid w:val="004446B3"/>
    <w:rsid w:val="00444FA5"/>
    <w:rsid w:val="00445130"/>
    <w:rsid w:val="0044577B"/>
    <w:rsid w:val="004466B8"/>
    <w:rsid w:val="00456367"/>
    <w:rsid w:val="004565BF"/>
    <w:rsid w:val="00456F7B"/>
    <w:rsid w:val="00461BF5"/>
    <w:rsid w:val="0046216A"/>
    <w:rsid w:val="004659ED"/>
    <w:rsid w:val="004708A7"/>
    <w:rsid w:val="004716A3"/>
    <w:rsid w:val="0047296F"/>
    <w:rsid w:val="004739C6"/>
    <w:rsid w:val="00474424"/>
    <w:rsid w:val="00477A9B"/>
    <w:rsid w:val="00480EDF"/>
    <w:rsid w:val="00481173"/>
    <w:rsid w:val="00482564"/>
    <w:rsid w:val="00482679"/>
    <w:rsid w:val="00483F2F"/>
    <w:rsid w:val="0048572C"/>
    <w:rsid w:val="00485B19"/>
    <w:rsid w:val="00493B17"/>
    <w:rsid w:val="0049456F"/>
    <w:rsid w:val="00494DB7"/>
    <w:rsid w:val="00496718"/>
    <w:rsid w:val="00496A1C"/>
    <w:rsid w:val="00497164"/>
    <w:rsid w:val="004973C4"/>
    <w:rsid w:val="004A1525"/>
    <w:rsid w:val="004A2B61"/>
    <w:rsid w:val="004A2D23"/>
    <w:rsid w:val="004A3220"/>
    <w:rsid w:val="004A4780"/>
    <w:rsid w:val="004A4ED2"/>
    <w:rsid w:val="004A55C7"/>
    <w:rsid w:val="004A76AD"/>
    <w:rsid w:val="004A796C"/>
    <w:rsid w:val="004B2887"/>
    <w:rsid w:val="004B2A39"/>
    <w:rsid w:val="004B3D1F"/>
    <w:rsid w:val="004B3E8A"/>
    <w:rsid w:val="004B540C"/>
    <w:rsid w:val="004C16FF"/>
    <w:rsid w:val="004C17C9"/>
    <w:rsid w:val="004C1AE0"/>
    <w:rsid w:val="004C2C31"/>
    <w:rsid w:val="004C36FC"/>
    <w:rsid w:val="004C4A04"/>
    <w:rsid w:val="004C5F97"/>
    <w:rsid w:val="004C64CC"/>
    <w:rsid w:val="004D00A2"/>
    <w:rsid w:val="004D0F91"/>
    <w:rsid w:val="004D3207"/>
    <w:rsid w:val="004D351A"/>
    <w:rsid w:val="004D384A"/>
    <w:rsid w:val="004D4476"/>
    <w:rsid w:val="004D5304"/>
    <w:rsid w:val="004D5B80"/>
    <w:rsid w:val="004D62BD"/>
    <w:rsid w:val="004D7224"/>
    <w:rsid w:val="004E1013"/>
    <w:rsid w:val="004E3AAB"/>
    <w:rsid w:val="004E5503"/>
    <w:rsid w:val="004E6E8B"/>
    <w:rsid w:val="004F1469"/>
    <w:rsid w:val="004F1B68"/>
    <w:rsid w:val="004F296A"/>
    <w:rsid w:val="004F2B5B"/>
    <w:rsid w:val="004F2F77"/>
    <w:rsid w:val="004F70A4"/>
    <w:rsid w:val="004F7249"/>
    <w:rsid w:val="004F784F"/>
    <w:rsid w:val="0050258F"/>
    <w:rsid w:val="0050370B"/>
    <w:rsid w:val="0050378D"/>
    <w:rsid w:val="00504593"/>
    <w:rsid w:val="00504679"/>
    <w:rsid w:val="00505463"/>
    <w:rsid w:val="0050708F"/>
    <w:rsid w:val="00514385"/>
    <w:rsid w:val="00516849"/>
    <w:rsid w:val="005171D9"/>
    <w:rsid w:val="00517D78"/>
    <w:rsid w:val="005208C8"/>
    <w:rsid w:val="00521098"/>
    <w:rsid w:val="005305DD"/>
    <w:rsid w:val="00532E3B"/>
    <w:rsid w:val="00533CAA"/>
    <w:rsid w:val="0053492F"/>
    <w:rsid w:val="00535111"/>
    <w:rsid w:val="00536BF4"/>
    <w:rsid w:val="00537686"/>
    <w:rsid w:val="0054002B"/>
    <w:rsid w:val="00540998"/>
    <w:rsid w:val="00540F74"/>
    <w:rsid w:val="005417CE"/>
    <w:rsid w:val="00545033"/>
    <w:rsid w:val="005451D3"/>
    <w:rsid w:val="00545757"/>
    <w:rsid w:val="00546A4A"/>
    <w:rsid w:val="00546E67"/>
    <w:rsid w:val="0054723C"/>
    <w:rsid w:val="0054738D"/>
    <w:rsid w:val="00547739"/>
    <w:rsid w:val="00554053"/>
    <w:rsid w:val="0055504B"/>
    <w:rsid w:val="0055533C"/>
    <w:rsid w:val="005554AB"/>
    <w:rsid w:val="005557BF"/>
    <w:rsid w:val="00557CC0"/>
    <w:rsid w:val="00560DCB"/>
    <w:rsid w:val="00560E1F"/>
    <w:rsid w:val="00561510"/>
    <w:rsid w:val="00565C7F"/>
    <w:rsid w:val="00566F8F"/>
    <w:rsid w:val="005735B2"/>
    <w:rsid w:val="005748B5"/>
    <w:rsid w:val="005749B2"/>
    <w:rsid w:val="00576396"/>
    <w:rsid w:val="00580EBC"/>
    <w:rsid w:val="0058260A"/>
    <w:rsid w:val="00582780"/>
    <w:rsid w:val="00582B8C"/>
    <w:rsid w:val="00582C6F"/>
    <w:rsid w:val="00583083"/>
    <w:rsid w:val="00583C71"/>
    <w:rsid w:val="00584064"/>
    <w:rsid w:val="00586517"/>
    <w:rsid w:val="005877F1"/>
    <w:rsid w:val="0058789A"/>
    <w:rsid w:val="005914F7"/>
    <w:rsid w:val="00592C4C"/>
    <w:rsid w:val="005966C4"/>
    <w:rsid w:val="005A0E6C"/>
    <w:rsid w:val="005A12D0"/>
    <w:rsid w:val="005A2975"/>
    <w:rsid w:val="005A2AEE"/>
    <w:rsid w:val="005A2F17"/>
    <w:rsid w:val="005A3894"/>
    <w:rsid w:val="005A4864"/>
    <w:rsid w:val="005A4A6B"/>
    <w:rsid w:val="005A4F33"/>
    <w:rsid w:val="005A5B89"/>
    <w:rsid w:val="005A6629"/>
    <w:rsid w:val="005A7158"/>
    <w:rsid w:val="005A7221"/>
    <w:rsid w:val="005B13C0"/>
    <w:rsid w:val="005B2249"/>
    <w:rsid w:val="005B2357"/>
    <w:rsid w:val="005B2D09"/>
    <w:rsid w:val="005B361F"/>
    <w:rsid w:val="005B3791"/>
    <w:rsid w:val="005B6089"/>
    <w:rsid w:val="005B7E70"/>
    <w:rsid w:val="005C12FB"/>
    <w:rsid w:val="005C1C96"/>
    <w:rsid w:val="005C2A0F"/>
    <w:rsid w:val="005C4481"/>
    <w:rsid w:val="005C5648"/>
    <w:rsid w:val="005C5DCA"/>
    <w:rsid w:val="005C6DDE"/>
    <w:rsid w:val="005D3CD9"/>
    <w:rsid w:val="005D4D3E"/>
    <w:rsid w:val="005D4FA7"/>
    <w:rsid w:val="005D65CC"/>
    <w:rsid w:val="005D6E34"/>
    <w:rsid w:val="005E28D5"/>
    <w:rsid w:val="005E2BDD"/>
    <w:rsid w:val="005E409F"/>
    <w:rsid w:val="005E4EC5"/>
    <w:rsid w:val="005E588E"/>
    <w:rsid w:val="005E5D4E"/>
    <w:rsid w:val="005E5FDA"/>
    <w:rsid w:val="005E6B8E"/>
    <w:rsid w:val="005E75B9"/>
    <w:rsid w:val="005E7869"/>
    <w:rsid w:val="005F0743"/>
    <w:rsid w:val="005F0C33"/>
    <w:rsid w:val="005F1CF4"/>
    <w:rsid w:val="005F2F6F"/>
    <w:rsid w:val="005F374A"/>
    <w:rsid w:val="005F39D8"/>
    <w:rsid w:val="005F4F98"/>
    <w:rsid w:val="005F5C69"/>
    <w:rsid w:val="005F61BE"/>
    <w:rsid w:val="006005A3"/>
    <w:rsid w:val="00601970"/>
    <w:rsid w:val="00601D2E"/>
    <w:rsid w:val="00602367"/>
    <w:rsid w:val="006036BE"/>
    <w:rsid w:val="006043E4"/>
    <w:rsid w:val="0060490C"/>
    <w:rsid w:val="00604ED3"/>
    <w:rsid w:val="00606FF6"/>
    <w:rsid w:val="00607A99"/>
    <w:rsid w:val="0061053D"/>
    <w:rsid w:val="0061190D"/>
    <w:rsid w:val="0061264E"/>
    <w:rsid w:val="0061277F"/>
    <w:rsid w:val="006129A2"/>
    <w:rsid w:val="0061438A"/>
    <w:rsid w:val="00614801"/>
    <w:rsid w:val="006160AE"/>
    <w:rsid w:val="006163D8"/>
    <w:rsid w:val="006164EB"/>
    <w:rsid w:val="00616C4E"/>
    <w:rsid w:val="00620A44"/>
    <w:rsid w:val="00621D47"/>
    <w:rsid w:val="00622E8A"/>
    <w:rsid w:val="00623632"/>
    <w:rsid w:val="00624138"/>
    <w:rsid w:val="00624D4E"/>
    <w:rsid w:val="006268B3"/>
    <w:rsid w:val="00631994"/>
    <w:rsid w:val="00634117"/>
    <w:rsid w:val="0063531D"/>
    <w:rsid w:val="00636FA2"/>
    <w:rsid w:val="006404B8"/>
    <w:rsid w:val="00640DB5"/>
    <w:rsid w:val="006474A7"/>
    <w:rsid w:val="0065071E"/>
    <w:rsid w:val="00650E37"/>
    <w:rsid w:val="00652DB5"/>
    <w:rsid w:val="00655003"/>
    <w:rsid w:val="006553B7"/>
    <w:rsid w:val="00655449"/>
    <w:rsid w:val="00655A3B"/>
    <w:rsid w:val="00657A4E"/>
    <w:rsid w:val="00660DF0"/>
    <w:rsid w:val="00662D46"/>
    <w:rsid w:val="00665C11"/>
    <w:rsid w:val="00665E62"/>
    <w:rsid w:val="006663A4"/>
    <w:rsid w:val="00667379"/>
    <w:rsid w:val="00667692"/>
    <w:rsid w:val="00675A8A"/>
    <w:rsid w:val="006760A4"/>
    <w:rsid w:val="00677D55"/>
    <w:rsid w:val="00680514"/>
    <w:rsid w:val="00680594"/>
    <w:rsid w:val="00680B60"/>
    <w:rsid w:val="00681FD2"/>
    <w:rsid w:val="00682262"/>
    <w:rsid w:val="0068263B"/>
    <w:rsid w:val="00682C58"/>
    <w:rsid w:val="006838E2"/>
    <w:rsid w:val="00683BF9"/>
    <w:rsid w:val="00683D75"/>
    <w:rsid w:val="006856FA"/>
    <w:rsid w:val="00686229"/>
    <w:rsid w:val="00686789"/>
    <w:rsid w:val="00691B1D"/>
    <w:rsid w:val="00691B5A"/>
    <w:rsid w:val="00695475"/>
    <w:rsid w:val="006A03ED"/>
    <w:rsid w:val="006A31D0"/>
    <w:rsid w:val="006A3758"/>
    <w:rsid w:val="006A3AC1"/>
    <w:rsid w:val="006A405B"/>
    <w:rsid w:val="006A513A"/>
    <w:rsid w:val="006A6009"/>
    <w:rsid w:val="006A7A4C"/>
    <w:rsid w:val="006B6A72"/>
    <w:rsid w:val="006C1ABD"/>
    <w:rsid w:val="006C4C52"/>
    <w:rsid w:val="006C670D"/>
    <w:rsid w:val="006C7FC6"/>
    <w:rsid w:val="006D1019"/>
    <w:rsid w:val="006D1099"/>
    <w:rsid w:val="006D116C"/>
    <w:rsid w:val="006D13DE"/>
    <w:rsid w:val="006D159B"/>
    <w:rsid w:val="006D2A75"/>
    <w:rsid w:val="006D41E9"/>
    <w:rsid w:val="006D4918"/>
    <w:rsid w:val="006D4A3C"/>
    <w:rsid w:val="006D4A4F"/>
    <w:rsid w:val="006D51AD"/>
    <w:rsid w:val="006D609A"/>
    <w:rsid w:val="006E04B7"/>
    <w:rsid w:val="006E135C"/>
    <w:rsid w:val="006E155D"/>
    <w:rsid w:val="006E3E68"/>
    <w:rsid w:val="006E4C22"/>
    <w:rsid w:val="006E583F"/>
    <w:rsid w:val="006E7690"/>
    <w:rsid w:val="006F0275"/>
    <w:rsid w:val="006F07FC"/>
    <w:rsid w:val="006F0D96"/>
    <w:rsid w:val="006F1E17"/>
    <w:rsid w:val="006F4741"/>
    <w:rsid w:val="006F4E39"/>
    <w:rsid w:val="007001EE"/>
    <w:rsid w:val="007017CC"/>
    <w:rsid w:val="007032C0"/>
    <w:rsid w:val="0070379C"/>
    <w:rsid w:val="00703819"/>
    <w:rsid w:val="007040AC"/>
    <w:rsid w:val="007045EA"/>
    <w:rsid w:val="007053B2"/>
    <w:rsid w:val="00705629"/>
    <w:rsid w:val="00706473"/>
    <w:rsid w:val="00706570"/>
    <w:rsid w:val="007067EC"/>
    <w:rsid w:val="00712421"/>
    <w:rsid w:val="007149B4"/>
    <w:rsid w:val="00714FA8"/>
    <w:rsid w:val="007153DD"/>
    <w:rsid w:val="007167AC"/>
    <w:rsid w:val="00716936"/>
    <w:rsid w:val="00717B9D"/>
    <w:rsid w:val="007202A6"/>
    <w:rsid w:val="00724671"/>
    <w:rsid w:val="00726161"/>
    <w:rsid w:val="00726A3B"/>
    <w:rsid w:val="0072725E"/>
    <w:rsid w:val="00727BED"/>
    <w:rsid w:val="0073134C"/>
    <w:rsid w:val="00732028"/>
    <w:rsid w:val="0073249F"/>
    <w:rsid w:val="00732538"/>
    <w:rsid w:val="00733B1D"/>
    <w:rsid w:val="007341EA"/>
    <w:rsid w:val="007346DE"/>
    <w:rsid w:val="007349EB"/>
    <w:rsid w:val="00734BCE"/>
    <w:rsid w:val="00735F60"/>
    <w:rsid w:val="007362D5"/>
    <w:rsid w:val="007373FE"/>
    <w:rsid w:val="00737693"/>
    <w:rsid w:val="00737F5C"/>
    <w:rsid w:val="00740FE5"/>
    <w:rsid w:val="00742A6A"/>
    <w:rsid w:val="00743EDC"/>
    <w:rsid w:val="00746271"/>
    <w:rsid w:val="007466CC"/>
    <w:rsid w:val="0074720E"/>
    <w:rsid w:val="00747393"/>
    <w:rsid w:val="007473C5"/>
    <w:rsid w:val="00747FC7"/>
    <w:rsid w:val="00750C43"/>
    <w:rsid w:val="007537E5"/>
    <w:rsid w:val="007538C6"/>
    <w:rsid w:val="00755EA6"/>
    <w:rsid w:val="00760468"/>
    <w:rsid w:val="007628CB"/>
    <w:rsid w:val="00763B98"/>
    <w:rsid w:val="00767192"/>
    <w:rsid w:val="00774791"/>
    <w:rsid w:val="007747DB"/>
    <w:rsid w:val="00774AA5"/>
    <w:rsid w:val="00774C3A"/>
    <w:rsid w:val="00774F04"/>
    <w:rsid w:val="00775AA4"/>
    <w:rsid w:val="00775CD5"/>
    <w:rsid w:val="00775F5D"/>
    <w:rsid w:val="00782670"/>
    <w:rsid w:val="00783257"/>
    <w:rsid w:val="00783851"/>
    <w:rsid w:val="0078497A"/>
    <w:rsid w:val="00785769"/>
    <w:rsid w:val="007857C0"/>
    <w:rsid w:val="0078639A"/>
    <w:rsid w:val="0079001F"/>
    <w:rsid w:val="0079004D"/>
    <w:rsid w:val="00790701"/>
    <w:rsid w:val="00790971"/>
    <w:rsid w:val="00790A35"/>
    <w:rsid w:val="007921F7"/>
    <w:rsid w:val="007928FD"/>
    <w:rsid w:val="0079342F"/>
    <w:rsid w:val="00793D4D"/>
    <w:rsid w:val="007940E6"/>
    <w:rsid w:val="00794C3C"/>
    <w:rsid w:val="00794C8F"/>
    <w:rsid w:val="007950FD"/>
    <w:rsid w:val="00796180"/>
    <w:rsid w:val="0079628A"/>
    <w:rsid w:val="0079685B"/>
    <w:rsid w:val="0079750F"/>
    <w:rsid w:val="007A0692"/>
    <w:rsid w:val="007A0AAB"/>
    <w:rsid w:val="007A0EEB"/>
    <w:rsid w:val="007A2459"/>
    <w:rsid w:val="007A34CA"/>
    <w:rsid w:val="007A4F4F"/>
    <w:rsid w:val="007A56C1"/>
    <w:rsid w:val="007A5775"/>
    <w:rsid w:val="007A5C53"/>
    <w:rsid w:val="007A6768"/>
    <w:rsid w:val="007B2080"/>
    <w:rsid w:val="007B3406"/>
    <w:rsid w:val="007B38C6"/>
    <w:rsid w:val="007B4D3D"/>
    <w:rsid w:val="007B6B79"/>
    <w:rsid w:val="007B7F6B"/>
    <w:rsid w:val="007C215B"/>
    <w:rsid w:val="007C409C"/>
    <w:rsid w:val="007C6B83"/>
    <w:rsid w:val="007C78DA"/>
    <w:rsid w:val="007D10A5"/>
    <w:rsid w:val="007D1C92"/>
    <w:rsid w:val="007D2586"/>
    <w:rsid w:val="007D2A89"/>
    <w:rsid w:val="007D42EB"/>
    <w:rsid w:val="007D4E89"/>
    <w:rsid w:val="007D4F10"/>
    <w:rsid w:val="007D54CB"/>
    <w:rsid w:val="007D78CD"/>
    <w:rsid w:val="007E17ED"/>
    <w:rsid w:val="007E285F"/>
    <w:rsid w:val="007E6D21"/>
    <w:rsid w:val="007E768D"/>
    <w:rsid w:val="007F4FE0"/>
    <w:rsid w:val="007F58DE"/>
    <w:rsid w:val="007F5E49"/>
    <w:rsid w:val="007F5FCB"/>
    <w:rsid w:val="007F74D6"/>
    <w:rsid w:val="007F7BCF"/>
    <w:rsid w:val="0080164D"/>
    <w:rsid w:val="00801AB9"/>
    <w:rsid w:val="0080209D"/>
    <w:rsid w:val="0080370A"/>
    <w:rsid w:val="00806ECD"/>
    <w:rsid w:val="008073DA"/>
    <w:rsid w:val="008074C8"/>
    <w:rsid w:val="00807ADD"/>
    <w:rsid w:val="00810004"/>
    <w:rsid w:val="0081018E"/>
    <w:rsid w:val="00810CD8"/>
    <w:rsid w:val="00810E19"/>
    <w:rsid w:val="00810ED9"/>
    <w:rsid w:val="00811C36"/>
    <w:rsid w:val="00812DF6"/>
    <w:rsid w:val="00814C92"/>
    <w:rsid w:val="00814DA5"/>
    <w:rsid w:val="00814E68"/>
    <w:rsid w:val="00816472"/>
    <w:rsid w:val="0082204C"/>
    <w:rsid w:val="008239F3"/>
    <w:rsid w:val="00823C8E"/>
    <w:rsid w:val="00823D66"/>
    <w:rsid w:val="00824DB9"/>
    <w:rsid w:val="00826BF4"/>
    <w:rsid w:val="00830208"/>
    <w:rsid w:val="00830749"/>
    <w:rsid w:val="00831648"/>
    <w:rsid w:val="00831FFD"/>
    <w:rsid w:val="00833481"/>
    <w:rsid w:val="00835280"/>
    <w:rsid w:val="00835A07"/>
    <w:rsid w:val="008428F3"/>
    <w:rsid w:val="00842E89"/>
    <w:rsid w:val="00844A73"/>
    <w:rsid w:val="008467C7"/>
    <w:rsid w:val="0085178D"/>
    <w:rsid w:val="0085218D"/>
    <w:rsid w:val="00853135"/>
    <w:rsid w:val="0085376B"/>
    <w:rsid w:val="00854018"/>
    <w:rsid w:val="00854792"/>
    <w:rsid w:val="0085551F"/>
    <w:rsid w:val="00856E87"/>
    <w:rsid w:val="00861697"/>
    <w:rsid w:val="008623C1"/>
    <w:rsid w:val="008631BD"/>
    <w:rsid w:val="0086431A"/>
    <w:rsid w:val="00864BB0"/>
    <w:rsid w:val="00867091"/>
    <w:rsid w:val="008728A9"/>
    <w:rsid w:val="0087295C"/>
    <w:rsid w:val="00872C9D"/>
    <w:rsid w:val="00873FB1"/>
    <w:rsid w:val="00876E1E"/>
    <w:rsid w:val="0087724C"/>
    <w:rsid w:val="00877E1B"/>
    <w:rsid w:val="00880C43"/>
    <w:rsid w:val="00881D85"/>
    <w:rsid w:val="00882746"/>
    <w:rsid w:val="00882D3E"/>
    <w:rsid w:val="00883CC7"/>
    <w:rsid w:val="00883FA5"/>
    <w:rsid w:val="00883FCB"/>
    <w:rsid w:val="00884F89"/>
    <w:rsid w:val="008850B6"/>
    <w:rsid w:val="00886439"/>
    <w:rsid w:val="00886C43"/>
    <w:rsid w:val="00887C61"/>
    <w:rsid w:val="00890634"/>
    <w:rsid w:val="0089098B"/>
    <w:rsid w:val="00890FED"/>
    <w:rsid w:val="00891406"/>
    <w:rsid w:val="008916EE"/>
    <w:rsid w:val="00892AF7"/>
    <w:rsid w:val="00893D33"/>
    <w:rsid w:val="00895FC5"/>
    <w:rsid w:val="00895FFE"/>
    <w:rsid w:val="00896C8D"/>
    <w:rsid w:val="008A0A82"/>
    <w:rsid w:val="008A32E4"/>
    <w:rsid w:val="008A39C2"/>
    <w:rsid w:val="008A6685"/>
    <w:rsid w:val="008A66FF"/>
    <w:rsid w:val="008A6BB2"/>
    <w:rsid w:val="008A6CD0"/>
    <w:rsid w:val="008A7B4F"/>
    <w:rsid w:val="008B3275"/>
    <w:rsid w:val="008B3AB4"/>
    <w:rsid w:val="008B485C"/>
    <w:rsid w:val="008B537B"/>
    <w:rsid w:val="008B7394"/>
    <w:rsid w:val="008B7A1D"/>
    <w:rsid w:val="008B7D2F"/>
    <w:rsid w:val="008B7DEF"/>
    <w:rsid w:val="008C689C"/>
    <w:rsid w:val="008D19E6"/>
    <w:rsid w:val="008D3A19"/>
    <w:rsid w:val="008D6302"/>
    <w:rsid w:val="008D6789"/>
    <w:rsid w:val="008D6A64"/>
    <w:rsid w:val="008D7665"/>
    <w:rsid w:val="008E181C"/>
    <w:rsid w:val="008E31E8"/>
    <w:rsid w:val="008E359E"/>
    <w:rsid w:val="008E5BE0"/>
    <w:rsid w:val="008E5C44"/>
    <w:rsid w:val="008E5FCB"/>
    <w:rsid w:val="008E6DB7"/>
    <w:rsid w:val="008F0BEE"/>
    <w:rsid w:val="008F1868"/>
    <w:rsid w:val="008F2747"/>
    <w:rsid w:val="008F2FE7"/>
    <w:rsid w:val="008F5EE8"/>
    <w:rsid w:val="008F5F13"/>
    <w:rsid w:val="008F7688"/>
    <w:rsid w:val="009007B2"/>
    <w:rsid w:val="0090129C"/>
    <w:rsid w:val="0090381A"/>
    <w:rsid w:val="009043DF"/>
    <w:rsid w:val="00904995"/>
    <w:rsid w:val="00905668"/>
    <w:rsid w:val="00907280"/>
    <w:rsid w:val="009079D7"/>
    <w:rsid w:val="00910636"/>
    <w:rsid w:val="0091105A"/>
    <w:rsid w:val="0091116A"/>
    <w:rsid w:val="00911173"/>
    <w:rsid w:val="009136B7"/>
    <w:rsid w:val="00913731"/>
    <w:rsid w:val="009148B5"/>
    <w:rsid w:val="0092043B"/>
    <w:rsid w:val="0092129B"/>
    <w:rsid w:val="00922345"/>
    <w:rsid w:val="009223BF"/>
    <w:rsid w:val="00922F11"/>
    <w:rsid w:val="009313E6"/>
    <w:rsid w:val="00931978"/>
    <w:rsid w:val="00932DE4"/>
    <w:rsid w:val="00932F1B"/>
    <w:rsid w:val="009331B9"/>
    <w:rsid w:val="009335D0"/>
    <w:rsid w:val="00934119"/>
    <w:rsid w:val="00934B9D"/>
    <w:rsid w:val="00936D52"/>
    <w:rsid w:val="009373C9"/>
    <w:rsid w:val="009400ED"/>
    <w:rsid w:val="0094100B"/>
    <w:rsid w:val="00942695"/>
    <w:rsid w:val="0094791A"/>
    <w:rsid w:val="0095035B"/>
    <w:rsid w:val="00950CE6"/>
    <w:rsid w:val="00953DD1"/>
    <w:rsid w:val="00953DF5"/>
    <w:rsid w:val="0095426B"/>
    <w:rsid w:val="009547A1"/>
    <w:rsid w:val="0095604B"/>
    <w:rsid w:val="00956B93"/>
    <w:rsid w:val="00957539"/>
    <w:rsid w:val="00957A3E"/>
    <w:rsid w:val="009618E3"/>
    <w:rsid w:val="00962582"/>
    <w:rsid w:val="009628F3"/>
    <w:rsid w:val="00962A8C"/>
    <w:rsid w:val="00964BBC"/>
    <w:rsid w:val="00965028"/>
    <w:rsid w:val="00967CE5"/>
    <w:rsid w:val="00967EB3"/>
    <w:rsid w:val="00970A1B"/>
    <w:rsid w:val="009722E4"/>
    <w:rsid w:val="0097255E"/>
    <w:rsid w:val="009754C4"/>
    <w:rsid w:val="00975E2E"/>
    <w:rsid w:val="00977161"/>
    <w:rsid w:val="00977B5E"/>
    <w:rsid w:val="00980915"/>
    <w:rsid w:val="00980A30"/>
    <w:rsid w:val="009828AF"/>
    <w:rsid w:val="00982B20"/>
    <w:rsid w:val="00983234"/>
    <w:rsid w:val="00984221"/>
    <w:rsid w:val="0098429D"/>
    <w:rsid w:val="0098438C"/>
    <w:rsid w:val="00985163"/>
    <w:rsid w:val="00987E9B"/>
    <w:rsid w:val="00990817"/>
    <w:rsid w:val="009911B2"/>
    <w:rsid w:val="009967C2"/>
    <w:rsid w:val="009A072A"/>
    <w:rsid w:val="009A0F07"/>
    <w:rsid w:val="009A181C"/>
    <w:rsid w:val="009A1F3C"/>
    <w:rsid w:val="009A331E"/>
    <w:rsid w:val="009A3C1C"/>
    <w:rsid w:val="009A430E"/>
    <w:rsid w:val="009A56CD"/>
    <w:rsid w:val="009A7EB7"/>
    <w:rsid w:val="009B0870"/>
    <w:rsid w:val="009B0F88"/>
    <w:rsid w:val="009B1458"/>
    <w:rsid w:val="009B159F"/>
    <w:rsid w:val="009B16AD"/>
    <w:rsid w:val="009B1F7D"/>
    <w:rsid w:val="009B265B"/>
    <w:rsid w:val="009B304B"/>
    <w:rsid w:val="009B4963"/>
    <w:rsid w:val="009C16A7"/>
    <w:rsid w:val="009C1E42"/>
    <w:rsid w:val="009C2DD8"/>
    <w:rsid w:val="009C3D6D"/>
    <w:rsid w:val="009C4967"/>
    <w:rsid w:val="009C5CDE"/>
    <w:rsid w:val="009C660B"/>
    <w:rsid w:val="009C6993"/>
    <w:rsid w:val="009C6D38"/>
    <w:rsid w:val="009C72D5"/>
    <w:rsid w:val="009D0649"/>
    <w:rsid w:val="009D180A"/>
    <w:rsid w:val="009D5924"/>
    <w:rsid w:val="009D696F"/>
    <w:rsid w:val="009D6F22"/>
    <w:rsid w:val="009E223A"/>
    <w:rsid w:val="009E4ABB"/>
    <w:rsid w:val="009E50F6"/>
    <w:rsid w:val="009E7BE7"/>
    <w:rsid w:val="009F085A"/>
    <w:rsid w:val="009F1ECC"/>
    <w:rsid w:val="009F2220"/>
    <w:rsid w:val="009F2605"/>
    <w:rsid w:val="009F3C3A"/>
    <w:rsid w:val="009F69E1"/>
    <w:rsid w:val="009F701B"/>
    <w:rsid w:val="009F70DE"/>
    <w:rsid w:val="00A025DD"/>
    <w:rsid w:val="00A044D0"/>
    <w:rsid w:val="00A04E64"/>
    <w:rsid w:val="00A05ABE"/>
    <w:rsid w:val="00A06C57"/>
    <w:rsid w:val="00A06CFE"/>
    <w:rsid w:val="00A1122D"/>
    <w:rsid w:val="00A11257"/>
    <w:rsid w:val="00A124D5"/>
    <w:rsid w:val="00A14C7A"/>
    <w:rsid w:val="00A153C0"/>
    <w:rsid w:val="00A157BE"/>
    <w:rsid w:val="00A16AAD"/>
    <w:rsid w:val="00A172C4"/>
    <w:rsid w:val="00A2510F"/>
    <w:rsid w:val="00A25413"/>
    <w:rsid w:val="00A25991"/>
    <w:rsid w:val="00A276C5"/>
    <w:rsid w:val="00A27BDE"/>
    <w:rsid w:val="00A3043F"/>
    <w:rsid w:val="00A31584"/>
    <w:rsid w:val="00A31831"/>
    <w:rsid w:val="00A31AA8"/>
    <w:rsid w:val="00A31BBD"/>
    <w:rsid w:val="00A321AD"/>
    <w:rsid w:val="00A33019"/>
    <w:rsid w:val="00A34B81"/>
    <w:rsid w:val="00A3564A"/>
    <w:rsid w:val="00A359DF"/>
    <w:rsid w:val="00A369FC"/>
    <w:rsid w:val="00A36EA0"/>
    <w:rsid w:val="00A40B74"/>
    <w:rsid w:val="00A443C0"/>
    <w:rsid w:val="00A45506"/>
    <w:rsid w:val="00A500CC"/>
    <w:rsid w:val="00A50B27"/>
    <w:rsid w:val="00A512AB"/>
    <w:rsid w:val="00A53670"/>
    <w:rsid w:val="00A5375E"/>
    <w:rsid w:val="00A53860"/>
    <w:rsid w:val="00A611AF"/>
    <w:rsid w:val="00A61D67"/>
    <w:rsid w:val="00A62AB7"/>
    <w:rsid w:val="00A62E23"/>
    <w:rsid w:val="00A63F65"/>
    <w:rsid w:val="00A641D6"/>
    <w:rsid w:val="00A64363"/>
    <w:rsid w:val="00A643E0"/>
    <w:rsid w:val="00A64DD8"/>
    <w:rsid w:val="00A65185"/>
    <w:rsid w:val="00A67576"/>
    <w:rsid w:val="00A7221E"/>
    <w:rsid w:val="00A7289F"/>
    <w:rsid w:val="00A74D99"/>
    <w:rsid w:val="00A75161"/>
    <w:rsid w:val="00A75A38"/>
    <w:rsid w:val="00A777B2"/>
    <w:rsid w:val="00A823E4"/>
    <w:rsid w:val="00A82594"/>
    <w:rsid w:val="00A84ADA"/>
    <w:rsid w:val="00A86F66"/>
    <w:rsid w:val="00A87868"/>
    <w:rsid w:val="00A907EB"/>
    <w:rsid w:val="00A90ABC"/>
    <w:rsid w:val="00A90FA3"/>
    <w:rsid w:val="00A94468"/>
    <w:rsid w:val="00A945F4"/>
    <w:rsid w:val="00A95870"/>
    <w:rsid w:val="00A963C1"/>
    <w:rsid w:val="00A9653A"/>
    <w:rsid w:val="00A971D1"/>
    <w:rsid w:val="00AA020B"/>
    <w:rsid w:val="00AA0954"/>
    <w:rsid w:val="00AA0AB7"/>
    <w:rsid w:val="00AA0EB1"/>
    <w:rsid w:val="00AA2E20"/>
    <w:rsid w:val="00AA3404"/>
    <w:rsid w:val="00AA5F2B"/>
    <w:rsid w:val="00AB00CD"/>
    <w:rsid w:val="00AB078E"/>
    <w:rsid w:val="00AB2785"/>
    <w:rsid w:val="00AB2F3D"/>
    <w:rsid w:val="00AB4A88"/>
    <w:rsid w:val="00AC2855"/>
    <w:rsid w:val="00AC31C2"/>
    <w:rsid w:val="00AC7448"/>
    <w:rsid w:val="00AC75FD"/>
    <w:rsid w:val="00AC77DB"/>
    <w:rsid w:val="00AD0A77"/>
    <w:rsid w:val="00AD164F"/>
    <w:rsid w:val="00AD2242"/>
    <w:rsid w:val="00AD310A"/>
    <w:rsid w:val="00AD44C4"/>
    <w:rsid w:val="00AD4D2D"/>
    <w:rsid w:val="00AD5447"/>
    <w:rsid w:val="00AD54CF"/>
    <w:rsid w:val="00AD55B4"/>
    <w:rsid w:val="00AE22B9"/>
    <w:rsid w:val="00AE4225"/>
    <w:rsid w:val="00AE5217"/>
    <w:rsid w:val="00AE7124"/>
    <w:rsid w:val="00AF1D7A"/>
    <w:rsid w:val="00AF356C"/>
    <w:rsid w:val="00AF3A68"/>
    <w:rsid w:val="00AF3BBC"/>
    <w:rsid w:val="00AF4F54"/>
    <w:rsid w:val="00AF4F5F"/>
    <w:rsid w:val="00AF5504"/>
    <w:rsid w:val="00AF6CC4"/>
    <w:rsid w:val="00AF6FDA"/>
    <w:rsid w:val="00B002AB"/>
    <w:rsid w:val="00B02DD4"/>
    <w:rsid w:val="00B033A5"/>
    <w:rsid w:val="00B04A32"/>
    <w:rsid w:val="00B06108"/>
    <w:rsid w:val="00B06D3E"/>
    <w:rsid w:val="00B07E16"/>
    <w:rsid w:val="00B109CD"/>
    <w:rsid w:val="00B1254F"/>
    <w:rsid w:val="00B13879"/>
    <w:rsid w:val="00B170D2"/>
    <w:rsid w:val="00B1758A"/>
    <w:rsid w:val="00B1798C"/>
    <w:rsid w:val="00B21BE9"/>
    <w:rsid w:val="00B21EB2"/>
    <w:rsid w:val="00B222D4"/>
    <w:rsid w:val="00B225E0"/>
    <w:rsid w:val="00B23819"/>
    <w:rsid w:val="00B24ADB"/>
    <w:rsid w:val="00B25AD1"/>
    <w:rsid w:val="00B26799"/>
    <w:rsid w:val="00B26DC4"/>
    <w:rsid w:val="00B302B1"/>
    <w:rsid w:val="00B312C4"/>
    <w:rsid w:val="00B319AB"/>
    <w:rsid w:val="00B405DD"/>
    <w:rsid w:val="00B42208"/>
    <w:rsid w:val="00B42715"/>
    <w:rsid w:val="00B42E39"/>
    <w:rsid w:val="00B437B8"/>
    <w:rsid w:val="00B44722"/>
    <w:rsid w:val="00B44DBA"/>
    <w:rsid w:val="00B46CB5"/>
    <w:rsid w:val="00B4732C"/>
    <w:rsid w:val="00B4743E"/>
    <w:rsid w:val="00B479D4"/>
    <w:rsid w:val="00B533EA"/>
    <w:rsid w:val="00B53989"/>
    <w:rsid w:val="00B541FD"/>
    <w:rsid w:val="00B54266"/>
    <w:rsid w:val="00B55019"/>
    <w:rsid w:val="00B55434"/>
    <w:rsid w:val="00B565C6"/>
    <w:rsid w:val="00B622CF"/>
    <w:rsid w:val="00B62AEF"/>
    <w:rsid w:val="00B63273"/>
    <w:rsid w:val="00B639E1"/>
    <w:rsid w:val="00B63A6C"/>
    <w:rsid w:val="00B64026"/>
    <w:rsid w:val="00B64F85"/>
    <w:rsid w:val="00B6544C"/>
    <w:rsid w:val="00B655E6"/>
    <w:rsid w:val="00B656B3"/>
    <w:rsid w:val="00B67A8E"/>
    <w:rsid w:val="00B721EA"/>
    <w:rsid w:val="00B72328"/>
    <w:rsid w:val="00B73B16"/>
    <w:rsid w:val="00B75694"/>
    <w:rsid w:val="00B75BEE"/>
    <w:rsid w:val="00B75D15"/>
    <w:rsid w:val="00B77B54"/>
    <w:rsid w:val="00B80418"/>
    <w:rsid w:val="00B825F7"/>
    <w:rsid w:val="00B8348E"/>
    <w:rsid w:val="00B85F64"/>
    <w:rsid w:val="00B86337"/>
    <w:rsid w:val="00B866B1"/>
    <w:rsid w:val="00B91380"/>
    <w:rsid w:val="00B91E14"/>
    <w:rsid w:val="00B91ECF"/>
    <w:rsid w:val="00B92883"/>
    <w:rsid w:val="00B92DD8"/>
    <w:rsid w:val="00B9314C"/>
    <w:rsid w:val="00B93D95"/>
    <w:rsid w:val="00B96189"/>
    <w:rsid w:val="00B96C4B"/>
    <w:rsid w:val="00B96CAD"/>
    <w:rsid w:val="00B96EDF"/>
    <w:rsid w:val="00B976BB"/>
    <w:rsid w:val="00B97959"/>
    <w:rsid w:val="00BA0913"/>
    <w:rsid w:val="00BA211F"/>
    <w:rsid w:val="00BA51B5"/>
    <w:rsid w:val="00BA528F"/>
    <w:rsid w:val="00BA7F76"/>
    <w:rsid w:val="00BB1227"/>
    <w:rsid w:val="00BB2D31"/>
    <w:rsid w:val="00BB6F8B"/>
    <w:rsid w:val="00BB7539"/>
    <w:rsid w:val="00BB77EF"/>
    <w:rsid w:val="00BC4058"/>
    <w:rsid w:val="00BC4A65"/>
    <w:rsid w:val="00BC4A81"/>
    <w:rsid w:val="00BC7DD7"/>
    <w:rsid w:val="00BD14CC"/>
    <w:rsid w:val="00BD2EA6"/>
    <w:rsid w:val="00BD33C3"/>
    <w:rsid w:val="00BD33D1"/>
    <w:rsid w:val="00BE0A88"/>
    <w:rsid w:val="00BE3474"/>
    <w:rsid w:val="00BE38BF"/>
    <w:rsid w:val="00BE460E"/>
    <w:rsid w:val="00BE4F93"/>
    <w:rsid w:val="00BE5A1A"/>
    <w:rsid w:val="00BF0B55"/>
    <w:rsid w:val="00BF1C91"/>
    <w:rsid w:val="00BF3D71"/>
    <w:rsid w:val="00BF5B9B"/>
    <w:rsid w:val="00BF669C"/>
    <w:rsid w:val="00BF72AC"/>
    <w:rsid w:val="00C00006"/>
    <w:rsid w:val="00C00347"/>
    <w:rsid w:val="00C02241"/>
    <w:rsid w:val="00C02F68"/>
    <w:rsid w:val="00C0303F"/>
    <w:rsid w:val="00C03C40"/>
    <w:rsid w:val="00C040EC"/>
    <w:rsid w:val="00C0623E"/>
    <w:rsid w:val="00C06E45"/>
    <w:rsid w:val="00C07C31"/>
    <w:rsid w:val="00C110D8"/>
    <w:rsid w:val="00C115FB"/>
    <w:rsid w:val="00C12963"/>
    <w:rsid w:val="00C141FE"/>
    <w:rsid w:val="00C150AA"/>
    <w:rsid w:val="00C15E5D"/>
    <w:rsid w:val="00C16936"/>
    <w:rsid w:val="00C204B2"/>
    <w:rsid w:val="00C214E4"/>
    <w:rsid w:val="00C21B1E"/>
    <w:rsid w:val="00C23019"/>
    <w:rsid w:val="00C252A1"/>
    <w:rsid w:val="00C26323"/>
    <w:rsid w:val="00C27A9A"/>
    <w:rsid w:val="00C30245"/>
    <w:rsid w:val="00C34DFF"/>
    <w:rsid w:val="00C35E9B"/>
    <w:rsid w:val="00C37825"/>
    <w:rsid w:val="00C40396"/>
    <w:rsid w:val="00C40981"/>
    <w:rsid w:val="00C42367"/>
    <w:rsid w:val="00C42394"/>
    <w:rsid w:val="00C4298E"/>
    <w:rsid w:val="00C4362F"/>
    <w:rsid w:val="00C44488"/>
    <w:rsid w:val="00C45A9A"/>
    <w:rsid w:val="00C46A4C"/>
    <w:rsid w:val="00C479B1"/>
    <w:rsid w:val="00C47C34"/>
    <w:rsid w:val="00C501A4"/>
    <w:rsid w:val="00C509C5"/>
    <w:rsid w:val="00C50AB4"/>
    <w:rsid w:val="00C52DC3"/>
    <w:rsid w:val="00C56EA4"/>
    <w:rsid w:val="00C603C5"/>
    <w:rsid w:val="00C6058C"/>
    <w:rsid w:val="00C63FD6"/>
    <w:rsid w:val="00C64153"/>
    <w:rsid w:val="00C64A47"/>
    <w:rsid w:val="00C64C2C"/>
    <w:rsid w:val="00C657C2"/>
    <w:rsid w:val="00C70B95"/>
    <w:rsid w:val="00C70CEE"/>
    <w:rsid w:val="00C71158"/>
    <w:rsid w:val="00C7616E"/>
    <w:rsid w:val="00C77068"/>
    <w:rsid w:val="00C7721A"/>
    <w:rsid w:val="00C847B2"/>
    <w:rsid w:val="00C84BA9"/>
    <w:rsid w:val="00C85572"/>
    <w:rsid w:val="00C86281"/>
    <w:rsid w:val="00C87515"/>
    <w:rsid w:val="00C87B14"/>
    <w:rsid w:val="00C90007"/>
    <w:rsid w:val="00C9261D"/>
    <w:rsid w:val="00C935A7"/>
    <w:rsid w:val="00C95519"/>
    <w:rsid w:val="00C96D36"/>
    <w:rsid w:val="00C97624"/>
    <w:rsid w:val="00C97C4B"/>
    <w:rsid w:val="00CA05BB"/>
    <w:rsid w:val="00CA06AF"/>
    <w:rsid w:val="00CA2889"/>
    <w:rsid w:val="00CA39CC"/>
    <w:rsid w:val="00CA62F9"/>
    <w:rsid w:val="00CA7205"/>
    <w:rsid w:val="00CB2747"/>
    <w:rsid w:val="00CB2CAD"/>
    <w:rsid w:val="00CB2E13"/>
    <w:rsid w:val="00CB33DD"/>
    <w:rsid w:val="00CB41CB"/>
    <w:rsid w:val="00CB4FF3"/>
    <w:rsid w:val="00CB58F3"/>
    <w:rsid w:val="00CB709E"/>
    <w:rsid w:val="00CC04D7"/>
    <w:rsid w:val="00CC1FD1"/>
    <w:rsid w:val="00CC6517"/>
    <w:rsid w:val="00CC69C1"/>
    <w:rsid w:val="00CC6CD9"/>
    <w:rsid w:val="00CC7406"/>
    <w:rsid w:val="00CC7B1B"/>
    <w:rsid w:val="00CD2058"/>
    <w:rsid w:val="00CD2936"/>
    <w:rsid w:val="00CD2BD3"/>
    <w:rsid w:val="00CD3389"/>
    <w:rsid w:val="00CD3E05"/>
    <w:rsid w:val="00CD4BB0"/>
    <w:rsid w:val="00CD708D"/>
    <w:rsid w:val="00CE00B3"/>
    <w:rsid w:val="00CE0473"/>
    <w:rsid w:val="00CE1360"/>
    <w:rsid w:val="00CE2569"/>
    <w:rsid w:val="00CE27CD"/>
    <w:rsid w:val="00CE5912"/>
    <w:rsid w:val="00CE6071"/>
    <w:rsid w:val="00CF138F"/>
    <w:rsid w:val="00CF29FC"/>
    <w:rsid w:val="00CF5EB3"/>
    <w:rsid w:val="00CF737E"/>
    <w:rsid w:val="00CF7B00"/>
    <w:rsid w:val="00D016FE"/>
    <w:rsid w:val="00D01827"/>
    <w:rsid w:val="00D01E90"/>
    <w:rsid w:val="00D01EE4"/>
    <w:rsid w:val="00D02E41"/>
    <w:rsid w:val="00D0475E"/>
    <w:rsid w:val="00D10521"/>
    <w:rsid w:val="00D11078"/>
    <w:rsid w:val="00D12224"/>
    <w:rsid w:val="00D1291A"/>
    <w:rsid w:val="00D12C24"/>
    <w:rsid w:val="00D14ACF"/>
    <w:rsid w:val="00D14F08"/>
    <w:rsid w:val="00D17F97"/>
    <w:rsid w:val="00D213E6"/>
    <w:rsid w:val="00D21E5A"/>
    <w:rsid w:val="00D27377"/>
    <w:rsid w:val="00D3027F"/>
    <w:rsid w:val="00D308CF"/>
    <w:rsid w:val="00D309BF"/>
    <w:rsid w:val="00D35FAE"/>
    <w:rsid w:val="00D371DF"/>
    <w:rsid w:val="00D37D33"/>
    <w:rsid w:val="00D40862"/>
    <w:rsid w:val="00D409A0"/>
    <w:rsid w:val="00D42490"/>
    <w:rsid w:val="00D4288B"/>
    <w:rsid w:val="00D43D9D"/>
    <w:rsid w:val="00D44318"/>
    <w:rsid w:val="00D44B15"/>
    <w:rsid w:val="00D44C67"/>
    <w:rsid w:val="00D44E4A"/>
    <w:rsid w:val="00D45907"/>
    <w:rsid w:val="00D51E70"/>
    <w:rsid w:val="00D52EF1"/>
    <w:rsid w:val="00D5462F"/>
    <w:rsid w:val="00D57778"/>
    <w:rsid w:val="00D57D77"/>
    <w:rsid w:val="00D622DB"/>
    <w:rsid w:val="00D63CA2"/>
    <w:rsid w:val="00D6407B"/>
    <w:rsid w:val="00D64B89"/>
    <w:rsid w:val="00D6728D"/>
    <w:rsid w:val="00D713EA"/>
    <w:rsid w:val="00D73591"/>
    <w:rsid w:val="00D743D7"/>
    <w:rsid w:val="00D7451D"/>
    <w:rsid w:val="00D76451"/>
    <w:rsid w:val="00D76456"/>
    <w:rsid w:val="00D77D92"/>
    <w:rsid w:val="00D77FE5"/>
    <w:rsid w:val="00D8094C"/>
    <w:rsid w:val="00D81128"/>
    <w:rsid w:val="00D81452"/>
    <w:rsid w:val="00D84B7D"/>
    <w:rsid w:val="00D85D64"/>
    <w:rsid w:val="00D90C49"/>
    <w:rsid w:val="00D90F15"/>
    <w:rsid w:val="00D93750"/>
    <w:rsid w:val="00D93ED9"/>
    <w:rsid w:val="00D94497"/>
    <w:rsid w:val="00D9547B"/>
    <w:rsid w:val="00D95D16"/>
    <w:rsid w:val="00D96A32"/>
    <w:rsid w:val="00D97BAF"/>
    <w:rsid w:val="00DA01E7"/>
    <w:rsid w:val="00DA042F"/>
    <w:rsid w:val="00DA1BA5"/>
    <w:rsid w:val="00DA2713"/>
    <w:rsid w:val="00DA5914"/>
    <w:rsid w:val="00DB02AA"/>
    <w:rsid w:val="00DB0496"/>
    <w:rsid w:val="00DB06BB"/>
    <w:rsid w:val="00DB0ADD"/>
    <w:rsid w:val="00DB0CEE"/>
    <w:rsid w:val="00DB2819"/>
    <w:rsid w:val="00DB31FE"/>
    <w:rsid w:val="00DB38A6"/>
    <w:rsid w:val="00DB3CAB"/>
    <w:rsid w:val="00DB4CE6"/>
    <w:rsid w:val="00DB4F8D"/>
    <w:rsid w:val="00DB5C94"/>
    <w:rsid w:val="00DB615F"/>
    <w:rsid w:val="00DB6C96"/>
    <w:rsid w:val="00DB78CE"/>
    <w:rsid w:val="00DC11CE"/>
    <w:rsid w:val="00DC3F3F"/>
    <w:rsid w:val="00DC511A"/>
    <w:rsid w:val="00DC53B0"/>
    <w:rsid w:val="00DC6C06"/>
    <w:rsid w:val="00DC7338"/>
    <w:rsid w:val="00DD0217"/>
    <w:rsid w:val="00DD0DF6"/>
    <w:rsid w:val="00DD157A"/>
    <w:rsid w:val="00DD2C77"/>
    <w:rsid w:val="00DD4F81"/>
    <w:rsid w:val="00DD6EF2"/>
    <w:rsid w:val="00DE0D04"/>
    <w:rsid w:val="00DE124A"/>
    <w:rsid w:val="00DE1E43"/>
    <w:rsid w:val="00DE2AB5"/>
    <w:rsid w:val="00DE3603"/>
    <w:rsid w:val="00DE5796"/>
    <w:rsid w:val="00DE6206"/>
    <w:rsid w:val="00DE6598"/>
    <w:rsid w:val="00DF15E3"/>
    <w:rsid w:val="00DF348F"/>
    <w:rsid w:val="00DF4E3D"/>
    <w:rsid w:val="00DF5E6E"/>
    <w:rsid w:val="00DF5F95"/>
    <w:rsid w:val="00DF6F55"/>
    <w:rsid w:val="00DF732B"/>
    <w:rsid w:val="00DF7D00"/>
    <w:rsid w:val="00DF7D34"/>
    <w:rsid w:val="00DF7DD1"/>
    <w:rsid w:val="00E0132A"/>
    <w:rsid w:val="00E0215D"/>
    <w:rsid w:val="00E04444"/>
    <w:rsid w:val="00E04A8E"/>
    <w:rsid w:val="00E0503F"/>
    <w:rsid w:val="00E0574C"/>
    <w:rsid w:val="00E05956"/>
    <w:rsid w:val="00E05D52"/>
    <w:rsid w:val="00E06373"/>
    <w:rsid w:val="00E06FF3"/>
    <w:rsid w:val="00E0742D"/>
    <w:rsid w:val="00E10307"/>
    <w:rsid w:val="00E10D5B"/>
    <w:rsid w:val="00E11197"/>
    <w:rsid w:val="00E14C04"/>
    <w:rsid w:val="00E1541F"/>
    <w:rsid w:val="00E155EE"/>
    <w:rsid w:val="00E16391"/>
    <w:rsid w:val="00E1668B"/>
    <w:rsid w:val="00E16F0C"/>
    <w:rsid w:val="00E17C7F"/>
    <w:rsid w:val="00E20581"/>
    <w:rsid w:val="00E21B44"/>
    <w:rsid w:val="00E22777"/>
    <w:rsid w:val="00E2305F"/>
    <w:rsid w:val="00E23D16"/>
    <w:rsid w:val="00E252ED"/>
    <w:rsid w:val="00E25855"/>
    <w:rsid w:val="00E26312"/>
    <w:rsid w:val="00E26A31"/>
    <w:rsid w:val="00E27A2C"/>
    <w:rsid w:val="00E31130"/>
    <w:rsid w:val="00E314D1"/>
    <w:rsid w:val="00E31EA5"/>
    <w:rsid w:val="00E34FD3"/>
    <w:rsid w:val="00E35174"/>
    <w:rsid w:val="00E40B77"/>
    <w:rsid w:val="00E41A88"/>
    <w:rsid w:val="00E42AE0"/>
    <w:rsid w:val="00E42B3B"/>
    <w:rsid w:val="00E4334A"/>
    <w:rsid w:val="00E44296"/>
    <w:rsid w:val="00E4580F"/>
    <w:rsid w:val="00E45851"/>
    <w:rsid w:val="00E45B8A"/>
    <w:rsid w:val="00E461B5"/>
    <w:rsid w:val="00E471F4"/>
    <w:rsid w:val="00E47DE6"/>
    <w:rsid w:val="00E502B2"/>
    <w:rsid w:val="00E518D4"/>
    <w:rsid w:val="00E53697"/>
    <w:rsid w:val="00E55179"/>
    <w:rsid w:val="00E554D5"/>
    <w:rsid w:val="00E55825"/>
    <w:rsid w:val="00E5762F"/>
    <w:rsid w:val="00E63CCF"/>
    <w:rsid w:val="00E6417E"/>
    <w:rsid w:val="00E64443"/>
    <w:rsid w:val="00E6465B"/>
    <w:rsid w:val="00E663CF"/>
    <w:rsid w:val="00E66A23"/>
    <w:rsid w:val="00E67589"/>
    <w:rsid w:val="00E7006A"/>
    <w:rsid w:val="00E7013B"/>
    <w:rsid w:val="00E70E00"/>
    <w:rsid w:val="00E75007"/>
    <w:rsid w:val="00E83AF8"/>
    <w:rsid w:val="00E841EE"/>
    <w:rsid w:val="00E85A62"/>
    <w:rsid w:val="00E877DE"/>
    <w:rsid w:val="00E87D40"/>
    <w:rsid w:val="00E9124F"/>
    <w:rsid w:val="00E91B62"/>
    <w:rsid w:val="00E928A6"/>
    <w:rsid w:val="00E9352E"/>
    <w:rsid w:val="00E93F8A"/>
    <w:rsid w:val="00E94BA5"/>
    <w:rsid w:val="00E96352"/>
    <w:rsid w:val="00E965D9"/>
    <w:rsid w:val="00E96D67"/>
    <w:rsid w:val="00E9789E"/>
    <w:rsid w:val="00EA144E"/>
    <w:rsid w:val="00EA1950"/>
    <w:rsid w:val="00EA2551"/>
    <w:rsid w:val="00EA282B"/>
    <w:rsid w:val="00EA4AD8"/>
    <w:rsid w:val="00EA503F"/>
    <w:rsid w:val="00EA541B"/>
    <w:rsid w:val="00EA5857"/>
    <w:rsid w:val="00EA6791"/>
    <w:rsid w:val="00EB1C45"/>
    <w:rsid w:val="00EB1C5B"/>
    <w:rsid w:val="00EB2081"/>
    <w:rsid w:val="00EB3FE1"/>
    <w:rsid w:val="00EB44AF"/>
    <w:rsid w:val="00EB4A14"/>
    <w:rsid w:val="00EB4AB5"/>
    <w:rsid w:val="00EB50A0"/>
    <w:rsid w:val="00EB5153"/>
    <w:rsid w:val="00EB5668"/>
    <w:rsid w:val="00EB5C93"/>
    <w:rsid w:val="00EB5EBD"/>
    <w:rsid w:val="00EB5FD6"/>
    <w:rsid w:val="00EB74E9"/>
    <w:rsid w:val="00EB7FC7"/>
    <w:rsid w:val="00EC1440"/>
    <w:rsid w:val="00EC2FC7"/>
    <w:rsid w:val="00EC459B"/>
    <w:rsid w:val="00EC48AF"/>
    <w:rsid w:val="00EC6EA2"/>
    <w:rsid w:val="00ED072B"/>
    <w:rsid w:val="00ED42F9"/>
    <w:rsid w:val="00ED48B1"/>
    <w:rsid w:val="00ED5E8B"/>
    <w:rsid w:val="00ED6DFC"/>
    <w:rsid w:val="00ED7AC3"/>
    <w:rsid w:val="00EE002A"/>
    <w:rsid w:val="00EE0FED"/>
    <w:rsid w:val="00EE2EC1"/>
    <w:rsid w:val="00EE6381"/>
    <w:rsid w:val="00EE770E"/>
    <w:rsid w:val="00EF306C"/>
    <w:rsid w:val="00EF3656"/>
    <w:rsid w:val="00EF3757"/>
    <w:rsid w:val="00EF4271"/>
    <w:rsid w:val="00EF496E"/>
    <w:rsid w:val="00EF53DA"/>
    <w:rsid w:val="00EF5711"/>
    <w:rsid w:val="00EF5E65"/>
    <w:rsid w:val="00EF6618"/>
    <w:rsid w:val="00EF7ABB"/>
    <w:rsid w:val="00EF7D26"/>
    <w:rsid w:val="00F024ED"/>
    <w:rsid w:val="00F04EC8"/>
    <w:rsid w:val="00F05D7E"/>
    <w:rsid w:val="00F05DB9"/>
    <w:rsid w:val="00F06CAB"/>
    <w:rsid w:val="00F07147"/>
    <w:rsid w:val="00F074C2"/>
    <w:rsid w:val="00F10A61"/>
    <w:rsid w:val="00F110F7"/>
    <w:rsid w:val="00F11980"/>
    <w:rsid w:val="00F11C6C"/>
    <w:rsid w:val="00F1362C"/>
    <w:rsid w:val="00F156D5"/>
    <w:rsid w:val="00F15824"/>
    <w:rsid w:val="00F2116F"/>
    <w:rsid w:val="00F211F2"/>
    <w:rsid w:val="00F23CE6"/>
    <w:rsid w:val="00F24393"/>
    <w:rsid w:val="00F2480A"/>
    <w:rsid w:val="00F25179"/>
    <w:rsid w:val="00F30CB6"/>
    <w:rsid w:val="00F311F4"/>
    <w:rsid w:val="00F368CF"/>
    <w:rsid w:val="00F372A7"/>
    <w:rsid w:val="00F40517"/>
    <w:rsid w:val="00F40AC0"/>
    <w:rsid w:val="00F4145D"/>
    <w:rsid w:val="00F41CC8"/>
    <w:rsid w:val="00F42268"/>
    <w:rsid w:val="00F42B62"/>
    <w:rsid w:val="00F43A61"/>
    <w:rsid w:val="00F44F00"/>
    <w:rsid w:val="00F45E24"/>
    <w:rsid w:val="00F45EBA"/>
    <w:rsid w:val="00F465FB"/>
    <w:rsid w:val="00F46BC4"/>
    <w:rsid w:val="00F5058E"/>
    <w:rsid w:val="00F50ABF"/>
    <w:rsid w:val="00F510E7"/>
    <w:rsid w:val="00F5159A"/>
    <w:rsid w:val="00F51BD6"/>
    <w:rsid w:val="00F568A3"/>
    <w:rsid w:val="00F5792F"/>
    <w:rsid w:val="00F57F2A"/>
    <w:rsid w:val="00F60562"/>
    <w:rsid w:val="00F618F1"/>
    <w:rsid w:val="00F62DE0"/>
    <w:rsid w:val="00F63F13"/>
    <w:rsid w:val="00F65C7B"/>
    <w:rsid w:val="00F701C4"/>
    <w:rsid w:val="00F70A9B"/>
    <w:rsid w:val="00F70D62"/>
    <w:rsid w:val="00F715A3"/>
    <w:rsid w:val="00F717A3"/>
    <w:rsid w:val="00F730AC"/>
    <w:rsid w:val="00F73406"/>
    <w:rsid w:val="00F744EF"/>
    <w:rsid w:val="00F7614A"/>
    <w:rsid w:val="00F80448"/>
    <w:rsid w:val="00F812A0"/>
    <w:rsid w:val="00F81738"/>
    <w:rsid w:val="00F83D47"/>
    <w:rsid w:val="00F90C1A"/>
    <w:rsid w:val="00F935D2"/>
    <w:rsid w:val="00F945E7"/>
    <w:rsid w:val="00F94CBB"/>
    <w:rsid w:val="00F95D0E"/>
    <w:rsid w:val="00F966E5"/>
    <w:rsid w:val="00F96FD2"/>
    <w:rsid w:val="00F97C8F"/>
    <w:rsid w:val="00F97D39"/>
    <w:rsid w:val="00FA34E3"/>
    <w:rsid w:val="00FA39EA"/>
    <w:rsid w:val="00FA3F1C"/>
    <w:rsid w:val="00FA517E"/>
    <w:rsid w:val="00FA56AC"/>
    <w:rsid w:val="00FA61AD"/>
    <w:rsid w:val="00FB1843"/>
    <w:rsid w:val="00FB2D1D"/>
    <w:rsid w:val="00FB53F4"/>
    <w:rsid w:val="00FB6546"/>
    <w:rsid w:val="00FB6DEC"/>
    <w:rsid w:val="00FB76A6"/>
    <w:rsid w:val="00FB7DC3"/>
    <w:rsid w:val="00FC1503"/>
    <w:rsid w:val="00FC1D17"/>
    <w:rsid w:val="00FC20F3"/>
    <w:rsid w:val="00FC23F2"/>
    <w:rsid w:val="00FC24BC"/>
    <w:rsid w:val="00FC29A8"/>
    <w:rsid w:val="00FC4CAC"/>
    <w:rsid w:val="00FC5F50"/>
    <w:rsid w:val="00FD0262"/>
    <w:rsid w:val="00FD13D9"/>
    <w:rsid w:val="00FD29E9"/>
    <w:rsid w:val="00FD2A38"/>
    <w:rsid w:val="00FD2A7A"/>
    <w:rsid w:val="00FD3520"/>
    <w:rsid w:val="00FD45C5"/>
    <w:rsid w:val="00FE03AC"/>
    <w:rsid w:val="00FE13E6"/>
    <w:rsid w:val="00FE221D"/>
    <w:rsid w:val="00FE2CC0"/>
    <w:rsid w:val="00FE2E58"/>
    <w:rsid w:val="00FE311B"/>
    <w:rsid w:val="00FE5125"/>
    <w:rsid w:val="00FE5811"/>
    <w:rsid w:val="00FE603E"/>
    <w:rsid w:val="00FF0813"/>
    <w:rsid w:val="00FF0B9A"/>
    <w:rsid w:val="00FF218C"/>
    <w:rsid w:val="00FF4091"/>
    <w:rsid w:val="00FF46C9"/>
    <w:rsid w:val="00FF5944"/>
    <w:rsid w:val="00FF7498"/>
    <w:rsid w:val="00FF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02AA"/>
    <w:rPr>
      <w:sz w:val="24"/>
      <w:szCs w:val="24"/>
    </w:rPr>
  </w:style>
  <w:style w:type="paragraph" w:styleId="1">
    <w:name w:val="heading 1"/>
    <w:basedOn w:val="a"/>
    <w:next w:val="a"/>
    <w:qFormat/>
    <w:rsid w:val="002D4E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056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D4E0D"/>
    <w:pPr>
      <w:keepNext/>
      <w:keepLines/>
      <w:autoSpaceDE w:val="0"/>
      <w:autoSpaceDN w:val="0"/>
      <w:adjustRightInd w:val="0"/>
      <w:spacing w:before="240" w:after="60"/>
      <w:jc w:val="center"/>
      <w:outlineLvl w:val="2"/>
    </w:pPr>
    <w:rPr>
      <w:rFonts w:ascii="SchoolBookC" w:hAnsi="SchoolBookC" w:cs="Verdana"/>
      <w:b/>
      <w:bCs/>
      <w:i/>
      <w:iCs/>
    </w:rPr>
  </w:style>
  <w:style w:type="paragraph" w:styleId="4">
    <w:name w:val="heading 4"/>
    <w:basedOn w:val="a"/>
    <w:next w:val="a"/>
    <w:qFormat/>
    <w:rsid w:val="002D4E0D"/>
    <w:pPr>
      <w:keepNext/>
      <w:autoSpaceDE w:val="0"/>
      <w:autoSpaceDN w:val="0"/>
      <w:adjustRightInd w:val="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110F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B06D3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110F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D4E0D"/>
    <w:rPr>
      <w:color w:val="0000FF"/>
      <w:u w:val="single"/>
    </w:rPr>
  </w:style>
  <w:style w:type="paragraph" w:styleId="a4">
    <w:name w:val="footnote text"/>
    <w:basedOn w:val="a"/>
    <w:semiHidden/>
    <w:rsid w:val="002D4E0D"/>
    <w:rPr>
      <w:sz w:val="20"/>
      <w:szCs w:val="20"/>
    </w:rPr>
  </w:style>
  <w:style w:type="paragraph" w:styleId="a5">
    <w:name w:val="footer"/>
    <w:basedOn w:val="a"/>
    <w:link w:val="a6"/>
    <w:rsid w:val="002D4E0D"/>
    <w:pPr>
      <w:tabs>
        <w:tab w:val="center" w:pos="4844"/>
        <w:tab w:val="right" w:pos="9689"/>
      </w:tabs>
    </w:pPr>
  </w:style>
  <w:style w:type="paragraph" w:styleId="a7">
    <w:name w:val="Body Text"/>
    <w:basedOn w:val="a"/>
    <w:link w:val="a8"/>
    <w:rsid w:val="002D4E0D"/>
    <w:pPr>
      <w:autoSpaceDE w:val="0"/>
      <w:autoSpaceDN w:val="0"/>
      <w:adjustRightInd w:val="0"/>
      <w:spacing w:before="120"/>
      <w:jc w:val="both"/>
    </w:pPr>
    <w:rPr>
      <w:i/>
      <w:iCs/>
    </w:rPr>
  </w:style>
  <w:style w:type="character" w:customStyle="1" w:styleId="a8">
    <w:name w:val="Основной текст Знак"/>
    <w:basedOn w:val="a0"/>
    <w:link w:val="a7"/>
    <w:rsid w:val="00F110F7"/>
    <w:rPr>
      <w:i/>
      <w:iCs/>
      <w:sz w:val="24"/>
      <w:szCs w:val="24"/>
      <w:lang w:val="ru-RU" w:eastAsia="ru-RU" w:bidi="ar-SA"/>
    </w:rPr>
  </w:style>
  <w:style w:type="paragraph" w:styleId="a9">
    <w:name w:val="Body Text Indent"/>
    <w:basedOn w:val="a"/>
    <w:rsid w:val="002D4E0D"/>
    <w:pPr>
      <w:tabs>
        <w:tab w:val="left" w:pos="-3240"/>
      </w:tabs>
      <w:autoSpaceDE w:val="0"/>
      <w:autoSpaceDN w:val="0"/>
      <w:adjustRightInd w:val="0"/>
      <w:spacing w:before="57"/>
      <w:ind w:left="540" w:hanging="567"/>
      <w:jc w:val="both"/>
    </w:pPr>
  </w:style>
  <w:style w:type="paragraph" w:styleId="aa">
    <w:name w:val="Plain Text"/>
    <w:basedOn w:val="a"/>
    <w:rsid w:val="002D4E0D"/>
    <w:rPr>
      <w:rFonts w:ascii="Courier New" w:hAnsi="Courier New"/>
      <w:sz w:val="20"/>
      <w:szCs w:val="20"/>
    </w:rPr>
  </w:style>
  <w:style w:type="paragraph" w:styleId="ab">
    <w:name w:val="Balloon Text"/>
    <w:basedOn w:val="a"/>
    <w:semiHidden/>
    <w:rsid w:val="002D4E0D"/>
    <w:rPr>
      <w:rFonts w:ascii="Tahoma" w:hAnsi="Tahoma" w:cs="Tahoma"/>
      <w:sz w:val="16"/>
      <w:szCs w:val="16"/>
    </w:rPr>
  </w:style>
  <w:style w:type="paragraph" w:customStyle="1" w:styleId="ac">
    <w:name w:val="текст"/>
    <w:rsid w:val="002D4E0D"/>
    <w:pPr>
      <w:autoSpaceDE w:val="0"/>
      <w:autoSpaceDN w:val="0"/>
      <w:adjustRightInd w:val="0"/>
      <w:jc w:val="both"/>
    </w:pPr>
    <w:rPr>
      <w:rFonts w:ascii="SchoolBookC" w:hAnsi="SchoolBookC" w:cs="Verdana"/>
      <w:color w:val="000000"/>
      <w:sz w:val="24"/>
      <w:szCs w:val="24"/>
    </w:rPr>
  </w:style>
  <w:style w:type="paragraph" w:customStyle="1" w:styleId="10">
    <w:name w:val="текст1"/>
    <w:rsid w:val="002D4E0D"/>
    <w:pPr>
      <w:autoSpaceDE w:val="0"/>
      <w:autoSpaceDN w:val="0"/>
      <w:adjustRightInd w:val="0"/>
      <w:ind w:firstLine="397"/>
      <w:jc w:val="both"/>
    </w:pPr>
    <w:rPr>
      <w:rFonts w:ascii="SchoolBookC" w:hAnsi="SchoolBookC" w:cs="Verdana"/>
      <w:sz w:val="24"/>
      <w:szCs w:val="24"/>
    </w:rPr>
  </w:style>
  <w:style w:type="paragraph" w:customStyle="1" w:styleId="-">
    <w:name w:val="текст-табл"/>
    <w:basedOn w:val="a"/>
    <w:next w:val="a"/>
    <w:rsid w:val="002D4E0D"/>
    <w:pPr>
      <w:autoSpaceDE w:val="0"/>
      <w:autoSpaceDN w:val="0"/>
      <w:adjustRightInd w:val="0"/>
      <w:spacing w:before="57"/>
      <w:ind w:left="283" w:right="283"/>
      <w:jc w:val="both"/>
    </w:pPr>
    <w:rPr>
      <w:rFonts w:ascii="SchoolBookC" w:hAnsi="SchoolBookC" w:cs="Verdana"/>
      <w:b/>
      <w:bCs/>
      <w:i/>
      <w:iCs/>
    </w:rPr>
  </w:style>
  <w:style w:type="paragraph" w:customStyle="1" w:styleId="ConsNormal">
    <w:name w:val="ConsNormal"/>
    <w:link w:val="ConsNormal0"/>
    <w:rsid w:val="002D4E0D"/>
    <w:pPr>
      <w:snapToGrid w:val="0"/>
      <w:ind w:firstLine="720"/>
    </w:pPr>
    <w:rPr>
      <w:rFonts w:ascii="Arial" w:hAnsi="Arial"/>
    </w:rPr>
  </w:style>
  <w:style w:type="paragraph" w:customStyle="1" w:styleId="ConsPlusNormal">
    <w:name w:val="ConsPlusNormal"/>
    <w:link w:val="ConsPlusNormal0"/>
    <w:rsid w:val="002D4E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2D4E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CF737E"/>
    <w:rPr>
      <w:sz w:val="24"/>
    </w:rPr>
  </w:style>
  <w:style w:type="paragraph" w:styleId="ae">
    <w:name w:val="Title"/>
    <w:basedOn w:val="a"/>
    <w:qFormat/>
    <w:rsid w:val="00CF737E"/>
    <w:pPr>
      <w:ind w:left="5670"/>
      <w:jc w:val="center"/>
    </w:pPr>
    <w:rPr>
      <w:szCs w:val="20"/>
    </w:rPr>
  </w:style>
  <w:style w:type="paragraph" w:styleId="af">
    <w:name w:val="List Paragraph"/>
    <w:basedOn w:val="a"/>
    <w:qFormat/>
    <w:rsid w:val="00306B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0">
    <w:name w:val="Знак"/>
    <w:basedOn w:val="a"/>
    <w:rsid w:val="00FF46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1">
    <w:name w:val="page number"/>
    <w:basedOn w:val="a0"/>
    <w:rsid w:val="00667379"/>
  </w:style>
  <w:style w:type="paragraph" w:customStyle="1" w:styleId="af2">
    <w:name w:val="Знак"/>
    <w:basedOn w:val="a"/>
    <w:rsid w:val="00053EE2"/>
    <w:pPr>
      <w:spacing w:after="160" w:line="240" w:lineRule="exact"/>
    </w:pPr>
    <w:rPr>
      <w:rFonts w:ascii="Verdana" w:hAnsi="Verdana"/>
      <w:lang w:val="en-US" w:eastAsia="en-US"/>
    </w:rPr>
  </w:style>
  <w:style w:type="paragraph" w:styleId="af3">
    <w:name w:val="header"/>
    <w:basedOn w:val="a"/>
    <w:rsid w:val="00B53989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4">
    <w:name w:val="Normal (Web)"/>
    <w:basedOn w:val="a"/>
    <w:unhideWhenUsed/>
    <w:rsid w:val="00141AE3"/>
    <w:pPr>
      <w:spacing w:before="100" w:beforeAutospacing="1" w:after="100" w:afterAutospacing="1"/>
    </w:pPr>
  </w:style>
  <w:style w:type="paragraph" w:customStyle="1" w:styleId="110">
    <w:name w:val="Заголовок 11"/>
    <w:basedOn w:val="11"/>
    <w:next w:val="11"/>
    <w:rsid w:val="00F110F7"/>
    <w:pPr>
      <w:keepNext/>
      <w:widowControl w:val="0"/>
      <w:jc w:val="center"/>
      <w:outlineLvl w:val="0"/>
    </w:pPr>
    <w:rPr>
      <w:rFonts w:ascii="Arial" w:hAnsi="Arial"/>
      <w:sz w:val="28"/>
    </w:rPr>
  </w:style>
  <w:style w:type="paragraph" w:customStyle="1" w:styleId="ConsNonformat">
    <w:name w:val="ConsNonformat"/>
    <w:rsid w:val="00F110F7"/>
    <w:pPr>
      <w:widowControl w:val="0"/>
      <w:ind w:right="19772"/>
    </w:pPr>
    <w:rPr>
      <w:rFonts w:ascii="Courier New" w:hAnsi="Courier New"/>
      <w:snapToGrid w:val="0"/>
    </w:rPr>
  </w:style>
  <w:style w:type="paragraph" w:styleId="30">
    <w:name w:val="Body Text Indent 3"/>
    <w:basedOn w:val="a"/>
    <w:rsid w:val="006A405B"/>
    <w:pPr>
      <w:spacing w:after="120"/>
      <w:ind w:left="283"/>
    </w:pPr>
    <w:rPr>
      <w:sz w:val="16"/>
      <w:szCs w:val="16"/>
    </w:rPr>
  </w:style>
  <w:style w:type="paragraph" w:styleId="20">
    <w:name w:val="Body Text 2"/>
    <w:basedOn w:val="a"/>
    <w:rsid w:val="006A405B"/>
    <w:pPr>
      <w:spacing w:after="120" w:line="480" w:lineRule="auto"/>
    </w:pPr>
  </w:style>
  <w:style w:type="paragraph" w:styleId="21">
    <w:name w:val="Body Text Indent 2"/>
    <w:basedOn w:val="a"/>
    <w:rsid w:val="006A405B"/>
    <w:pPr>
      <w:spacing w:after="120" w:line="480" w:lineRule="auto"/>
      <w:ind w:left="283"/>
    </w:pPr>
  </w:style>
  <w:style w:type="character" w:customStyle="1" w:styleId="12">
    <w:name w:val="Знак Знак1"/>
    <w:basedOn w:val="a0"/>
    <w:rsid w:val="00880C43"/>
    <w:rPr>
      <w:i/>
      <w:iCs/>
      <w:sz w:val="24"/>
      <w:szCs w:val="24"/>
      <w:lang w:val="ru-RU" w:eastAsia="ru-RU" w:bidi="ar-SA"/>
    </w:rPr>
  </w:style>
  <w:style w:type="paragraph" w:customStyle="1" w:styleId="13">
    <w:name w:val="Основной текст1"/>
    <w:basedOn w:val="a"/>
    <w:rsid w:val="00823C8E"/>
    <w:pPr>
      <w:widowControl w:val="0"/>
      <w:jc w:val="both"/>
    </w:pPr>
    <w:rPr>
      <w:szCs w:val="20"/>
    </w:rPr>
  </w:style>
  <w:style w:type="paragraph" w:customStyle="1" w:styleId="af5">
    <w:name w:val="Знак Знак Знак Знак Знак Знак Знак"/>
    <w:basedOn w:val="a"/>
    <w:rsid w:val="00B26799"/>
    <w:pPr>
      <w:spacing w:after="160" w:line="240" w:lineRule="exact"/>
    </w:pPr>
    <w:rPr>
      <w:rFonts w:ascii="Verdana" w:hAnsi="Verdana"/>
      <w:b/>
      <w:lang w:val="en-US" w:eastAsia="en-US"/>
    </w:rPr>
  </w:style>
  <w:style w:type="paragraph" w:styleId="14">
    <w:name w:val="toc 1"/>
    <w:basedOn w:val="a"/>
    <w:next w:val="a"/>
    <w:autoRedefine/>
    <w:semiHidden/>
    <w:rsid w:val="00B26799"/>
    <w:rPr>
      <w:b/>
    </w:rPr>
  </w:style>
  <w:style w:type="paragraph" w:styleId="31">
    <w:name w:val="toc 3"/>
    <w:basedOn w:val="a"/>
    <w:next w:val="a"/>
    <w:autoRedefine/>
    <w:semiHidden/>
    <w:rsid w:val="006E135C"/>
    <w:pPr>
      <w:ind w:left="480"/>
    </w:pPr>
  </w:style>
  <w:style w:type="paragraph" w:styleId="22">
    <w:name w:val="toc 2"/>
    <w:basedOn w:val="a"/>
    <w:next w:val="a"/>
    <w:autoRedefine/>
    <w:semiHidden/>
    <w:rsid w:val="00BF5B9B"/>
    <w:pPr>
      <w:tabs>
        <w:tab w:val="right" w:leader="dot" w:pos="9344"/>
      </w:tabs>
      <w:ind w:left="240"/>
    </w:pPr>
    <w:rPr>
      <w:b/>
      <w:noProof/>
    </w:rPr>
  </w:style>
  <w:style w:type="paragraph" w:styleId="af6">
    <w:name w:val="List Bullet"/>
    <w:basedOn w:val="a"/>
    <w:autoRedefine/>
    <w:rsid w:val="00811C36"/>
    <w:pPr>
      <w:widowControl w:val="0"/>
      <w:spacing w:after="60"/>
      <w:ind w:firstLine="720"/>
      <w:jc w:val="both"/>
    </w:pPr>
  </w:style>
  <w:style w:type="paragraph" w:customStyle="1" w:styleId="32">
    <w:name w:val="Стиль3"/>
    <w:basedOn w:val="21"/>
    <w:rsid w:val="00977B5E"/>
    <w:pPr>
      <w:widowControl w:val="0"/>
      <w:tabs>
        <w:tab w:val="num" w:pos="2160"/>
      </w:tabs>
      <w:adjustRightInd w:val="0"/>
      <w:spacing w:after="0" w:line="240" w:lineRule="auto"/>
      <w:ind w:left="2160" w:hanging="180"/>
      <w:jc w:val="both"/>
    </w:pPr>
    <w:rPr>
      <w:szCs w:val="20"/>
    </w:rPr>
  </w:style>
  <w:style w:type="paragraph" w:customStyle="1" w:styleId="33">
    <w:name w:val="Стиль3 Знак Знак"/>
    <w:basedOn w:val="21"/>
    <w:rsid w:val="00D0475E"/>
    <w:pPr>
      <w:widowControl w:val="0"/>
      <w:adjustRightInd w:val="0"/>
      <w:spacing w:before="120" w:after="0" w:line="240" w:lineRule="auto"/>
      <w:ind w:left="1440" w:hanging="360"/>
      <w:jc w:val="both"/>
    </w:pPr>
    <w:rPr>
      <w:szCs w:val="20"/>
    </w:rPr>
  </w:style>
  <w:style w:type="paragraph" w:customStyle="1" w:styleId="af7">
    <w:name w:val="Знак Знак Знак Знак Знак Знак Знак Знак Знак Знак Знак Знак Знак"/>
    <w:basedOn w:val="a"/>
    <w:rsid w:val="001110DE"/>
    <w:pPr>
      <w:spacing w:after="160" w:line="240" w:lineRule="exact"/>
    </w:pPr>
    <w:rPr>
      <w:rFonts w:ascii="Verdana" w:hAnsi="Verdana"/>
      <w:lang w:val="en-US" w:eastAsia="en-US"/>
    </w:rPr>
  </w:style>
  <w:style w:type="paragraph" w:styleId="af8">
    <w:name w:val="caption"/>
    <w:basedOn w:val="a"/>
    <w:next w:val="a"/>
    <w:qFormat/>
    <w:rsid w:val="00FA56AC"/>
    <w:pPr>
      <w:spacing w:before="120"/>
      <w:jc w:val="center"/>
    </w:pPr>
    <w:rPr>
      <w:sz w:val="36"/>
      <w:szCs w:val="20"/>
    </w:rPr>
  </w:style>
  <w:style w:type="paragraph" w:customStyle="1" w:styleId="200">
    <w:name w:val="20"/>
    <w:basedOn w:val="a"/>
    <w:rsid w:val="00566F8F"/>
    <w:pPr>
      <w:spacing w:before="104" w:after="104"/>
      <w:ind w:left="104" w:right="104"/>
    </w:pPr>
  </w:style>
  <w:style w:type="paragraph" w:customStyle="1" w:styleId="15">
    <w:name w:val="Знак1"/>
    <w:basedOn w:val="a"/>
    <w:rsid w:val="000A711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Стиль текста"/>
    <w:basedOn w:val="a7"/>
    <w:rsid w:val="000A711D"/>
    <w:pPr>
      <w:keepLines/>
      <w:autoSpaceDE/>
      <w:autoSpaceDN/>
      <w:adjustRightInd/>
      <w:spacing w:before="60" w:after="60"/>
    </w:pPr>
    <w:rPr>
      <w:i w:val="0"/>
      <w:iCs w:val="0"/>
      <w:szCs w:val="20"/>
    </w:rPr>
  </w:style>
  <w:style w:type="character" w:customStyle="1" w:styleId="ConsNormal0">
    <w:name w:val="ConsNormal Знак"/>
    <w:basedOn w:val="a0"/>
    <w:link w:val="ConsNormal"/>
    <w:rsid w:val="000A711D"/>
    <w:rPr>
      <w:rFonts w:ascii="Arial" w:hAnsi="Arial"/>
      <w:lang w:val="ru-RU" w:eastAsia="ru-RU" w:bidi="ar-SA"/>
    </w:rPr>
  </w:style>
  <w:style w:type="paragraph" w:customStyle="1" w:styleId="16">
    <w:name w:val="Знак1 Знак Знак Знак Знак Знак Знак"/>
    <w:basedOn w:val="a"/>
    <w:rsid w:val="000A711D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fa">
    <w:name w:val="Подраздел"/>
    <w:basedOn w:val="a"/>
    <w:semiHidden/>
    <w:rsid w:val="00CC6517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styleId="34">
    <w:name w:val="Body Text 3"/>
    <w:basedOn w:val="a"/>
    <w:rsid w:val="00206239"/>
    <w:pPr>
      <w:spacing w:after="120"/>
    </w:pPr>
    <w:rPr>
      <w:sz w:val="16"/>
      <w:szCs w:val="16"/>
    </w:rPr>
  </w:style>
  <w:style w:type="paragraph" w:customStyle="1" w:styleId="210">
    <w:name w:val="Основной текст 21"/>
    <w:basedOn w:val="a"/>
    <w:rsid w:val="002337DB"/>
    <w:pPr>
      <w:widowControl w:val="0"/>
      <w:jc w:val="both"/>
    </w:pPr>
    <w:rPr>
      <w:rFonts w:cs="Arial"/>
      <w:szCs w:val="18"/>
    </w:rPr>
  </w:style>
  <w:style w:type="paragraph" w:customStyle="1" w:styleId="afb">
    <w:name w:val="Знак Знак Знак Знак Знак Знак Знак Знак Знак Знак"/>
    <w:basedOn w:val="a"/>
    <w:rsid w:val="00546A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Знак2"/>
    <w:basedOn w:val="a"/>
    <w:rsid w:val="0070657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c">
    <w:name w:val="footnote reference"/>
    <w:basedOn w:val="a0"/>
    <w:semiHidden/>
    <w:rsid w:val="00CB4FF3"/>
    <w:rPr>
      <w:rFonts w:ascii="Times New Roman" w:hAnsi="Times New Roman"/>
      <w:vertAlign w:val="superscript"/>
    </w:rPr>
  </w:style>
  <w:style w:type="paragraph" w:customStyle="1" w:styleId="35">
    <w:name w:val="Стиль3 Знак"/>
    <w:basedOn w:val="21"/>
    <w:rsid w:val="00CB4FF3"/>
    <w:pPr>
      <w:widowControl w:val="0"/>
      <w:adjustRightInd w:val="0"/>
      <w:spacing w:after="0" w:line="240" w:lineRule="auto"/>
      <w:ind w:left="0"/>
      <w:jc w:val="both"/>
      <w:textAlignment w:val="baseline"/>
    </w:pPr>
    <w:rPr>
      <w:rFonts w:ascii="Arial" w:hAnsi="Arial"/>
    </w:rPr>
  </w:style>
  <w:style w:type="paragraph" w:customStyle="1" w:styleId="CharCharCarCarCharCharCarCarCharCharCarCarCharChar">
    <w:name w:val="Char Char Car Car Char Char Car Car Char Char Car Car Char Char"/>
    <w:basedOn w:val="a"/>
    <w:rsid w:val="00CB4FF3"/>
    <w:pPr>
      <w:spacing w:after="160" w:line="240" w:lineRule="exact"/>
    </w:pPr>
    <w:rPr>
      <w:sz w:val="20"/>
      <w:szCs w:val="20"/>
    </w:rPr>
  </w:style>
  <w:style w:type="character" w:customStyle="1" w:styleId="111">
    <w:name w:val="Заголовок 1 Знак1 Знак"/>
    <w:aliases w:val="Заголовок 1 Знак Знак Знак,Заголовок 1 Знак Знак1 Знак,Заголовок 1 Знак Знак2,Заголовок 1 Знак2 Знак,Заголовок 1 Знак1 Знак Знак,Заголовок 1 Знак Знак Знак Знак,Заголовок 1 Знак Знак1 Знак Знак"/>
    <w:basedOn w:val="a0"/>
    <w:rsid w:val="000E1012"/>
    <w:rPr>
      <w:rFonts w:ascii="Arial" w:hAnsi="Arial" w:cs="Arial"/>
      <w:b/>
      <w:sz w:val="28"/>
      <w:szCs w:val="18"/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rsid w:val="00423B43"/>
    <w:rPr>
      <w:rFonts w:ascii="Arial" w:hAnsi="Arial" w:cs="Arial"/>
      <w:lang w:val="ru-RU" w:eastAsia="ru-RU" w:bidi="ar-SA"/>
    </w:rPr>
  </w:style>
  <w:style w:type="character" w:customStyle="1" w:styleId="a6">
    <w:name w:val="Нижний колонтитул Знак"/>
    <w:basedOn w:val="a0"/>
    <w:link w:val="a5"/>
    <w:rsid w:val="00E10D5B"/>
    <w:rPr>
      <w:sz w:val="24"/>
      <w:szCs w:val="24"/>
      <w:lang w:val="ru-RU" w:eastAsia="ru-RU" w:bidi="ar-SA"/>
    </w:rPr>
  </w:style>
  <w:style w:type="table" w:customStyle="1" w:styleId="17">
    <w:name w:val="Сетка таблицы1"/>
    <w:basedOn w:val="a1"/>
    <w:next w:val="ad"/>
    <w:rsid w:val="004708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0">
    <w:name w:val="Основной текст 31"/>
    <w:basedOn w:val="a"/>
    <w:rsid w:val="004708A7"/>
    <w:rPr>
      <w:sz w:val="28"/>
      <w:szCs w:val="20"/>
    </w:rPr>
  </w:style>
  <w:style w:type="paragraph" w:customStyle="1" w:styleId="24">
    <w:name w:val=".......+2"/>
    <w:basedOn w:val="a"/>
    <w:next w:val="a"/>
    <w:rsid w:val="004708A7"/>
    <w:pPr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02AA"/>
    <w:rPr>
      <w:sz w:val="24"/>
      <w:szCs w:val="24"/>
    </w:rPr>
  </w:style>
  <w:style w:type="paragraph" w:styleId="1">
    <w:name w:val="heading 1"/>
    <w:basedOn w:val="a"/>
    <w:next w:val="a"/>
    <w:qFormat/>
    <w:rsid w:val="002D4E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056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D4E0D"/>
    <w:pPr>
      <w:keepNext/>
      <w:keepLines/>
      <w:autoSpaceDE w:val="0"/>
      <w:autoSpaceDN w:val="0"/>
      <w:adjustRightInd w:val="0"/>
      <w:spacing w:before="240" w:after="60"/>
      <w:jc w:val="center"/>
      <w:outlineLvl w:val="2"/>
    </w:pPr>
    <w:rPr>
      <w:rFonts w:ascii="SchoolBookC" w:hAnsi="SchoolBookC" w:cs="Verdana"/>
      <w:b/>
      <w:bCs/>
      <w:i/>
      <w:iCs/>
    </w:rPr>
  </w:style>
  <w:style w:type="paragraph" w:styleId="4">
    <w:name w:val="heading 4"/>
    <w:basedOn w:val="a"/>
    <w:next w:val="a"/>
    <w:qFormat/>
    <w:rsid w:val="002D4E0D"/>
    <w:pPr>
      <w:keepNext/>
      <w:autoSpaceDE w:val="0"/>
      <w:autoSpaceDN w:val="0"/>
      <w:adjustRightInd w:val="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110F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B06D3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110F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D4E0D"/>
    <w:rPr>
      <w:color w:val="0000FF"/>
      <w:u w:val="single"/>
    </w:rPr>
  </w:style>
  <w:style w:type="paragraph" w:styleId="a4">
    <w:name w:val="footnote text"/>
    <w:basedOn w:val="a"/>
    <w:semiHidden/>
    <w:rsid w:val="002D4E0D"/>
    <w:rPr>
      <w:sz w:val="20"/>
      <w:szCs w:val="20"/>
    </w:rPr>
  </w:style>
  <w:style w:type="paragraph" w:styleId="a5">
    <w:name w:val="footer"/>
    <w:basedOn w:val="a"/>
    <w:link w:val="a6"/>
    <w:rsid w:val="002D4E0D"/>
    <w:pPr>
      <w:tabs>
        <w:tab w:val="center" w:pos="4844"/>
        <w:tab w:val="right" w:pos="9689"/>
      </w:tabs>
    </w:pPr>
  </w:style>
  <w:style w:type="paragraph" w:styleId="a7">
    <w:name w:val="Body Text"/>
    <w:basedOn w:val="a"/>
    <w:link w:val="a8"/>
    <w:rsid w:val="002D4E0D"/>
    <w:pPr>
      <w:autoSpaceDE w:val="0"/>
      <w:autoSpaceDN w:val="0"/>
      <w:adjustRightInd w:val="0"/>
      <w:spacing w:before="120"/>
      <w:jc w:val="both"/>
    </w:pPr>
    <w:rPr>
      <w:i/>
      <w:iCs/>
    </w:rPr>
  </w:style>
  <w:style w:type="character" w:customStyle="1" w:styleId="a8">
    <w:name w:val="Основной текст Знак"/>
    <w:basedOn w:val="a0"/>
    <w:link w:val="a7"/>
    <w:rsid w:val="00F110F7"/>
    <w:rPr>
      <w:i/>
      <w:iCs/>
      <w:sz w:val="24"/>
      <w:szCs w:val="24"/>
      <w:lang w:val="ru-RU" w:eastAsia="ru-RU" w:bidi="ar-SA"/>
    </w:rPr>
  </w:style>
  <w:style w:type="paragraph" w:styleId="a9">
    <w:name w:val="Body Text Indent"/>
    <w:basedOn w:val="a"/>
    <w:rsid w:val="002D4E0D"/>
    <w:pPr>
      <w:tabs>
        <w:tab w:val="left" w:pos="-3240"/>
      </w:tabs>
      <w:autoSpaceDE w:val="0"/>
      <w:autoSpaceDN w:val="0"/>
      <w:adjustRightInd w:val="0"/>
      <w:spacing w:before="57"/>
      <w:ind w:left="540" w:hanging="567"/>
      <w:jc w:val="both"/>
    </w:pPr>
  </w:style>
  <w:style w:type="paragraph" w:styleId="aa">
    <w:name w:val="Plain Text"/>
    <w:basedOn w:val="a"/>
    <w:rsid w:val="002D4E0D"/>
    <w:rPr>
      <w:rFonts w:ascii="Courier New" w:hAnsi="Courier New"/>
      <w:sz w:val="20"/>
      <w:szCs w:val="20"/>
    </w:rPr>
  </w:style>
  <w:style w:type="paragraph" w:styleId="ab">
    <w:name w:val="Balloon Text"/>
    <w:basedOn w:val="a"/>
    <w:semiHidden/>
    <w:rsid w:val="002D4E0D"/>
    <w:rPr>
      <w:rFonts w:ascii="Tahoma" w:hAnsi="Tahoma" w:cs="Tahoma"/>
      <w:sz w:val="16"/>
      <w:szCs w:val="16"/>
    </w:rPr>
  </w:style>
  <w:style w:type="paragraph" w:customStyle="1" w:styleId="ac">
    <w:name w:val="текст"/>
    <w:rsid w:val="002D4E0D"/>
    <w:pPr>
      <w:autoSpaceDE w:val="0"/>
      <w:autoSpaceDN w:val="0"/>
      <w:adjustRightInd w:val="0"/>
      <w:jc w:val="both"/>
    </w:pPr>
    <w:rPr>
      <w:rFonts w:ascii="SchoolBookC" w:hAnsi="SchoolBookC" w:cs="Verdana"/>
      <w:color w:val="000000"/>
      <w:sz w:val="24"/>
      <w:szCs w:val="24"/>
    </w:rPr>
  </w:style>
  <w:style w:type="paragraph" w:customStyle="1" w:styleId="10">
    <w:name w:val="текст1"/>
    <w:rsid w:val="002D4E0D"/>
    <w:pPr>
      <w:autoSpaceDE w:val="0"/>
      <w:autoSpaceDN w:val="0"/>
      <w:adjustRightInd w:val="0"/>
      <w:ind w:firstLine="397"/>
      <w:jc w:val="both"/>
    </w:pPr>
    <w:rPr>
      <w:rFonts w:ascii="SchoolBookC" w:hAnsi="SchoolBookC" w:cs="Verdana"/>
      <w:sz w:val="24"/>
      <w:szCs w:val="24"/>
    </w:rPr>
  </w:style>
  <w:style w:type="paragraph" w:customStyle="1" w:styleId="-">
    <w:name w:val="текст-табл"/>
    <w:basedOn w:val="a"/>
    <w:next w:val="a"/>
    <w:rsid w:val="002D4E0D"/>
    <w:pPr>
      <w:autoSpaceDE w:val="0"/>
      <w:autoSpaceDN w:val="0"/>
      <w:adjustRightInd w:val="0"/>
      <w:spacing w:before="57"/>
      <w:ind w:left="283" w:right="283"/>
      <w:jc w:val="both"/>
    </w:pPr>
    <w:rPr>
      <w:rFonts w:ascii="SchoolBookC" w:hAnsi="SchoolBookC" w:cs="Verdana"/>
      <w:b/>
      <w:bCs/>
      <w:i/>
      <w:iCs/>
    </w:rPr>
  </w:style>
  <w:style w:type="paragraph" w:customStyle="1" w:styleId="ConsNormal">
    <w:name w:val="ConsNormal"/>
    <w:link w:val="ConsNormal0"/>
    <w:rsid w:val="002D4E0D"/>
    <w:pPr>
      <w:snapToGrid w:val="0"/>
      <w:ind w:firstLine="720"/>
    </w:pPr>
    <w:rPr>
      <w:rFonts w:ascii="Arial" w:hAnsi="Arial"/>
    </w:rPr>
  </w:style>
  <w:style w:type="paragraph" w:customStyle="1" w:styleId="ConsPlusNormal">
    <w:name w:val="ConsPlusNormal"/>
    <w:link w:val="ConsPlusNormal0"/>
    <w:rsid w:val="002D4E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2D4E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CF737E"/>
    <w:rPr>
      <w:sz w:val="24"/>
    </w:rPr>
  </w:style>
  <w:style w:type="paragraph" w:styleId="ae">
    <w:name w:val="Title"/>
    <w:basedOn w:val="a"/>
    <w:qFormat/>
    <w:rsid w:val="00CF737E"/>
    <w:pPr>
      <w:ind w:left="5670"/>
      <w:jc w:val="center"/>
    </w:pPr>
    <w:rPr>
      <w:szCs w:val="20"/>
    </w:rPr>
  </w:style>
  <w:style w:type="paragraph" w:styleId="af">
    <w:name w:val="List Paragraph"/>
    <w:basedOn w:val="a"/>
    <w:qFormat/>
    <w:rsid w:val="00306B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0">
    <w:name w:val="Знак"/>
    <w:basedOn w:val="a"/>
    <w:rsid w:val="00FF46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1">
    <w:name w:val="page number"/>
    <w:basedOn w:val="a0"/>
    <w:rsid w:val="00667379"/>
  </w:style>
  <w:style w:type="paragraph" w:customStyle="1" w:styleId="af2">
    <w:name w:val="Знак"/>
    <w:basedOn w:val="a"/>
    <w:rsid w:val="00053EE2"/>
    <w:pPr>
      <w:spacing w:after="160" w:line="240" w:lineRule="exact"/>
    </w:pPr>
    <w:rPr>
      <w:rFonts w:ascii="Verdana" w:hAnsi="Verdana"/>
      <w:lang w:val="en-US" w:eastAsia="en-US"/>
    </w:rPr>
  </w:style>
  <w:style w:type="paragraph" w:styleId="af3">
    <w:name w:val="header"/>
    <w:basedOn w:val="a"/>
    <w:rsid w:val="00B53989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4">
    <w:name w:val="Normal (Web)"/>
    <w:basedOn w:val="a"/>
    <w:unhideWhenUsed/>
    <w:rsid w:val="00141AE3"/>
    <w:pPr>
      <w:spacing w:before="100" w:beforeAutospacing="1" w:after="100" w:afterAutospacing="1"/>
    </w:pPr>
  </w:style>
  <w:style w:type="paragraph" w:customStyle="1" w:styleId="110">
    <w:name w:val="Заголовок 11"/>
    <w:basedOn w:val="11"/>
    <w:next w:val="11"/>
    <w:rsid w:val="00F110F7"/>
    <w:pPr>
      <w:keepNext/>
      <w:widowControl w:val="0"/>
      <w:jc w:val="center"/>
      <w:outlineLvl w:val="0"/>
    </w:pPr>
    <w:rPr>
      <w:rFonts w:ascii="Arial" w:hAnsi="Arial"/>
      <w:sz w:val="28"/>
    </w:rPr>
  </w:style>
  <w:style w:type="paragraph" w:customStyle="1" w:styleId="ConsNonformat">
    <w:name w:val="ConsNonformat"/>
    <w:rsid w:val="00F110F7"/>
    <w:pPr>
      <w:widowControl w:val="0"/>
      <w:ind w:right="19772"/>
    </w:pPr>
    <w:rPr>
      <w:rFonts w:ascii="Courier New" w:hAnsi="Courier New"/>
      <w:snapToGrid w:val="0"/>
    </w:rPr>
  </w:style>
  <w:style w:type="paragraph" w:styleId="30">
    <w:name w:val="Body Text Indent 3"/>
    <w:basedOn w:val="a"/>
    <w:rsid w:val="006A405B"/>
    <w:pPr>
      <w:spacing w:after="120"/>
      <w:ind w:left="283"/>
    </w:pPr>
    <w:rPr>
      <w:sz w:val="16"/>
      <w:szCs w:val="16"/>
    </w:rPr>
  </w:style>
  <w:style w:type="paragraph" w:styleId="20">
    <w:name w:val="Body Text 2"/>
    <w:basedOn w:val="a"/>
    <w:rsid w:val="006A405B"/>
    <w:pPr>
      <w:spacing w:after="120" w:line="480" w:lineRule="auto"/>
    </w:pPr>
  </w:style>
  <w:style w:type="paragraph" w:styleId="21">
    <w:name w:val="Body Text Indent 2"/>
    <w:basedOn w:val="a"/>
    <w:rsid w:val="006A405B"/>
    <w:pPr>
      <w:spacing w:after="120" w:line="480" w:lineRule="auto"/>
      <w:ind w:left="283"/>
    </w:pPr>
  </w:style>
  <w:style w:type="character" w:customStyle="1" w:styleId="12">
    <w:name w:val="Знак Знак1"/>
    <w:basedOn w:val="a0"/>
    <w:rsid w:val="00880C43"/>
    <w:rPr>
      <w:i/>
      <w:iCs/>
      <w:sz w:val="24"/>
      <w:szCs w:val="24"/>
      <w:lang w:val="ru-RU" w:eastAsia="ru-RU" w:bidi="ar-SA"/>
    </w:rPr>
  </w:style>
  <w:style w:type="paragraph" w:customStyle="1" w:styleId="13">
    <w:name w:val="Основной текст1"/>
    <w:basedOn w:val="a"/>
    <w:rsid w:val="00823C8E"/>
    <w:pPr>
      <w:widowControl w:val="0"/>
      <w:jc w:val="both"/>
    </w:pPr>
    <w:rPr>
      <w:szCs w:val="20"/>
    </w:rPr>
  </w:style>
  <w:style w:type="paragraph" w:customStyle="1" w:styleId="af5">
    <w:name w:val="Знак Знак Знак Знак Знак Знак Знак"/>
    <w:basedOn w:val="a"/>
    <w:rsid w:val="00B26799"/>
    <w:pPr>
      <w:spacing w:after="160" w:line="240" w:lineRule="exact"/>
    </w:pPr>
    <w:rPr>
      <w:rFonts w:ascii="Verdana" w:hAnsi="Verdana"/>
      <w:b/>
      <w:lang w:val="en-US" w:eastAsia="en-US"/>
    </w:rPr>
  </w:style>
  <w:style w:type="paragraph" w:styleId="14">
    <w:name w:val="toc 1"/>
    <w:basedOn w:val="a"/>
    <w:next w:val="a"/>
    <w:autoRedefine/>
    <w:semiHidden/>
    <w:rsid w:val="00B26799"/>
    <w:rPr>
      <w:b/>
    </w:rPr>
  </w:style>
  <w:style w:type="paragraph" w:styleId="31">
    <w:name w:val="toc 3"/>
    <w:basedOn w:val="a"/>
    <w:next w:val="a"/>
    <w:autoRedefine/>
    <w:semiHidden/>
    <w:rsid w:val="006E135C"/>
    <w:pPr>
      <w:ind w:left="480"/>
    </w:pPr>
  </w:style>
  <w:style w:type="paragraph" w:styleId="22">
    <w:name w:val="toc 2"/>
    <w:basedOn w:val="a"/>
    <w:next w:val="a"/>
    <w:autoRedefine/>
    <w:semiHidden/>
    <w:rsid w:val="00BF5B9B"/>
    <w:pPr>
      <w:tabs>
        <w:tab w:val="right" w:leader="dot" w:pos="9344"/>
      </w:tabs>
      <w:ind w:left="240"/>
    </w:pPr>
    <w:rPr>
      <w:b/>
      <w:noProof/>
    </w:rPr>
  </w:style>
  <w:style w:type="paragraph" w:styleId="af6">
    <w:name w:val="List Bullet"/>
    <w:basedOn w:val="a"/>
    <w:autoRedefine/>
    <w:rsid w:val="00811C36"/>
    <w:pPr>
      <w:widowControl w:val="0"/>
      <w:spacing w:after="60"/>
      <w:ind w:firstLine="720"/>
      <w:jc w:val="both"/>
    </w:pPr>
  </w:style>
  <w:style w:type="paragraph" w:customStyle="1" w:styleId="32">
    <w:name w:val="Стиль3"/>
    <w:basedOn w:val="21"/>
    <w:rsid w:val="00977B5E"/>
    <w:pPr>
      <w:widowControl w:val="0"/>
      <w:tabs>
        <w:tab w:val="num" w:pos="2160"/>
      </w:tabs>
      <w:adjustRightInd w:val="0"/>
      <w:spacing w:after="0" w:line="240" w:lineRule="auto"/>
      <w:ind w:left="2160" w:hanging="180"/>
      <w:jc w:val="both"/>
    </w:pPr>
    <w:rPr>
      <w:szCs w:val="20"/>
    </w:rPr>
  </w:style>
  <w:style w:type="paragraph" w:customStyle="1" w:styleId="33">
    <w:name w:val="Стиль3 Знак Знак"/>
    <w:basedOn w:val="21"/>
    <w:rsid w:val="00D0475E"/>
    <w:pPr>
      <w:widowControl w:val="0"/>
      <w:adjustRightInd w:val="0"/>
      <w:spacing w:before="120" w:after="0" w:line="240" w:lineRule="auto"/>
      <w:ind w:left="1440" w:hanging="360"/>
      <w:jc w:val="both"/>
    </w:pPr>
    <w:rPr>
      <w:szCs w:val="20"/>
    </w:rPr>
  </w:style>
  <w:style w:type="paragraph" w:customStyle="1" w:styleId="af7">
    <w:name w:val="Знак Знак Знак Знак Знак Знак Знак Знак Знак Знак Знак Знак Знак"/>
    <w:basedOn w:val="a"/>
    <w:rsid w:val="001110DE"/>
    <w:pPr>
      <w:spacing w:after="160" w:line="240" w:lineRule="exact"/>
    </w:pPr>
    <w:rPr>
      <w:rFonts w:ascii="Verdana" w:hAnsi="Verdana"/>
      <w:lang w:val="en-US" w:eastAsia="en-US"/>
    </w:rPr>
  </w:style>
  <w:style w:type="paragraph" w:styleId="af8">
    <w:name w:val="caption"/>
    <w:basedOn w:val="a"/>
    <w:next w:val="a"/>
    <w:qFormat/>
    <w:rsid w:val="00FA56AC"/>
    <w:pPr>
      <w:spacing w:before="120"/>
      <w:jc w:val="center"/>
    </w:pPr>
    <w:rPr>
      <w:sz w:val="36"/>
      <w:szCs w:val="20"/>
    </w:rPr>
  </w:style>
  <w:style w:type="paragraph" w:customStyle="1" w:styleId="200">
    <w:name w:val="20"/>
    <w:basedOn w:val="a"/>
    <w:rsid w:val="00566F8F"/>
    <w:pPr>
      <w:spacing w:before="104" w:after="104"/>
      <w:ind w:left="104" w:right="104"/>
    </w:pPr>
  </w:style>
  <w:style w:type="paragraph" w:customStyle="1" w:styleId="15">
    <w:name w:val="Знак1"/>
    <w:basedOn w:val="a"/>
    <w:rsid w:val="000A711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Стиль текста"/>
    <w:basedOn w:val="a7"/>
    <w:rsid w:val="000A711D"/>
    <w:pPr>
      <w:keepLines/>
      <w:autoSpaceDE/>
      <w:autoSpaceDN/>
      <w:adjustRightInd/>
      <w:spacing w:before="60" w:after="60"/>
    </w:pPr>
    <w:rPr>
      <w:i w:val="0"/>
      <w:iCs w:val="0"/>
      <w:szCs w:val="20"/>
    </w:rPr>
  </w:style>
  <w:style w:type="character" w:customStyle="1" w:styleId="ConsNormal0">
    <w:name w:val="ConsNormal Знак"/>
    <w:basedOn w:val="a0"/>
    <w:link w:val="ConsNormal"/>
    <w:rsid w:val="000A711D"/>
    <w:rPr>
      <w:rFonts w:ascii="Arial" w:hAnsi="Arial"/>
      <w:lang w:val="ru-RU" w:eastAsia="ru-RU" w:bidi="ar-SA"/>
    </w:rPr>
  </w:style>
  <w:style w:type="paragraph" w:customStyle="1" w:styleId="16">
    <w:name w:val="Знак1 Знак Знак Знак Знак Знак Знак"/>
    <w:basedOn w:val="a"/>
    <w:rsid w:val="000A711D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fa">
    <w:name w:val="Подраздел"/>
    <w:basedOn w:val="a"/>
    <w:semiHidden/>
    <w:rsid w:val="00CC6517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styleId="34">
    <w:name w:val="Body Text 3"/>
    <w:basedOn w:val="a"/>
    <w:rsid w:val="00206239"/>
    <w:pPr>
      <w:spacing w:after="120"/>
    </w:pPr>
    <w:rPr>
      <w:sz w:val="16"/>
      <w:szCs w:val="16"/>
    </w:rPr>
  </w:style>
  <w:style w:type="paragraph" w:customStyle="1" w:styleId="210">
    <w:name w:val="Основной текст 21"/>
    <w:basedOn w:val="a"/>
    <w:rsid w:val="002337DB"/>
    <w:pPr>
      <w:widowControl w:val="0"/>
      <w:jc w:val="both"/>
    </w:pPr>
    <w:rPr>
      <w:rFonts w:cs="Arial"/>
      <w:szCs w:val="18"/>
    </w:rPr>
  </w:style>
  <w:style w:type="paragraph" w:customStyle="1" w:styleId="afb">
    <w:name w:val="Знак Знак Знак Знак Знак Знак Знак Знак Знак Знак"/>
    <w:basedOn w:val="a"/>
    <w:rsid w:val="00546A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Знак2"/>
    <w:basedOn w:val="a"/>
    <w:rsid w:val="0070657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c">
    <w:name w:val="footnote reference"/>
    <w:basedOn w:val="a0"/>
    <w:semiHidden/>
    <w:rsid w:val="00CB4FF3"/>
    <w:rPr>
      <w:rFonts w:ascii="Times New Roman" w:hAnsi="Times New Roman"/>
      <w:vertAlign w:val="superscript"/>
    </w:rPr>
  </w:style>
  <w:style w:type="paragraph" w:customStyle="1" w:styleId="35">
    <w:name w:val="Стиль3 Знак"/>
    <w:basedOn w:val="21"/>
    <w:rsid w:val="00CB4FF3"/>
    <w:pPr>
      <w:widowControl w:val="0"/>
      <w:adjustRightInd w:val="0"/>
      <w:spacing w:after="0" w:line="240" w:lineRule="auto"/>
      <w:ind w:left="0"/>
      <w:jc w:val="both"/>
      <w:textAlignment w:val="baseline"/>
    </w:pPr>
    <w:rPr>
      <w:rFonts w:ascii="Arial" w:hAnsi="Arial"/>
    </w:rPr>
  </w:style>
  <w:style w:type="paragraph" w:customStyle="1" w:styleId="CharCharCarCarCharCharCarCarCharCharCarCarCharChar">
    <w:name w:val="Char Char Car Car Char Char Car Car Char Char Car Car Char Char"/>
    <w:basedOn w:val="a"/>
    <w:rsid w:val="00CB4FF3"/>
    <w:pPr>
      <w:spacing w:after="160" w:line="240" w:lineRule="exact"/>
    </w:pPr>
    <w:rPr>
      <w:sz w:val="20"/>
      <w:szCs w:val="20"/>
    </w:rPr>
  </w:style>
  <w:style w:type="character" w:customStyle="1" w:styleId="111">
    <w:name w:val="Заголовок 1 Знак1 Знак"/>
    <w:aliases w:val="Заголовок 1 Знак Знак Знак,Заголовок 1 Знак Знак1 Знак,Заголовок 1 Знак Знак2,Заголовок 1 Знак2 Знак,Заголовок 1 Знак1 Знак Знак,Заголовок 1 Знак Знак Знак Знак,Заголовок 1 Знак Знак1 Знак Знак"/>
    <w:basedOn w:val="a0"/>
    <w:rsid w:val="000E1012"/>
    <w:rPr>
      <w:rFonts w:ascii="Arial" w:hAnsi="Arial" w:cs="Arial"/>
      <w:b/>
      <w:sz w:val="28"/>
      <w:szCs w:val="18"/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rsid w:val="00423B43"/>
    <w:rPr>
      <w:rFonts w:ascii="Arial" w:hAnsi="Arial" w:cs="Arial"/>
      <w:lang w:val="ru-RU" w:eastAsia="ru-RU" w:bidi="ar-SA"/>
    </w:rPr>
  </w:style>
  <w:style w:type="character" w:customStyle="1" w:styleId="a6">
    <w:name w:val="Нижний колонтитул Знак"/>
    <w:basedOn w:val="a0"/>
    <w:link w:val="a5"/>
    <w:rsid w:val="00E10D5B"/>
    <w:rPr>
      <w:sz w:val="24"/>
      <w:szCs w:val="24"/>
      <w:lang w:val="ru-RU" w:eastAsia="ru-RU" w:bidi="ar-SA"/>
    </w:rPr>
  </w:style>
  <w:style w:type="table" w:customStyle="1" w:styleId="17">
    <w:name w:val="Сетка таблицы1"/>
    <w:basedOn w:val="a1"/>
    <w:next w:val="ad"/>
    <w:rsid w:val="004708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0">
    <w:name w:val="Основной текст 31"/>
    <w:basedOn w:val="a"/>
    <w:rsid w:val="004708A7"/>
    <w:rPr>
      <w:sz w:val="28"/>
      <w:szCs w:val="20"/>
    </w:rPr>
  </w:style>
  <w:style w:type="paragraph" w:customStyle="1" w:styleId="24">
    <w:name w:val=".......+2"/>
    <w:basedOn w:val="a"/>
    <w:next w:val="a"/>
    <w:rsid w:val="004708A7"/>
    <w:pPr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2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ГОСУДАРСТВЕННОГО ЗАКАЗА МУРМАНСКОЙ ОБЛАСТИ</vt:lpstr>
    </vt:vector>
  </TitlesOfParts>
  <Company>Tycoon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ГОСУДАРСТВЕННОГО ЗАКАЗА МУРМАНСКОЙ ОБЛАСТИ</dc:title>
  <dc:creator>home</dc:creator>
  <cp:lastModifiedBy>Кутлуев</cp:lastModifiedBy>
  <cp:revision>5</cp:revision>
  <cp:lastPrinted>2018-08-31T11:26:00Z</cp:lastPrinted>
  <dcterms:created xsi:type="dcterms:W3CDTF">2020-02-03T05:56:00Z</dcterms:created>
  <dcterms:modified xsi:type="dcterms:W3CDTF">2021-06-10T05:46:00Z</dcterms:modified>
</cp:coreProperties>
</file>